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77F" w:rsidRPr="00BA577F" w:rsidRDefault="00BA577F" w:rsidP="00BA577F">
      <w:pPr>
        <w:spacing w:after="0" w:line="240" w:lineRule="auto"/>
        <w:rPr>
          <w:rFonts w:ascii="Times New Roman" w:eastAsiaTheme="minorEastAsia" w:hAnsi="Times New Roman" w:cs="Times New Roman"/>
          <w:sz w:val="36"/>
          <w:szCs w:val="36"/>
        </w:rPr>
      </w:pPr>
      <w:r w:rsidRPr="00BA577F">
        <w:rPr>
          <w:rFonts w:ascii="Times New Roman" w:eastAsiaTheme="minorEastAsia" w:hAnsi="Times New Roman" w:cs="Times New Roman"/>
          <w:b/>
          <w:bCs/>
          <w:sz w:val="36"/>
          <w:szCs w:val="36"/>
        </w:rPr>
        <w:t xml:space="preserve">NACRT PRIJEDLOGA ZAKONA O SPORTU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I. USTAVNA OCJENA ZA DONOŠENJE ZAKONA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Ustavna osnova za donošenje ovoga Zakona sadržana je u članku 2. stavku 4. Ustava Republike Hrvatske („Narodne novine“ broj 85/10 - pročišćeni tekst i 5/14 - Odluka Ustavnog suda Republike Hrvatske).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II. OCJENA STANJA I OSNOVNA PITANJA KOJA SE TREBAJU UREDITI ZAKONOM TE POSLJEDICE KOJE ĆE DONOŠENJEM ZAKONA PROISTEĆI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Važeći Zakon o sportu („Narodne novine“ broj 71/06, 150/08, 124/10, 124/11, 86/12, 94/13, 85/15, 19/16, 98/19, 47/20, 77/20 - Uredba) donesen je 2006. godine i više je puta mijenjan i dopunjavan. Međutim, navedene izmjene i dopune nisu riješile nedostatke specifične za sustav sporta te je potrebno donošenje novog zakona koji će jasnije i kvalitetnije urediti sustav sporta. Također, potreba donošenja novoga zakona proizlazi i iz Nacionalnog programa športa 2019. - 2026. („Narodne novine“ broj 69/19), kao prvog strateškog dokumenta za sustav sporta, kako bi se postavljeni ciljevi ostvarili odnosno ispunili.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a) Ocjena stanja  </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Dosadašnja provedba važećeg Zakona pokazala je određene probleme i nedostatke u postupanju te nerazumljivost i neprimjenjivost pojedinih odredbi u praksi, pa je tako u primjeni toga Zakona uočeno sljedeće: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-nisu definirane sportske djelatnosti stoga njihova poveznica s pojedinim stručnim poslovima u sportu nije dovoljno jasna;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-radnopravni status sportaša nije zadovoljavajuće uređen jer nisu propisane specifične odredbe Zakona o sportu vezane uz sportaše koji sklapaju ugovor o radu te je veliki udio stipendijskih ugovora koji nisu ograničeni s obzirom na dob i iznos sredstava;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-broj liječnika propisane specijalnosti za obavljanje liječničkih pregleda neujednačen je sa stvarnim potrebama po županijama i gradovima te nije propisana obveza sportaša da, kako za natjecanje tako i za treniranje, ima liječnički pregled, dok je vrsta i rok važenja liječničkih pregleda za sve sportove propisana jednako;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-nisu odgovarajuće uređeni standardi vezani za razinu stručnih kvalifikacija u sportu nužni za obavljanje stručnih poslova u sportu i postoje diskriminatorne odredbe koje programe iste razine izlaznih kompetencija različito vrednuju, a time međusobno diskriminiraju sportove kao i obrazovne institucije i programe iste razine;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-nepostojanje zakonske mogućnosti obavljanja sportske djelatnosti putem obrta;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-način donošenja mreže sportskih građevina kako je propisan važećim Zakonom otežava donošenje i primjenu iste u praksi;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-odredbe o informacijskom sustavu u sportu nisu prilagođene potrebi daljnjeg razvoja toga sustava;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-nije  dovoljno jasno propisan kriterij raspodjele financijskih sredstava za sport, odnosno ne postoji sustav kategorizacije i vrednovanja sportova, a kojom bi se prepoznala vrhunska sportska </w:t>
      </w:r>
      <w:r w:rsidRPr="00BA577F">
        <w:rPr>
          <w:rFonts w:ascii="Times New Roman" w:eastAsiaTheme="minorEastAsia" w:hAnsi="Times New Roman" w:cs="Times New Roman"/>
          <w:sz w:val="24"/>
          <w:szCs w:val="24"/>
        </w:rPr>
        <w:lastRenderedPageBreak/>
        <w:t xml:space="preserve">postignuća i sukladno tome jasno odredilo financiranje. Trenutačne odredbe o financiranju javnih potreba u sportu državne razine kao i obveze Hrvatskog olimpijskog odbora, Hrvatskog paraolimpijskog odbora, Hrvatskog sportskog saveza gluhih, Hrvatskog školskog sportskog saveza i Hrvatskog akademskog sportskog saveza koje se financiraju iz državnog proračuna Republike Hrvatske nedorečene su i neujednačene. Različito su definirani načini podnošenja prijedloga programa kao i način izvještavanja o provedbi programa. Također, problem financiranja sporta na lokalnoj i područnoj (regionalnoj) razini očituje se u neujednačenosti provedbe zakonskih odredbi u smislu razlika u poštivanju obveza lokalne i područne (regionalne) razine i različitim postocima i namjenama izdvajanja pa tako neki gradovi financiraju u većoj mjeri, neki u manjoj, a neki uopće ne financiraju stipendije kategoriziranih sportaša, zdravstvene preglede sportaša ili neku drugu javnu potrebu u sportu;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-ostvarivanje prava na sportsku stipendiju i njezin iznos ovise o lokalnoj samoupravi koja ima različite standarde pa su neki vrhunski sportaši koji dolaze iz slabije razvijenih jedinica lokalne samouprave imali osjetno manje stipendije od ostalih;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-nisu jasno definirane posljedice osude za kazneno djelo te zapreke i ograničenja za članstvo u tijelima sportskih udruga za natjecanje, sportskih saveza i sportskih dioničkih društava.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b)Osnovna pitanja koja se trebaju urediti ovim Zakonom</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Osnovna pitanja koja se uređuju ovim Prijedlogom zakona su sportske djelatnosti, osobe u sustavu sporta, financiranje sporta, nadzor i ostala pitanja od značaja za sport.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Osnovne novine koje se predlažu urediti ovim Prijedlogom zakona, u odnosu na važeći Zakon, su: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-definiraju se sportske djelatnosti, kako bi se jasno mogle povezati s pojedinim stručnim poslovima u sportu;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-uvodi se kategorizacija sportova, to jest proces evaluacije sportova koji rezultira rangiranjem sportova i razvrstavanjem u kategorije, temeljem kriterija kao što su zastupljenost sporta u svijetu i Europi, masovnosti u Republici Hrvatskoj, statusa sporta te ostvarenih sportskih rezultata na međunarodnoj razini, a sve kako bi se moglo financirati javne potrebe u sportu sukladno jasno određenim kriterijima;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-radnopravni status sportaša profesionalaca uredit će se na način da postoji mogućnost sklapanja ugovora o radu između sportskog kluba i profesionalnog sportaša ili ugovora o profesionalnom igranju uz otvaranje samostalne sportske djelatnosti, a radnopravni odnos sportaša profesionalca uvažavat će posebnosti sporta kroz načela i propise krovnih sportskih udruženja te međunarodnih i nacionalnih sportskih saveza za svaki pojedini sport;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-uvodi se obveza da sportaš i za treniranje i za sudjelovanje u natjecanju mora imati važeći liječnički pregled, a što se odnosi i na sportaše u klubovima, ali i u školskom i akademskom sportu; zdravstvena sposobnost utvrđuje se zdravstvenim pregledom za vremensko razdoblje koje ne može biti dulje od 24 mjeseca, dok će ministar nadležan za zdravstvo pitanja vezana uz zdravstveni pregled sportaša detaljnije urediti pravilnikom;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-usklađuju se dosadašnji standardi vezani za razinu stručnih kvalifikacija u sportu nužni za obavljanje stručnih poslova u sportu;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-mijenjaju se diskriminatorne odredbe koje programe iste razine izlaznih kompetencija različito vrednuju, a time međusobno diskriminiraju sportove kao i obrazovne institucije i programe iste razine te se uvodi sustav licenciranja stručnih kadrova u sportu;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lastRenderedPageBreak/>
        <w:t xml:space="preserve">-uvodi se mogućnost obavljanja sportskih djelatnosti putem obrta, s ciljem poticanja samozapošljavanja stručnih kadrova u sportu. Omogućavanjem i prepoznavanjem obrta kao pravnog oblika za obavljanje nekih sportskih djelatnosti znatno će se olakšati obavljanje navedenih djelatnosti u smislu poreznih i drugih davanja i samim time potaknuti mlade ljude na poduzetnički pristup u sportu, a pogotovo u području sportske rekreacije (pilates centri, manji fitness centri i slično);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-jasnije se definiraju uloge i zadaće krovnih sportskih udruženja;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-propisuje se ovlast za donošenje mreže sportskih građevina koja obuhvaća postojeće i planirane sportske građevine na području Republike Hrvatske, na način da se može donijeti i primijeniti u praksi; također, propisuje se i ovlaštenje čelniku tijela državne uprave nadležnom za sport uz prethodnu suglasnost čelnika tijela državne uprave nadležnog za graditeljstvo i prostorno uređenje da donese pravilnik kojim će se propisati tehnički standardi, standardi projektiranja i sigurnosnih normativa izgradnje sportskih građevina te pravilnik kojim će se propisati prostorni standardi, normativi te urbanistički uvjeti za planiranje sportskih građevina;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 ciljem nastavka osiguravanja trajnog i strukturiranog prikupljanja podataka o svim segmentima sporta u Republici Hrvatskoj te omogućavanja javnim tijelima nadležnim za planiranje razvoja i upravljanja sustavom sporta na svim razinama, ali i širokoj hrvatskoj javnosti sustavno praćenje bitnih pokazatelja u sustavu sporta, preciznije se definiraju registri i evidencije Nacionalnog informacijskog sustava u sportu (NISuS-a), kao i obveze administratora te posljedice neunošenja podataka od strane administratora, a koje se vežu uz financiranje;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-jasnije se definira što se smatra javnim potrebama u sportu, a namjena i raspodjela sredstava za financiranje javnih potreba u sportu na državnoj razini pobliže se definira programom javnih potreba u sportu na državnoj razini;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-propisuje se način praćenja ispunjavanja obveze donošenja, ali i sadržaj, programa javnih potreba u sportu na nacionalnoj i lokalnoj razini;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-propisuje se obveza da se programi javnih potreba u sportu neovisno o izvoru financiranja (državni, lokalni ili regionalni proračun), međusobno usklade i vežu uz Nacionalni program sporta;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-propisuje se pravo vrhunskih sportaša I. kategorije na uplatu obveznih doprinosa iz sredstava državnog proračuna Republike Hrvatske;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-propisuju se i državna priznanja izbornicima i trenerima kao trajne novčane mjesečne naknade izborniku u ekipnim sportovima i treneru u pojedinačnim sportovima koji su zaslužni za osvajanje medalje odnosno prvog, drugog ili trećeg mjesta sportaša ili ekipe na olimpijskim igrama, paraolimpijskim igrama ili olimpijskim igrama gluhih, kao državno priznanje za poseban doprinos ugledu Republike Hrvatske, a po uzoru na prava koja već imaju sportaši - osvajači medalja na olimpijskim igrama, paraolimpijskim igrama ili olimpijskim igrama gluhih;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-izjednačuju se prava osvajača medalja na svjetskim prvenstvima u paraolimpijskim sportovima i disciplinama te olimpijskim sportovima i disciplinama gluhih s osvajačima medalja na svjetskim prvenstvima u olimpijskim sportovima i disciplinama;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-uvodi se nacionalna sportska stipendija za vrhunske sportaše (I., II. i III. kategorija) koju isplaćuje središnje tijelo državne uprave nadležno za sport u iznosu utvrđenom odlukom čelnika toga tijela koja se donosi za svaku kalendarsku godinu;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-strateško planiranje u sportu usklađuje se s propisima iz područja strateškog planiranja;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-posljedice osude i kaznenog djela prilagođavaju se na način da zapreka za obavljanje sportskih djelatnosti budu samo ona djela koja su zbog svoje naravi i težine realna zapreka za obavljanje sportskih djelatnosti;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lastRenderedPageBreak/>
        <w:t xml:space="preserve">-izvršena su određena nomotehnička poboljšanja (struktura odredbi, preglednost, izričaj i slično) u odnosu na važeći Zakon.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c)Posljedice koje će proisteći donošenjem Zakona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Slijedom navedenog, očekuje se da će posljedica donošenja ovoga Zakona biti unaprjeđenje sustava sporta u Republici Hrvatskoj, što će se posebice očitovati kroz proces kategorizacije i vrednovanja sportova, jasnije definiranje javnih potreba u sportu, učinkovitiji nadzor nad korištenjem proračunskih sredstava za financiranje sporta, usklađivanjem stupnja obrazovanja prema vrsti i složenosti poslova u sportu te njihovo prilagođavanje stvarnim kadrovskim potrebama te uređenjem radnopravnog statusa profesionalnih sportaša i trenera, kao i mogućnošću obavljanja sportskih djelatnosti putem obrta. Dodatno će se urediti rad sportskih udruga, sustav kontrole te posljedice neispunjavanja obveza od strane sportskih udruga. Podignuti će se razina učinkovitosti krovnih sportskih udruženja jasnijim definiranjem javnih potreba sportu, koje se financiraju javnim sredstvima. Nadalje, namjerava se uspostaviti učinkovitiji nadzor nad korištenjem proračunskih sredstava za financiranje sporta.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III. OCJENA I IZVORI SREDSTAVA POTREBNIH ZA PROVOĐENJE ZAKONA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Potrebna sredstva za provedbu ovoga Zakona osigurat će se iz državnog proračuna Republike Hrvatske koja će se osigurati u Razdjelu 090 Ministarstva turizma i sporta. Sredstva će se osigurati iz općih prihoda i primitaka i iz dijela prihoda od igara na sreću, temeljem članka 8. stavka 1. Zakona o igrama na sreću („Narodne novine“ broj 87/09, 35/13, 158/13, 41/14, 143/14). </w:t>
      </w:r>
    </w:p>
    <w:p w:rsidR="00BA577F" w:rsidRPr="00BA577F" w:rsidRDefault="00BA577F" w:rsidP="00BA577F">
      <w:pPr>
        <w:spacing w:after="0" w:line="240" w:lineRule="auto"/>
        <w:rPr>
          <w:rFonts w:ascii="Times New Roman" w:eastAsiaTheme="minorEastAsia" w:hAnsi="Times New Roman" w:cs="Times New Roman"/>
          <w:sz w:val="36"/>
          <w:szCs w:val="36"/>
        </w:rPr>
      </w:pPr>
      <w:r w:rsidRPr="00BA577F">
        <w:rPr>
          <w:rFonts w:ascii="Times New Roman" w:eastAsiaTheme="minorEastAsia" w:hAnsi="Times New Roman" w:cs="Times New Roman"/>
          <w:b/>
          <w:bCs/>
          <w:sz w:val="36"/>
          <w:szCs w:val="36"/>
        </w:rPr>
        <w:t xml:space="preserve">NACRT PRIJEDLOGA ZAKONA O SPORTU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DIO PRVI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OPĆE ODREDBE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Predmet Za</w:t>
      </w:r>
      <w:r w:rsidRPr="00BA577F">
        <w:rPr>
          <w:rFonts w:ascii="Times New Roman" w:eastAsia="Times New Roman" w:hAnsi="Times New Roman" w:cs="Times New Roman"/>
          <w:b/>
          <w:bCs/>
          <w:sz w:val="24"/>
          <w:szCs w:val="24"/>
        </w:rPr>
        <w:t xml:space="preserve"> </w:t>
      </w:r>
      <w:r w:rsidRPr="00BA577F">
        <w:rPr>
          <w:rFonts w:ascii="Times New Roman" w:eastAsia="Times New Roman" w:hAnsi="Times New Roman" w:cs="Times New Roman"/>
          <w:color w:val="2F5496"/>
          <w:sz w:val="24"/>
          <w:szCs w:val="24"/>
        </w:rPr>
        <w:t>kona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  </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Ovim se Zakonom uređuje sustav sporta: sportske djelatnosti, osobe u sustavu sporta, financiranje sporta, nadzor i ostala pitanja od značaja za sport.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Sportske djelatnosti su djelatnosti od posebnog interesa za Republiku Hrvatsku.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Sport mora biti jednako dostupan svima bez obzira na dob, rasu, spol, spolnu orijentaciju, vjeru, nacionalnost, društveni položaj, političko ili drugo uvjerenje.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 Odredbe ovoga Zakona jednako se primjenjuju na sustav sporta, parasporta i sporta gluhih, osim kada je drugačije propisano ovim Zakonom.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lastRenderedPageBreak/>
        <w:t>Rodno značenje izraza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2.</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Izrazi koji se koriste u ovome Zakonu, a imaju rodno značenje koriste se neutralno i odnose se jednako na muški i ženski spol.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DIO DRUGI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SPORTSKE DJELATNOSTI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Sportske djelatnosti</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3.</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Sportske djelatnosti su aktivnosti koje obavljaju fizičke i pravne osobe po odredbama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Sportske djelatnosti su: sudjelovanje u sportskom natjecanju, sportska priprema, sportska poduka, zdravstveno usmjereno tjelesno vježbanje, organiziranje i vođenje sportskog natjecanja i posredovanje u sportu.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Sportske djelatnosti iz stavka 2. ovoga članka, u smislu ovoga Zakona, jesu: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a)Sudjelovanje u sportskom natjecanju je nastupanje sportaša pojedinaca ili sportskih ekipa na natjecanjima koje organiziraju pravne osobe u sustavu sporta registrirane za obavljanje sportske djelatnosti organiziranja i vođenja sportskog natjecanja.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b)Sportska priprema je provedba svih oblika trenažnih procesa sportaša i trenera s ciljem razvoja antropoloških karakteristika, a posebno motoričkih znanja i sposobnosti važnih za pojedini sport ili sportsku granu.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c)Sportska poduka je podučavanje izvođenja tehnike pojedinoga sporta s isključivim ciljem svladavanja tehnike bez planiranja, programiranja, provedbe i kontrole programa sportske pripreme ili sportske rekreacije.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d)Zdravstveno usmjereno tjelesno vježbanje 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i.planirana i programirana sportska rekreacija poput programa fitnessa, aerobike, pilatesa te  programa koji mogu sadržavati elemente jednog ili više sportova i/ili sportskih grana s ciljem unapređenja psihofizičkih sposobnosti i zdravlja bez sudjelovanja u sustavu službenih natjecanja u sportovima prepoznatim u nomenklaturama sportova Hrvatskog olimpijskog odbora, Hrvatskog paraolimpijskog odbora i Hrvatskog sportskog saveza gluhih, koje organizira nadležni nacionalni sportski savez i/ili njegove članice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ii.kineziterapijski programi koji se odnose na prevenciju i rehabilitaciju ozljeda lokomotornoga sustava.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e)Organiziranje i vođenje sportskog natjecanja su aktivnosti koje provode nacionalni sportski savezi, članice nacionalnih sportskih saveza ili druge pravne osobe registrirane za obavljanje te sportske djelatnosti, a za cilj imaju provedbu sportskih natjecanja.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lastRenderedPageBreak/>
        <w:t xml:space="preserve">f)Posredovanje u sportu je obavljanje poslova posredovanja i zastupanja sportaša i trenera pri zapošljavanju kao i poslova posredovanja i zastupanja klubova.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 Sportskom djelatnošću smatra se 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-organizirana izvannastavna školska sportska aktivnost i akademska sportska aktivnost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-upravljanje sportskom građevinom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-upravljački i administrativni poslovi u pravnim osobama u sustavu sporta.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(5) Osim navedenih sportskih djelatnosti, za očuvanje i unaprjeđenje zdravlja te prevenciju kroničnih nezaraznih bolesti, sportskom djelatnosti u širem smislu smatra se i zdravstveno usmjerena tjelesna aktivnost koja podrazumijeva bilo koji oblik tjelesne aktivnosti koja ima pozitivan učinak na zdravlje i funkcionalne sposobnosti bez nepotrebne štete ili rizika, koja nije usmjerena na ostvarivanje rezultata nego više individualnih ciljeva a koja se može provoditi u sustavu sporta i u suradnji s drugim dionicima iz sustava zdravstva te odgoja i obrazovanja.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(6) Tijelo državne uprave nadležno za sport u slučaju dvojbe utvrđuje je li neka djelatnost sportska djelatnost.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Stručni poslovi</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4.</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U obavljanju sportske pripreme, sportske poduke i zdravstveno usmjerenog tjelesnog vježbanja, fizičke osobe u sustavu sporta obavljaju stručne poslove u sportu.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Stručni poslovi u sportu su: planiranje i programiranje sportske pripreme; provedba sportske pripreme; kontrola sportske pripreme; vođenje sportaša  na sportskom natjecanju; .planiranje i programiranje sportske rekreacije; provedba sportske rekreacije; kontrola sportske rekreacije; planiranje, programiranje, provedba i kontrola kineziterapijskih postupaka; planiranje, programiranje, provedba i kontrola izvannastavnih školskih sportskih aktivnosti; podučavanje osnovnoj tehnici pojedinog sporta te provedba sportsko - dijagnostičkih postupaka, interpretiranje rezultata sportsko - dijagnostičkih postupaka.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Stručni poslovi iz stavka 2. ovoga članka u smislu ovoga Zakona, jesu: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a)Planiranje i programiranje sportske pripreme je izrada planova i programa trenažnog procesa sportaša ili sportske ekipe s ciljem sudjelovanja u sustavu službenih natjecanja u sportovima prepoznatim u nomenklaturi sportova i sportskih grana Hrvatskog olimpijskog odbora, Hrvatskog paraolimpijskog odbora i Hrvatskog sportskog saveza gluhih, koje organiziraju nadležni nacionalni sportski savezi ili krovna sportska udruženja.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b)Provedba sportske pripreme je provedba trenažnog procesa sportaša ili sportske ekipe na temelju plana i programa sportske pripreme.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c)Kontrola sportske pripreme je evaluacija učinaka provedene sportske pripreme na temelju plana i programa sportske pripreme.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d ) Vođenje sportaša koji sudjeluju na sportskom natjecanju je neposredno stručno usmjeravanje sportaša pojedinca ili ekipe na postupanje u okolnostima sportskog natjecanja s ciljem ostvarenja što boljeg sportskog rezultata i/ili plasmana sukladno provedenom trenažnom procesu a prema specifičnosti svakog sporta i pripadajućeg sportskog natjecanja.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lastRenderedPageBreak/>
        <w:t xml:space="preserve">e)Planiranje i programiranje sportske rekreacije je izrada planova i programa sportsko rekreativnog vježbanja.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f)Provedba sportske rekreacije je provedba trenažnog procesa na temelju plana i programa sportsko rekreativnog vježbanja.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g)Kontrola sportske rekreacije je provjera učinaka provedenog programa sportsko rekreativnog vježbanja na temelju plana i programa sportsko rekreativnog vježbanja.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h)Planiranje, programiranje, provedba i kontrola kineziterapijskih postupaka je izrada planova i programa te provedba i kontrola programa vježbanja koji se odnose na prevenciju i rehabilitaciju ozljeda i oštećenja lokomotornog sustava.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i)Planiranje, programiranje, provedba i kontrola izvannastavnih školskih sportskih aktivnosti je izrada planova i programa te provedba i kontrola svih oblika sportskih aktivnosti koje se provode u sklopu školskih sportskih društava, odnosno u sklopu izvannastavnih školskih sportskih aktivnosti.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j)Podučavanje osnovnoj tehnici pojedinog sporta je provedba sportske poduke, s isključivim ciljem svladavanja tehnike pojedinog sporta.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k)Provođenje sportsko - dijagnostičkih postupaka i interpretiranje rezultata sportsko - dijagnostičkih postupaka je provođenje postupaka dijagnosticiranja i procjene antropološkog i sportskog statusa sportaša i drugih osoba te interpretiranje rezultata provedenih sportsko - dijagnostičkih postupaka u dijagnostičkim centrima.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Kategorizacija sportova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5.</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Sportske djelatnosti mogu se provoditi u svim sportovima prema nomenklaturi koju općim aktom utvrđuje Hrvatski olimpijski odbor, Hrvatski paraolimpijski odbor i Hrvatski sportski savez gluhih.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Kategorizacija sportova je proces evaluacije sportova koji rezultira rangiranjem sportova i razvrstavanjem u kategorije.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Kategorizacija sportova, na temelju evaluacije ključnih pokazatelja prethodnih 8 godina, a sukladno kriterijima iz članka 6. stavka 1. ovoga Zakona donosi se nakon održanih ljetnih olimpijskih/paraolimpijskih igara/olimpijskih igara gluhih za naredne četiri godine, a najkasnije do 1. listopada godine u kojoj su olimpijske/paraolimpijske igre/olimpijske igre gluhih održane.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 Rezultati kategorizacije se primjenjuju na sljedeći olimpijski ciklus odnosno od 1. siječnja godine nakon godine u kojoj su igre održane do 31. prosinca godine u kojoj se održavaju sljedeće olimpijske igre.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(5) Sportovi se kategoriziraju za svaki sport uvršten u nomenklaturu sportova pojedinog krovnog sportskog udruženja uz podjelu na ekipne i pojedinačne, i to za sportove u nomenklaturi sportova Hrvatskog olimpijskog odbora u četiri kategorije, u nomenklaturi sportova Hrvatskog paraolimpijskog odbora u dvije kategorije, a u nomenklaturi sportova Hrvatskog sportskog saveza gluhih bez podjele u kategorije.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(6) Postupak kategorizacije provodi i odluku o rangiranju sportova i razvrstavanju u kategorije donose udruženja iz stavka 1. ovoga članka prema nomenklaturi iz stavka 4. ovoga članka uz prethodnu suglasnost čelnika  ijela državne uprave nadležnog za sport.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lastRenderedPageBreak/>
        <w:t>Kriteriji kategorizacije sportova i pokazatelji uspješnosti</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6.</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Kriteriji kategorizacije sportova su: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-zastupljenost sporta u svijetu i Europi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-masovnost u Republici Hrvatskoj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-status sporta te ostvarenih sportskih rezultata na međunarodnoj razini.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Ključni pokazatelji uspješnosti su: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-broj nacionalnih sportskih saveza na svjetskoj i europskoj razini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-broj klubova i sportaša u pojedinom sportu u Republici Hrvatskoj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-udio sportaša do 18 godina u odnosu na ukupni broj sportaša u pojedinom sportu u Republici Hrvatskoj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-olimpijski status pojedinog sporta odnosno paraolimpijski status sporta odnosno status olimpijskog sporta gluhih 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-rezultati na međunarodnim sportskim natjecanjima.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Za određivanje ključnih pokazatelja uspješnosti iz stavka 2. podstavaka  2. i 4. ovoga članka, tijelo koje provodi kategorizaciju, dužno je koristiti podatke iz Nacionalnog informacijskog sustava u sportu.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 Način i rokove kategorizacije sportova pravilnikom propisuje čelnik tijela državne uprave nadležnog za sport.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DIO TREĆI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OSOBE U SUSTAVU SPORTA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Opće odredbe</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 xml:space="preserve">Članak 7.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U sustavu sporta djeluje: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-fizička osoba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-pravna osoba 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-školsko sportsko društvo.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Fizička osoba koja djeluje u sustavu sporta 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-sportaš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-osoba koja obavlja stručne poslove u sportu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-službena osoba koja sudjeluje u organiziranju i vođenju sportskog natjecanja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-posrednik u sportu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-ostale osobe u sportu.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Pravna osoba koja djeluje u sustavu sporta 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-sportski klub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-udruga sportske rekreacije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-sportska zajednica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lastRenderedPageBreak/>
        <w:t xml:space="preserve">-sportski savez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-krovno sportsko udruženje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-fitnes centar 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-ostale pravne osobe registrirane za obavljanje sportskih djelatnosti.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 Školsko sportsko društvo koje djeluje u sustavu sporta je društvo bez pravne osobnosti osnovano s ciljem provođenja izvannastavnih sportskih aktivnosti učenika, a mogu sudjelovati u provođenju i izvanškolskih sportskih aktivnosti učenika.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(5) Definicije pravnih osoba iz stavka 3. podstavka 1., 2., 3., 5. i 6. ovoga članka, odnose se i na parasport i sport gluhih osoba.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POGLAVLJE I.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FIZIČKA OSOBA KOJA DJELUJE U SUSTAVU SPORTA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Odjeljak 1.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SPORTAŠ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Sportaš</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8.</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Sportaš je osoba koja sudjeluje u  sportskoj pripremi odnosno treningu i službenom sportskom natjecanju s ciljem ostvarivanja što boljeg postignuća odnosno postizanja natjecateljskih rezultata u svim uzrasnim kategorijama i razinama sportskog natjecanja.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Vrste sportaša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9.</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Sportaš može biti profesionalni sportaš i sportaš amater.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Profesionalni sportaš</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10.</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Profesionalni sportaš je onaj sportaš koji se bavi sportskim djelatnostima sudjelovanja u sportskom natjecanju i sportskoj pripremi kao osnovnim zanimanjem temeljem sklopljenog ugovora o radu, odnosno temeljem sklopljenog ugovora o profesionalnom igranju ako ima registriranu samostalnu sportsku djelatnost.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lastRenderedPageBreak/>
        <w:t xml:space="preserve">(2) Samostalnu sportsku djelatnost sudjelovanja na sportskom natjecanju i sportskoj pripremi može obavljati osoba koja 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-profesionalni sportaš kojemu je sudjelovanje u službenom sportskom natjecanju osnovno zanimanje i ima ugovor o profesionalnom igranju sklopljen sa sportskim klubom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-profesionalni sportaš kojemu je sudjelovanje u službenom sportskom natjecanju osnovno zanimanje, a nije u ugovornom odnosu sa sportskim klubom ili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-sportaš kojemu bavljenje sportskom djelatnošću nije osnovno zanimanje.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Osoba iz stavka 2. ovoga članka mora: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-imati najmanje 16 godina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biti upisana u evidenciju sportaša u skladu s člankom 65.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-dostaviti dokaz da nema zapreke za obavljanje posla propisanih člankom 111.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 Osobe iz stavka 2. ovoga članka podnose zahtjev za upis i brisanje iz Registra sportskih djelatnosti koji vodi nadležno upravno tijelo županije odnosno Grada Zagreba (u daljnjem tekstu: nadležno upravno tijelo) prema sjedištu pravne, odnosno prebivalištu fizičke osobe, u čijem je djelokrugu obavljanje povjerenih poslova državne uprave koji se odnose na sportske djelatnosti i koji je sastavni dio Nacionalnog informacijskog sustava u sportu,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(5) O upisu i brisanju osobe u Registar sportskih djelatnosti iz stavka 4. ovog članka donosi se rješenje.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(6) Protiv rješenja iz stavka 5. ovoga članka stranka ima pravo izjaviti žalbu tijelu državne uprave nadležno za sport,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(7) Način i rokove upisa i brisanja te sadržaj i vođenje Registra iz članka 4. ovoga članka pravilnikom propisuje čelnik tijela državne uprave nadležnog za sport.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Ugovorni odnos profesionalnog sportaša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 xml:space="preserve">Članak 11.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Na profesionalne sportaše koji imaju sklopljen ugovor o radu ne primjenjuju se odredbe općeg propisa o radnim odnosima, a koje reguliraju pitanje ugovora o radu na određeno vrijeme, prestanak ugovora o radu, otkazni rok i otpremninu, raspored radnog vremena te način korištenja odmora i dopusta.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Drugačiji način određivanja pitanja iz stavka 1. ovoga članka, a na koje se ne primjenjuju odredbe općeg propisa o radnim odnosima, mora se ugovoriti s poslodavcem.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Ugovor i dodatak ugovoru o radu zaključen između sportaša i sportskog kluba evidentira se i pohranjuje u nacionalnom sportskom savezu sukladno propisima nacionalnog sportskog saveza.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 Nije dopuštena odredba akta nacionalnog sportskog saveza koja valjanost ugovora uvjetuje potvrdom nacionalnog sportskog saveza.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(5) Nije dopuštena odredba akta nacionalnog sportskog saveza ili sportskog kluba kojom se sportašu nameće obveza prihvaćanja ponude sportskog kluba na zaključenje novog ugovora, predstavlja prijetnju suspenzijom u slučaju neprihvaćanja ponude ili nameće plaćanje bilo kakve naknade izuzev članarine.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(6) Svaka odredba ugovora zaključenog između sportaša i sportskog kluba kojom se sportašu nameće obveza prihvaćanja ponude sportskog kluba na zaključenje novog ugovora ili predstavlja prijetnju suspenzijom u slučaju neprihvaćanja ponude je ništetna.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lastRenderedPageBreak/>
        <w:t xml:space="preserve">(7) Svaka odredba iz ugovora zaključenog između sportaša i sportskog kluba kojom se jedna ugovorna strana stavlja u povoljniji položaj, na način da isključivo o njezinoj volji ovisi produljenje ugovora ili sklapanje novoga ugovora, je ništetna.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(8) Nije dopuštena odredba akta nacionalnog sportskog saveza kojom se prilikom prelaska sportaša amatera koji zadržava amaterski status iz jednog sportskog kluba u drugi traži isplata naknade za prijelaz.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(9) Odredba ugovora zaključenog između sportaša i sportskog kluba kojom se prilikom prelaska sportaša amatera koji zadržava amaterski status iz jednog sportskog kluba u drugi traži isplata naknade za prijelaz je ništetna.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(10) Odredba stavka 9. ovoga članka ne primjenjuje se na naknadu za razvoj i usavršavanje i druge oblike nagrađivanja sportskog kluba za razvoj sportaša koju propisuje međunarodni sportski savez ili nacionalni sportski savez, u slučaju kada sportaš stječe profesionalni status.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(11) Naknada koja predstavlja nagradu za ostvareni sportski rezultat ekipe i/ili profesionalnog sportaša na temelju redovitog obavljanja sportske djelatnosti za koji sportaš prima plaću smatra se stimulativnim dijelom plaće.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(12) U slučaju stečaja kluba, ili u slučaju spora vezanog uz izvršenje obveza iz ugovora sklopljenog sa sportašem koji djelatnost obavlja kao samostalnu sportsku djelatnost, smatra se da je sa sportašem sklopljen ugovor o radu.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Sportaš amater</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12.</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Sportaš amater je osoba koja se bavi sportskom djelatnošću i sudjeluje u službenom sportskom natjecanju, a nije profesionalni sportaš kako je to propisano člankom 10.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Sportaš i sportski klub mogu zaključiti i stipendijski ugovor, koji može trajati najduže do  navršene 24 godine starosti sportaša u iznosu do 24.000 eura neto godišnje.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Rekreativac</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 xml:space="preserve">Članak 13.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Rekreativac je osoba koja sudjeluje u organiziranim sportsko-rekreativnim aktivnostima, osim sudjelovanja u službenom sportskom natjecanju.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Kategorizacija sportaša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14.</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Kategorizacija sportaša je postupak razvrstavanja sportaša u kategorije.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Sportaši se razvrstavaju u sljedeće kategorije: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-Sportaš I. kategorije – vrhunski sportaš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-Sportaš II. kategorije – vrhunski sportaš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lastRenderedPageBreak/>
        <w:t xml:space="preserve">-Sportaš III. kategorije – vrhunski sportaš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-Sportaš IV. kategorije – vrsni sportaš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-Sportaš V. kategorije – daroviti sportaš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-Sportaš VI. kategorije – daroviti sportaš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Hrvatskom olimpijskom odboru, Hrvatskom paraolimpijskom odboru, odnosno Hrvatskom sportskom savezu gluhih povjerava se kao javna ovlast provedba kategorizacije i donošenje rješenja o kategorizaciji sportaša.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 Kriterij za utvrđivanje kategorije sportaša je sportski rezultat, poredak odnosno plasman, rang-lista ili norma ostvarena na nacionalnim i međunarodnom natjecanju te sudjelovanje u nacionalnoj ekipi na međunarodnom natjecanju.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(5) Sportaš se rješenjem razvrstava u određenu kategoriju s prvim danom sljedećeg mjeseca nakon što je ostvario rezultat, poredak odnosno plasman ili normu na temelju koje stječe pravo na određenu kategoriju, odnosno nakon zaključenja rang-liste za određeni sport, sportsku granu odnosno sportsku disciplinu.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(6) Rješenje o kategorizaciji se izdaje na rok, i to: za vrhunske sportaše I kategorije - 4 godine, za vrhunske sportaša II kategorije – 2 godine, a za ostale kategorije - 1 godinu.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(7) Postupak kategorizacije sportaša pokreće se na zahtjev sportaša.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(8) U slučaju da sportaš ostvari pravo na razvrstavanje po različitim osnovama (sportski rezultat, poredak odnosno plasman, norma, rang-lista), razvrstavanje se provodi po kriteriju koji je povoljniji za sportaša.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(9) U slučaju da kategorizirani sportaš promijeni klub, o nastaloj promjeni, pravne osobe iz stavka 3. ovoga članka izdaju rješenje.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(10) Rješenje o kategorizaciji će tijelo iz stavka 3. ovoga članka ukinuti po službenoj dužnosti u slučaju: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da je sportaš koristio doping, a što je utvrđeno odlukom nadležnog tijela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pravomoćne osude iz članka 111.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(11) Kategoriziranom sportašu produljuje se pravo po osnovi kategorizacije za vrijeme trajanja bolovanja, dugotrajne ozljede, rodiljnog, roditeljskog, posvojiteljskog, skrbničkog ili udomiteljskog dopusta sukladno posebnom propisu te u slučaju više sile koja je uvjetovala nemogućnost ostvarenja kriterija kategorizacije, a koja je proglašena na nacionalnoj ili međunarodnoj razini.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(12) Kategorizirani sportaši se upisuju u registar kategoriziranih sportaša koji je sastavni dio Nacionalnog informacijskog sustava u sportu.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(13) Protiv rješenja iz stavka 3. i 9. ovoga članka  sportaš ima pravo na žalbu tijelu državne uprave nadležnom za sport.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(14) Način razvrstavanja sportaša u određenu kategoriju iz stavka 2. ovoga članka pravilnikom propisuje čelnik tijela državne uprave nadležnog za sport.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Zdravstveni pregled</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15.</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U sportskom natjecanju i sportskoj pripremi može sudjelovati sportaš za kojega je utvrđena zdravstvena sposobnost za navedeni sport i dobnu skupinu.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lastRenderedPageBreak/>
        <w:t xml:space="preserve">(2) Zdravstvena sposobnost se utvrđuje zdravstvenim pregledom za vremensko razdoblje koje ne može biti dulje od 24 mjeseca.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Način obavljanja zdravstvenog pregleda, specijalnost liječnika koji obavljaju zdravstveni pregled, vremenski rok, vrstu i opseg pregleda sportaša za pojedini sport, učenika i studenata koji sudjeluju u natjecanjima u sustavu školskog i akademskog sporta te organizaciju medicinske pomoći u sportu pravilnikom propisuje čelnik  ijela državne uprave nadležnog za zdravstvo uz prethodnu suglasnost čelnika tijela državne uprave nadležnog za sport.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Borba protiv dopinga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 xml:space="preserve">Članak 16. </w:t>
      </w:r>
    </w:p>
    <w:p w:rsidR="00BA577F" w:rsidRPr="00BA577F" w:rsidRDefault="00BA577F" w:rsidP="00BA577F">
      <w:pPr>
        <w:spacing w:after="0" w:line="240" w:lineRule="auto"/>
        <w:jc w:val="both"/>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Sve osobe u sustavu sporta, dužne su poštivati pravila nacionalnog tijela nadležnog za borbu protiv dopinga, a osobito vezano uz provedbu testiranja.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Sportaši ne smiju koristiti dopinška sredstva niti metode, u skladu s pravilima Svjetske antidopinške agencije te pripadajućim međunarodnim standardima.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Trener, liječnik i druge osobe ne smiju sportašu davati doping.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 Ako se utvrdi da su sportaš ili osoba iz stavka 3. ovoga članka postupali protivno odredbama iz stavaka 2. i 3. ovoga članka, osoba i nacionalno tijelo nadležno za borbu protiv dopinga koji to utvrde dužni su postupiti sukladno pravilima o antidopingu te pravilima tijela iz stavka 1. ovoga članka.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w:t>
      </w: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Odjeljak 2.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FIZIČKE OSOBE KOJE OBAVLJAJU STRUČNE POSLOVE U SUSTAVU SPORTA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Fizičke osobe koje obavljaju stručne poslove u sportu</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17.</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Osobe koje obavljaju stručne poslove u sportu su :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-instruktor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-trener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-kineziterapeut.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Instruktor</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18.</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Instruktor je osoba, koja obavlja poslove provođenja sportske rekreacije i podučavanje osnovnoj tehnici pojedinog sporta, a cilj nije priprema i sudjelovanje polaznika u natjecanju.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lastRenderedPageBreak/>
        <w:t xml:space="preserve">(2) Poslove instruktora može obavljati osoba sa završenim odgovarajućim programom stručnog specijalističkog osposobljavanja za instruktora pojedinog sporta, sportske grane ili sportske rekreacije u trajanju od najmanje 180 školskih sati za koji je uvjet upisa najmanje završena razina 4.1 HKO-a.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Instruktor može obavljati poslove provođenja sportske rekreacije samo s osobama starijima od 16 godina.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 Osim osoba iz stavka 2. ovoga članka, poslove instruktora može obavljati osoba koja ispunjava uvjete za trenera pojedinog sporta ili sportske rekreacije.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(5) U dijelu koji nije drugačije propisan ovim Zakonom, na izradu i provedbu programa iz stavka 6. ovoga članka i članka 19. ovoga Zakona, odgovarajuće se primjenjuju odredbe propisa koji uređuje područje obrazovanja odraslih.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(6) Program iz stavka 2. ovoga članka donosi ustanova za obrazovanje odraslih, a obvezni dio sadržaja programa i stručne uvjete za njegovo provođenje uređuju se pravilnikom koji donosi čelnik tijela državne uprave nadležan za poslove sporta.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Trener</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19.</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Trener je osoba koja priprema i vodi sportaše na natjecanjima te posjeduje važeću licencu prema propisima nacionalnog saveza.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Prema stupnju obrazovanja i poslovima koje mogu obavljati treneri mogu biti: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Trener 1. razine je osoba sa završenim odgovarajućim programom stručnog specijalističkog osposobljavanja za trenera pojedinog sporta ili sportske grane u trajanju od najmanje 180 sati za koji je uvjet upisa najmanje završena razina 4.1 HKO-a, a može obavljati poslove provođenja sportske pripreme sa sportašima starijima od 16 godina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Trener 2. razine je osoba sa završenim odgovarajućim programom stručnog specijalističkog usavršavanja za trenera pojedinog sporta ili sportske grane u trajanju od najmanje 180 sati za koji je uvjet upisa najmanje završena razina 4.1 HKO-a i završeno stručno specijalističko osposobljavanje iz stavka 2. podstavka 1. ovoga članka i jedna godina radnog iskustva na poslovima trenera 1. razine, a može obavljati poslove provođenja sportske pripreme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Trener 3. razine je osoba sa završenim odgovarajućim programom stručnog specijalističkog usavršavanja za trenera pojedinog sporta ili sportske grane u trajanju od najmanje 140 sati usklađen s programom za stjecanje licencije svjetskih ili europskih udruženja određenog sporta ako takav program postoji, za koji je uvjet upisa najmanje završena razina 4.1. HKO-a i završeno stručno specijalističko osposobljavanje iz podstavka 1. ovog stavka i stručno specijalističko usavršavanje iz podstavka 2. ovoga stavka te jedna godina radnog iskustva na poslovima trenera 2. razine, a može obavljati poslove provođenja i kontrole sportske pripreme te osnove planiranja i programiranja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Trener 4. razine je osoba sa završenim preddiplomskim stručnim studijem odgovarajućeg sporta ili sa završenim preddiplomskim sveučilišnim studijem kineziologije s izbornim modulom/usmjerenjem ili smjerom pojedinog sporta, sportske grane, kondicijske pripreme sportaša ili sportske rekreacije, a može obavljati poslove planiranja i programiranja te provođenja i kontrole sportske pripreme i sportske rekreacije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lastRenderedPageBreak/>
        <w:t xml:space="preserve">- Trener 4. razine je osoba sa završenim diplomskim sveučilišnim studijem kineziologije koja je završila izborni modul/usmjerenje ili smjer odgovarajućeg sporta, sportske grane ili sportske rekreacije, odnosno završenim specijalističkim diplomskim stručnim studijem kineziologije odgovarajućeg sporta, kondicijske pripreme sportaša ili sportske rekreacije, a može obavljati poslove planiranja i programiranja te provođenja i kontrole sportske pripreme i sportske rekreacije, kao i poslove provođenja sportsko - dijagnostičkih postupaka i interpretiranje rezultata sportsko - dijagnostičkih postupaka.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Trener 1. razine koji je stekao pedagoško-psihološke kompetencije u skladu s propisima visokog obrazovanja, može obavljati poslove iz stavka 2. podstavka 1. ovoga članka sa svim dobnim skupinama.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 Iznimno, ako zbog nedostatka stručno osposobljenih trenera klub ne može angažirati trenera više razine ili trenera koji udovoljava uvjetu iz stavka 3. ovog članka, trener 1. do 3. razine može obavljati poslove provođenja sportske pripreme sa sportašima u svim dobnim skupinama, uz obvezu rada s mentorom koji je najmanje trener 3. razine.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(5) Sustav mentoriranja, detaljnije uređuje nacionalni savez određenog sporta općim aktom.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(6) Poslove trenera iz stavka 2. ovoga članka može obavljati osoba koja: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-ima najmanje 18 godina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-ima završen stupanj obrazovanja propisan stavkom 2., 3. i 4. ovoga članka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-nema zapreke za obavljanje posla propisanih člankom 116.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je s pravnom ili fizičkom osobom u sportu sklopila ugovor o radu, ili drugi ugovor za obavljanje samostalne sportske djelatnosti ili obrta, ili drugi odgovarajući akt.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(7) Trener je u svom radu dužan poticati sportaše na sportsko i fair-play odgovorno ponašanje,  prevenirati i sprječavati uporabe dopinga i drugih zabranjenih supstanci, prevenirati i sprječavati svaki oblik tjelesnog, psihičkog, verbalnog i svih drugih oblika nasilja ili zlostavljanja u radu s maloljetnim sportašima, primjenjivati djelotvorne odgojne postupke i pedagoške metode te surađivati s odgojno-obrazovnim ustanovama.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(8) Obvezni dio sadržaja programa i stručne uvjete za njegovo provođenje uređuju se pravilnikom iz članka 18. stavka 6.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Licenciranje stručnih kadrova u sportu</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20.</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Osim uvjeta za obavljanje poslova, propisanih člankom 18. i 19. ovoga Zakona, ako je tako propisano općim aktom krovnog sportskog udruženja, nacionalnog sportskog saveza ili udruge stručnih kadrova u sportu, treneri i instruktori mogu obavljati poslove nakon što steknu licencu, koja se ovisno o pravilima nacionalnih sportskih saveza može zvati i dozvola za rad ili slično.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Licenciranjem se detaljnije uređuju stručni poslovi koje osoba kojoj je izdana licenca smije obavljati, a posebno u smislu razine natjecanja i uzrasne kategorije sportaša.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Licenciranje stručnih kadrova u sportu uključuje izdavanje, produljivanje i oduzimanje licence.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 Nacionalni sportski savezi ili krovna sportska udruženja, kada nije osnovan nacionalni sportski savez, mogu, uz prethodnu suglasnost tijela državne uprave nadležnog za sport, donijeti opći akt o licenciranju stručnih kadrova u sportu za pojedini sport, sportsku granu ili sportsku rekreaciju kojim se uređuje način licenciranja.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lastRenderedPageBreak/>
        <w:t xml:space="preserve">(5) Opći akt iz stavka 4. ovog članka obvezno uređuje način licenciranja, a kao uvjet za produljivanje licence, obavezno je propisati sudjelovanje na stručnim usavršavanjima (seminarima, predavanjima i slično) koje organiziraju ili odobravaju donositelji tog općeg akta u najmanjem trajanju od 20 sati tijekom tri godine.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(6) Iznimno, trener iz članka 19. stavka 2. podstavka 4. i 5. ovoga Zakona, sa završenim sveučilišnim preddiplomskim ili diplomskim studijem kineziologije koji nema izborni modul/usmjerenje ili smjer iz pojedinog sporta, sportske grane ili sportske rekreacije, može ostvariti pravo na nižu razinu licence od razine propisane za osobe s izbornim modulom/usmjerenjem ili smjerom iz pojedinog sporta, sportske grane ili sportske rekreacije ako je tako propisano općim aktom iz stavka 3. ovoga članka.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(7) Općim aktom iz stavka 4. ovoga članka, može se urediti izdavanje privremene licence vrhunskim sportašima uz obvezu rada s mentorom, a najdulje na 18 mjeseci.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Kineziterapeut</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21.  </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Kineziterapeut je osoba koja obavlja poslove planiranja, programiranja, provedbe i kontrole kineziterapijskih postupaka, kao i poslove provođenja i interpretiranja dijagnostičkih postupaka u kineziterapiji.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Poslove kineziterapeuta može obavljati osoba koja ispunjava sljedeće uvjete: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-završen preddiplomski stručni (stručni prvostupnik kineziterapije) ili završen preddiplomski sveučilišni studij kineziologije (uz izborni modul/usmjerenje ili smjer kineziterapije),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-završen specijalistički diplomski stručni ili diplomski sveučilišni studij kineziologije sa završenim izbornim modulom/usmjerenjem ili smjerom iz kineziterapije.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Sportovi koji ne prepoznaju stručne poslove trenera i instruktora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 xml:space="preserve">Članak 22. </w:t>
      </w:r>
    </w:p>
    <w:p w:rsidR="00BA577F" w:rsidRPr="00BA577F" w:rsidRDefault="00BA577F" w:rsidP="00BA577F">
      <w:pPr>
        <w:spacing w:after="0" w:line="240" w:lineRule="auto"/>
        <w:jc w:val="both"/>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Odredbe ovoga Zakona koje se odnose na stručne poslove i stručne kadrove u sportu ne primjenjuju se na specifične sportove koji na međunarodnoj razini ne prepoznaju stručne poslove trenera i instruktora.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Odluku o popisu sportova iz stavka 1. ovoga članka koji se izuzimaju od odredbi o stručnim kadrovima propisanim ovim Zakonom donosi tijelo državne uprave nadležno za sport.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Samostalna sportska djelatnost stručnih kadrova u sportu</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23.</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Osobe koje ispunjavaju uvjete za obavljanje stručnih poslova u sportu mogu obavljajući samostalnu sportsku djelatnost obavljati sportsku pripremu, zdravstveno usmjereno tjelesno </w:t>
      </w:r>
      <w:r w:rsidRPr="00BA577F">
        <w:rPr>
          <w:rFonts w:ascii="Times New Roman" w:eastAsiaTheme="minorEastAsia" w:hAnsi="Times New Roman" w:cs="Times New Roman"/>
          <w:sz w:val="24"/>
          <w:szCs w:val="24"/>
        </w:rPr>
        <w:lastRenderedPageBreak/>
        <w:t xml:space="preserve">vježbanje i sportsku poduku pod uvjetom da ispunjavaju potrebne uvjete za obavljanje stručnih poslova u sportu propisane ovim Zakonom.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Osoba iz stavka 1. ovoga članka mora imati: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-dokaz da ispunjavaju potrebne uvjete za obavljanje stručnih poslova u sportu propisane ovim Zakonom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-dokaz da nema zapreke za obavljanje posla propisanih člankom 111.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Osobe iz stavka 1. ovoga članka podnose zahtjev za upis i brisanje iz Registra sportskih djelatnosti koji vodi nadležno upravno tijelo županije odnosno Grada Zagreba prema sjedištu pravne, odnosno prebivalištu fizičke osobe, u čijem je djelokrugu obavljanje povjerenih poslova državne uprave koji se odnose na sportske djelatnosti i koji je sastavni dio Nacionalnog informacijskog sustava u sportu,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 O upisu i brisanju osobe u Registar sportskih djelatnosti iz stavka 1. ovog članka donosi se rješenje.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(5) Na rješenje iz stavka 4. ovoga članka, osoba ima pravo izjaviti žalbu tijelu državne uprave nadležnom za sport,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(6) Način i rokove upisa i brisanja te sadržaj i vođenje Registra iz članka 4. ovoga članka propisano je pravilnikom iz članka 10. stavka 7.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Obavljanje sportske djelatnosti u obrtu</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24.</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Osobe koje ispunjavaju uvjete iz članka 18. i 19. i 21. ovoga Zakona, mogu sportske djelatnosti, osim sudjelovanja u sportskom natjecanju, obavljati u obrtu.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Na osnivanje, djelovanje, prestanak i druga pitanja važna za obavljanje obrta iz stavka 1. ovoga članka primjenjuje se poseban propis kojim se uređuje poslovanje obrta, osim u dijelu koji je ovim Zakonom drugačije uređen.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Odjeljak 3.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SLUŽBENA OSOBA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Službena osoba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25.</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Službena osoba koja sudjeluje u organiziranju i vođenju sportskog natjecanja je osoba koja obavlja poslove i ispunjava uvjete koje propisuje nacionalni sportski savez.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Službene osobe koje sudjeluju u organiziranju i vođenju sportskog natjecanja su sportski sudac, sportski delegat, sportski povjerenik ili druge osobe utvrđene općim aktom nacionalnog sportskog saveza.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Osobe iz stavka 1. ovoga članka mogu obavljati poslove sudjelovanja u organiziranju i vođenju sportskog natjecanja propisane općim aktom nacionalnog sportskog saveza.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lastRenderedPageBreak/>
        <w:t xml:space="preserve">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Odjeljak 4.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POSREDNIK U SPORTU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Posrednik</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26.</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Posrednik u sportu je osoba koja je prema pravilima nacionalnog sportskog saveza ovlaštena obavljati poslove posredovanja i zastupanja prelaska sportaša ili trenera iz jednog sportskog kluba u drugi sportski klub ili poslove posredovanja i zastupanja između sportskih klubova.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Uvjeti i način posredovanja u sportu utvrđuju se općim aktom nacionalnog sportskog saveza.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Prilikom posredovanja u zapošljavanju profesionalnih sportaša i trenera posrednik u sportu ima pravo naplatiti naknadu od osoba za koje je poduzimao poslove posredovanja.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Odjeljak 5.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OSTALE OSOBE U SPORTU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Sportski asistent – vodič i komunikacijski posrednik u sportu gluhih</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27.</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Sportski asistent – vodič je osoba koja pomaže parasportašu u izvođenju sportske aktivnosti u sportovima i sportskim disciplinama u kojima je pomoć sportašu definirana tehničkim pravilima pojedinog sporta.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Komunikacijski posrednik u sportu je osoba koja ima odgovarajuće vještine, znanja i sposobnosti u korištenju hrvatskog znakovnog jezika odnosno korištenju ostalih sustava komunikacije gluhih te pomaže gluhom sportašu u izvođenje sportske aktivnosti na način da prevodi i tumači govor na znakovni jezik te obratno, a sukladno tehničkim pravilima pojedinog sporta.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Uvjet za obavljanje poslova sportskog asistenta općim aktom utvrđuje Hrvatski paraolimpijski odbor.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 Uvjet za obavljanje poslova komunikacijskog posrednika u sportu općim aktom utvrđuje Hrvatski sportski savez gluhih.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Sportski klasifikator</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28.</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lastRenderedPageBreak/>
        <w:t xml:space="preserve">Sportski klasifikator je osoba koja obavlja klasifikacijske preglede i razvrstava parasportaše  u sportske klasifikacijske kategorije a ispunjava uvjete koje propisuje Hrvatski paraolimpijski odbor.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Ostalo</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29.</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Nacionalni sportski savez može svojim aktom propisati obvezu člana upravljačkog tijela klubova i saveza, predstavnika kluba na utakmicama, tehničkog tajnika, zdravstvenog djelatnika aktivnog u sportu i drugih, na disciplinsku odgovornost, registraciju, licenciranje i sl.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Osobe koje djeluju u sustavu sporta, dužne su poduzimati mjere zaštite djece u sportu te o svakom kršenju prava djece, posebice svim oblicima nasilja nad djecom, spolne zloporabe, zanemarivanja ili nehajnog postupanja, zlostavljanja ili izrabljivanja djece u sportu obavijestiti policiju, nadležno tijelo socijalne skrbi, odnosno druga nadležna tijela.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Sportsku djelatnost sportske pripreme, sportske poduke i zdravstveno usmjerenog tjelesnog vježbanja može obavljati samo fizička osoba upisana u registar stručnih kadrova.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POGLAVLJE II.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PRAVNA OSOBA KOJA DJELUJE U SUSTAVU SPORTA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Odjeljak 1.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SPORTSKI KLUB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Sportski klub</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30.</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Sportski klub je pravna osoba registrirana za obavljanje sportske djelatnosti sportske pripreme i sudjelovanja u sportskom natjecanju pojedinog sporta iz nomenklature sportova.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Sportski klub može biti osnovan kao sportsko dioničko društvo (s.d.d.) ili udruga.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Sportski klub može, osim djelatnosti iz stavka 1. ovoga članka, obavljati i druge sportske djelatnosti u skladu s ovim zakonom, kao i druge djelatnosti u skladu sa statutom udruge ili društvenim ugovorom, odnosno izjavom o osnivanju društva.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 Sportski klub u nazivu sadrži riječi „sportski klub“ ili ispred riječi „klub“ naziv sporta u kojem obavlja djelatnost.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(5) Sportski klub obavljanje pojedinih ili svih poslova, osim sudjelovanja u sportskim natjecanjima, može povjeriti trgovačkom društvu u odnosu na koje se smatra vladajućim odnosno na koje ima prevladavajući utjecaj, u smislu odredaba o povezanim društvima sukladno posebnom propisu koji uređuje trgovačka društva.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lastRenderedPageBreak/>
        <w:t>Tvrtka sportskog dioničkog društva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31.</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Tvrtka sportskog dioničkog društva sadrži riječi „sportsko dioničko društvo“, a skraćena tvrtka naznaku „s.d.d.“.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Izuzeće od odredbi o obveznoj ponudi za preuzimanje</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32.</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Na pravne osobe u sustavu sporta osnovane kao sportsko dioničko društvo ne primjenjuju se odredbe propisa o preuzimanju dioničkih društava o obveznoj ponudi za preuzimanje.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Odjeljak II.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UDRUGA SPORTSKE REKREACIJE I SAVEZ SPORTSKE REKREACIJE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Udruga sportske rekreacije i savez sportske rekreacije</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33.</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Udruga sportske rekreacije je udruga registrirana za sportsku djelatnost sportske rekreacije a može biti registrirana i za druge sportske djelatnosti, osim sudjelovanja u sportskom natjecanju te organizacije i vođenja sportskog natjecanja.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Najmanje tri udruge za sportsku rekreaciju u jedinici lokalne i područne (regionalne) samouprave mogu osnovati savez sportske rekreacije.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Članovi saveza sportske rekreacije mogu biti i druge pravne i fizičke osobe koje se bave sportskom rekreacijom ili je njihova djelatnost vezana uz sportsku rekreaciju.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 Hrvatski savez sportske rekreacije, osniva se kao nacionalni sportski savez u koji se udružuju savezi sportske rekreacije jedinica lokalne i područne (regionalne) samouprave.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Odjeljak III.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SPORTSKA ZAJEDNICA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Sportska zajednica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34.</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lastRenderedPageBreak/>
        <w:t xml:space="preserve">(1) Sportska zajednica je udruga koja se osniva radi ostvarivanja zajedničkih interesa u sportu, na području jedinice lokalne i područne (regionalne) samouprave.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Na razini jedinice lokalne i područne (regionalne) samouprave može se osnovati samo jedna sportska zajednica.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Članovi sportske zajednice u jedinici lokalne i područne (regionalne) samouprave su pravne osobe iz sustava sporta sa sjedištem na području jedinice lokalne i područne (regionalne) samouprave.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 Članovi sportske zajednice mogu biti i druge pravne osobe čija je djelatnost značajna za sport i u vezi sa sportom.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(5) Zadaće sportske zajednice su: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-usklađivanje aktivnosti članova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-poticanje i promicanje sporta u skladu s aktima strateškog planiranja iz članka 104. ovoga Zakona i drugim strateškim dokumentima donesenim na lokalnoj i područnoj (regionalnoj) razini, a osobito sporta djece, mladeži i studenata, osoba s invaliditetom te zdravstveno usmjerenog tjelesnog vježbanja i zdravstveno usmjerene tjelesne aktivnosti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-objedinjavanje i usklađivanje sportskih programa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-predlaganje programa javnih potreba u sportu jedinica lokalne i područne (regionalne) samouprave i sudjelovanje u njihovu ostvarivanju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-skrb o kategoriziranim sportašima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-utvrđivanje načina ostvarivanja prava sportaša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-sudjelovanje u stvaranju uvjeta za pripremu sportaša za olimpijske igre, paraolimpijske igre, svjetska i europska prvenstva te druga velika međunarodna natjecanja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-suradnja u ostvarivanju programa Hrvatskog olimpijskog odbora, Hrvatskog paraolimpijskog odbora i Hrvatskog sportskog saveza gluhih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-promicanje stručnog rada u sportu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-edukacija, informiranje i savjetovanje sportaša, sportskih djelatnika, građana i ostalih sudionika u sportu o pitanjima bitnim za bavljenje sportskim aktivnostima i djelatnostima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-edukacija sportaša o antidopingu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-sprečavanje negativnih pojava u sportu (doping, nasilje, neprimjereno ponašanje na sportskim događajima i dr.)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-skrb o javnim sportskim građevinama 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-ostali poslovi propisani općim aktima.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Odjeljak IV.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SPORTSKI SAVEZ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Sportski savez</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35.</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Sportski savez je udruga u koju se udružuju najmanje tri  sportskog kluba koja obavljaju sportske djelatnosti u istom sportu, a koja radi ostvarivanja zajedničkih interesa u tom sportu osobito: usklađuje aktivnosti svojih članica, uređuje sustav natjecanja, organizira i provodi </w:t>
      </w:r>
      <w:r w:rsidRPr="00BA577F">
        <w:rPr>
          <w:rFonts w:ascii="Times New Roman" w:eastAsiaTheme="minorEastAsia" w:hAnsi="Times New Roman" w:cs="Times New Roman"/>
          <w:sz w:val="24"/>
          <w:szCs w:val="24"/>
        </w:rPr>
        <w:lastRenderedPageBreak/>
        <w:t xml:space="preserve">natjecanja, uređuje pitanja koja se odnose na registraciju sportaša i njihov status te stegovnu odgovornost sportaša, skrbi o kategoriziranim sportašima te promiče stručni rad u sportu.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Na nacionalnoj razini, na razini jedinice područne (regionalne) samouprave i na razini jedinice lokalne samouprave može se osnovati jedan sportski savez za isti sport.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U slučaju dvojbe,  ijelo državne uprave nadležno za sport uz prethodno mišljenje Hrvatskog olimpijskog odbora, Hrvatskog paraolimpijskog odbora ili Hrvatskog sportskog saveza gluhih utvrđuje što se smatra istim sportom.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 Odluku o organiziranju sportskih natjecanja za područje jedne ili više jedinica lokalne i područne (regionalne) samouprave, u skladu s općim aktom nacionalnog sportskog saveza tog sporta kojim su utvrđeni sustav, uvjeti i organizacija sportskih natjecanja u tom sportu, donose sportski savezi osnovani na tim područjima.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Gradski i županijski sportski savez</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36.</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Članovi gradskog i županijskog sportskog saveza i sportskog saveza Grada Zagreba mogu biti pravne osobe koje obavljaju sportsku djelatnost u području za koje se osniva gradski i županijski sportski savez, a sjedište im je na području grada ili županije.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Nacionalni sportski savez</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37.</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Nacionalni sportski savez je udruga koja se osniva ako na području Republike Hrvatske djeluju najmanje tri sportska kluba, odnosno najmanje dva sportska saveza osnovana u istome sportu.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Članovi nacionalnog sportskog saveza mogu biti sportski savezi županija, Grada Zagreba i gradova te sportski klubovi istoga sporta u Republici Hrvatskoj, što općim aktom propisuje nacionalni sportski savez.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Članovi nacionalnih sportskih saveza mogu biti i strukovne sportske udruge u istome sportu te udruge u koje se udružuju sportaši i treneri istoga sporta.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 Zadaće nacionalnog sportskog saveza su: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-poticanje i promicanje sporta u skladu s aktima strateškog planiranja iz članka 104.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-utvrđivanje sustava, uvjeta i organizacije sportskih natjecanja u pojedinom sportu u skladu s načelima i elementima sustava koje je općim aktom utvrdio Hrvatski olimpijski odbor, Hrvatski paraolimpijski odbor i Hrvatski sportski savez gluhih prema pravilima sporta i normama međunarodnih sportskih udruženja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-organiziranje i vođenje sportskih natjecanja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-donošenje odluke o organiziranju sustava sportskih natjecanja za područje više država ili više inozemnih regija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-donošenje odluke o sudjelovanju sportskih klubova i sportaša iz Republike Hrvatske u višedržavnim ili inozemnim regionalnim sustavima natjecanja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-donošenje odluke o organizaciji i organiziranje sportskih natjecanja za područje države, u skladu s aktom iz podstavka 2. ovoga stavka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lastRenderedPageBreak/>
        <w:t xml:space="preserve">-stručno usavršavanje i licenciranje stručnih kadrova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-vođenje stručnih i administrativnih poslova vezano uz osobe koje obavljaju stručne poslove u sportu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-sudjelovanje u borbi protiv dopinga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-edukacija sportaša vezano uz teme antidopinga, koja se organizira uz suradnju sa nacionalnim tijelom nadležnim za borbu protiv dopinga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-skrb o zdravstvenoj zaštiti sportaša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-skrb o nacionalnoj sportskoj ekipi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-suradnja s odgovarajućim krovnim međunarodnim udruženjima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-briga za održivi razvoj sporta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-sudjelovanje u prikupljanju i ažuriranju informacija za Nacionalni informacijski sustav u sportu 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-i druge zadaće određene općim aktima nacionalnog sportskog saveza.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(5) Nacionalni sportski savez općim aktom uređuje: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-sustav natjecanja u sportu za koji je osnovan, i to najmanje jednu godinu prije početka primjene tog sustava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-materijalne, tehničke i stručne uvjete za učlanjenje sportskih klubova u svoje članstvo u odgovarajućem sportu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-način licenciranja stručnih kadrova sukladno ovome Zakonu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-način registracije sportaša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-prava i obveze sportaša i sportskih klubova članova saveza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-pravo nastupa stranih sportaša za sportske klubove u Republici Hrvatskoj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-stegovnu odgovornost osoba u sustavu sporta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-prava i obveze sportskih sudaca i zdravstvenih djelatnika, ako ova pitanja ne uređuju strukovne udruge navedenih osoba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-druga pitanja iz svoje nadležnosti sukladno ovome Zakonu te pravilima svjetskog i europskog saveza pripadajućeg sporta.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(6) Nacionalni sportski savez može vođenje i organiziranje sportskih natjecanja povjeriti svojoj članici ili drugoj pravnoj osobi registriranoj za obavljanje sportske djelatnost, što utvrđuje općim aktom kojim se uređuje sustav natjecanja.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Odjeljak V.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FITNES CENTAR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Fitnes centar</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38.</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Fitnes centar je pravna osoba u sportu koja svoju djelatnost obavlja kao trgovačko društvo, ustanova, udruga ili obrt koja sportsku djelatnost obavlja u uređenom prostoru za vježbanje, u okviru kojega se nalazi: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teretana koja se sastoji od prostora za vježbanje sa slobodnim utezima, prijenosnom i/ili fiksnom opremom i/ili trenažerima za kardiovaskularni trening i/ili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lastRenderedPageBreak/>
        <w:t xml:space="preserve">- fitnes studio koji se sastoji od prostora u kojem se provode individualni i/ili grupni fitness treninzi.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Odjeljak VI.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OSTALE PRAVNE OSOBE REGISTRIRANE ZA OBAVLJANJE SPORTSKIH DJELATNOSTI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Specijalna olimpijada Hrvatske</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39.</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Specijalna olimpijada Hrvatske je nacionalni sportski savez koji se bavi provođenjem specifičnih sportsko-rekreativnih aktivnosti osoba s intelektualnim teškoćama prema načelima i pravilima međunarodne organizacije Specijalne olimpijade i propisa Republike Hrvatske koji uređuju pitanje sporta osoba s intelektualnim teškoćama.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Akademska sportska udruga i akademski sportski savez</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40.</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Akademska sportska udruga je udruga osnovana s ciljem provođenja izvannastavnih sportskih aktivnosti studenata.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Radi usklađivanja aktivnosti akademskih sportskih udruga i provođenja sportskih natjecanja, akademske sportske udruge udružuju se u akademski sportski savez visokog učilišta.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Na razini jednog visokog učilišta može se osnovati samo jedan akademski sportski savez.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 Programi akademskog sportskog saveza visokog učilišta financiraju se iz sredstava proračuna visokog učilišta, studenskog zbora visokog učilišta, Hrvatskog akademskog sportskog saveza te proračuna jedinice lokalne i područne (regionalne) samouprave.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(5) Akademska sportska udruga za rad i aktivnosti koristi prostore visokog učilišta i ima prioritet za njihovo korištenje u odnosu na vanjske korisnike prostora visokog učilišta.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Strukovna sportska udruga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41.</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Strukovna sportska udruga je udruga u koju se učlanjuju osobe iste struke iz područja pojedinog sporta, sportske grane ili sportske rekreacije.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Odjeljak VII.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lastRenderedPageBreak/>
        <w:t xml:space="preserve">OSTALE ODREDBE KOJE SE ODNOSE NA PRAVNE OSOBE U SUSTAVU SPORTA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42.</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Sve pravne osobe u sustavu sporta, mogu, obavljati sve sportske djelatnosti u skladu s ovim Zakonom i propisima koji uređuju  rgovačka društva, udruge i ustanove, osim sudjelovanja u sportskom natjecanju te organiziranja i vođenja sportskog natjecanja koje mogu obavljati samo udruge i trgovačka društva.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Pravna osoba ne smije za obavljanje stručnih poslova u sportu angažirati osobe koje ne udovoljavaju odredbama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Pravna osoba ne može započeti s obavljanje sportske djelatnosti prije upisa u evidenciju pravnih osoba u sportu koju vodi tijelo državne uprave nadležno za sport.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43.</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Na osnivanje, pravni položaj, registraciju, prestanak postojanja, ustrojstvo i način poslovanja te ustroj i nadležnost tijela upravljanja pravne osobe u sustavu sporta osnovane kao udruga, odgovarajuće se primjenjuju odredbe zakona kojim se uređuje djelovanje udruga ako ovim Zakonom nije drugačije propisano.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Na osnivanje, pravni položaj, registraciju, prestanak postojanja, ustrojstvo i način poslovanja te ustroj i nadležnost tijela upravljanja pravne osobe u sustavu sporta osnovane kao trgovačko društvo, odgovarajuće se primjenjuju odredbe zakona kojim se uređuje djelovanje  rgovačkih društava ako ovim Zakonom nije drugačije propisano.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POGLAVLJE III.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ŠKOLSKO SPORTSKO DRUŠTVO I ŠKOLSKI SPORTSKI SAVEZ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Školsko sportsko društvo i školski sportski savez</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44.</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Školsko sportsko društvo je društvo bez pravne osobnosti osnovano s ciljem provođenja izvannastavnih i sudjelovanju u provođenju izvanškolskih sportskih aktivnosti učenika, a osniva ga školska ustanova i njezin je sastavni dio.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Radi usklađivanja aktivnosti školskih sportskih društava i provođenja sportskih natjecanja, školska sportska društva udružuju se u gradske, županijske saveze i Školski sportski savez Grada Zagreba.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Zadaće školskog sportskog saveza su: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-organizacija i provođenje školskih sportskih natjecanja, izvannastavnih i izvanškolskih sportskih aktivnosti učenika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-planiranje i programiranje razvitka izvannastavnih i izvanškolskih sportskih aktivnosti učenika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lastRenderedPageBreak/>
        <w:t xml:space="preserve">-valoriziranje programa potreba i interesa školskih sportskih društava u izvannastavnim i izvanškolskim sportskim aktivnostima učenika i predlaganje njegova financiranja nadležnim gradskim i državnim tijelima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-poticati uključivanje što većeg broja učenika u školske sportske aktivnosti, a posebno učenike s teškoćama u razvoju 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-pružanje organizacijske, stručne i druge pomoći školskim sportskim društvima.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 U jedinici lokalne i područne (regionalne) samouprave može se osnovati samo jedan školski sportski savez.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(5) Sredstva za rad i aktivnosti školskog sportskog saveza osiguravaju se u proračunu jedinice lokalne i područne (regionalne) samouprave te državnom proračunu Republike Hrvatske kroz programe Hrvatskog školskog sportskog saveza.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(6) Školsko sportsko društvo za rad i aktivnosti koristi prostor škole i ima prioritet za njihovo korištenje u odnosu na vanjske korisnike prostora škole.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DIO ČETVRTI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KROVNA SPORTSKA UDRUŽENJA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POGLAVLJE I.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HRVATSKI OLIMPIJSKI ODBOR I NJEGOVE ZADAĆE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Hrvatski olimpijski odbor</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45.</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Hrvatski olimpijski odbor je krovno sportsko udruženje u Republici Hrvatskoj u koje se udružuju nacionalni sportski savezi, sportske zajednice u jedinici područne i regionalne samouprave te druge pravne osobe čija je djelatnost od značaja za promicanje sporta, sukladno statutu Hrvatskog olimpijskog odbora, a prema načelima olimpijskog pokreta i Olimpijske povelje.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Hrvatski olimpijski odbor svojim općim aktima određuje ustrojstvo i način rada, članstvo i način ostvarivanja prava i obveza članova, način uporabe i zaštite simbola i obilježja Međunarodnog olimpijskog odbora i Hrvatskog olimpijskog odbora te druga pitanja u vezi s djelokrugom i zadaćama Hrvatskog olimpijskog odbora iz članka 46.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Zadaće Hrvatskog olimpijskog odbora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46.</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Zadaće Hrvatskog olimpijskog odbora su: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-poticanje i promicanje sporta i olimpizma u Republici Hrvatskoj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-sudjelovanje u predlaganju i ostvarivanju mjera za unapređenje i razvoj sporta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lastRenderedPageBreak/>
        <w:t xml:space="preserve">-sudjelovanje u predlaganju i provođenju akata strateškog planiranja iz članka 104. ovoga Zakona i dijela programa javnih potreba u sportu na državnoj razini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-utvrđivanje nomenklature sportova s podjelom na ekipne i pojedinačne sportove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-usklađivanje i kontrola aktivnosti nacionalnih sportskih saveza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-suradnja u provedbi aktivnosti u području razvoja sporta s lokalnim i regionalnim sportskim zajednicama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-skrb o promicanju vrhunskih sportskih dostignuća hrvatskih sportaša i njihovu sudjelovanju u nacionalnim sportskim ekipama na olimpijskim igrama, svjetskim i europskim prvenstvima te drugim velikim međunarodnim sportskim natjecanjima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-sudjelovanje u provedbi aktivnosti, pripadajućih pravila i postupaka za borbu protiv dopinga u sportu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-provedba stručnog nadzora nad radom trenera koji su financirani kroz program javnih potreba u sportu državne razine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-kontrola i izvještavanje tijela državne uprave nadležnog za sport o učinku svih programa, a posebno razvojnih programa za sportaše i programa za trenere koji su financirani kroz program javnih potreba u sportu državne razine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-dostavljanje podataka u Nacionalni informacijski sustav u sportu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-kategorizacija sportova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-kategorizacija sportaša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-sudjelovanje u provedbi zdravstvene skrbi u sportu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-davanje suglasnosti na statute svojih članica koji moraju biti u skladu sa Statutom Hrvatskog olimpijskog odbora i ovim Zakonom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-u slučaju pokretanja stečajnog postupka nad nacionalnim sportskim savezom odlukom preuzima skrb o nacionalnoj sportskoj ekipi i brine o zaštiti interesa sportaša i stečenih prava na međunarodnoj razini 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-druge zadaće koje su utvrđene ovim Zakonom, statutom i aktima Hrvatskog olimpijskog odbora.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POGLAVLJE II.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HRVATSKI PARAOLIMPIJSKI ODBOR I NJEGOVE ZADAĆE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Hrvatski paraolimpijski odbor</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47.</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Hrvatski paraolimpijski odbor je krovno sportsko udruženje osoba s invaliditetom u Republici Hrvatskoj u koje se udružuju parasportski savezi te druge udruge čija je djelatnost od značaja za promicanje sporta osoba s invaliditetom, sukladno statutu Hrvatskog paraolimpijskog odbora.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Hrvatski paraolimpijski odbor ustrojava se prema načelima paraolimpijskog pokreta i potrebama hrvatskog parasporta.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Hrvatski paraolimpijski odbor svojim pravilima određuje ustrojstvo i način rada, članstvo i način ostvarivanja prava i obveza članova, način uporabe i zaštite simbola i obilježja Međunarodnog paraolimpijskog odbora i Hrvatskog paraolimpijskog odbora te druga pitanja u vezi s djelokrugom i zadaćama Hrvatskog paraolimpijskog odbora.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lastRenderedPageBreak/>
        <w:t xml:space="preserve">(4) Hrvatski paraolimpijski odbor osigurava uvjete za nesmetan razvoj parasporta i paraolimpijskog pokreta u Republici Hrvatskoj.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Zadaće Hrvatskog paraolimpijskog odbora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48.</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Zadaće Hrvatskog paraolimpijskog odbora su: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-poticanje i promicanje parasporta u Republici Hrvatskoj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-sudjelovanje u predlaganju i ostvarivanju mjera za unapređenje i razvoj parasporta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-sudjelovanje u predlaganju i provođenju akata strateškog planiranja iz članka 104. ovoga Zakona i dijela programa javnih potreba u sportu na državnoj razini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-utvrđivanje nomenklature parasportova  s podjelom na ekipne i pojedinačne sportove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-usklađivanje i kontrola aktivnosti nacionalnih parasportskih saveza u ostvarivanju ukupnog programa sporta osoba s invaliditetom i aktima strateškog planiranja iz članka 104.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-sudjelovanje u provedbi aktivnosti, pripadajućih pravila i postupaka za borbu protiv dopinga u sportu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-provedba stručnoga nadzora nad radom trenera koji su financirani kroz program javnih potreba u sportu državne razine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-kontrola i izvještavanje tijela državne uprave nadležnog za sport o učinku razvojnih programa za parasportaše i programa za trenere koji su financirani kroz program javnih potreba u sportu na državnoj razini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-dostavljanje podataka u Nacionalni informacijski sustav u sportu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-utvrđivanje i provođenje kategorizacije parasportaša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-sudjelovanje u provedbi zdravstvene skrbi u sportu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-utvrđuje sustav, uvjete i organizaciju sportskih natjecanja parasportaša u skladu s pravilima sporta i normama međunarodnih sportskih udruženja parasportaša u slučaju kada ne postoji nacionalni sportski savez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-davanje suglasnosti na statute svojih članica koji moraju biti u skladu sa Statutom Hrvatskog paraolimpijskog odbora i ovim Zakonom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-u slučaju pokretanja stečajnog postupka nad nacionalnim sportskim savezom odlukom preuzima skrb o nacionalnoj sportskoj ekipi i brine o zaštiti interesa sportaša i stečenih prava na međunarodnoj razini 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-druge zadaće koje su utvrđene ovim Zakonom, statutom i aktima Hrvatskog paraolimpijskog odbora.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POGLAVLJE III.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HRVATSKI SPORTSKI SAVEZ GLUHIH I NJEGOVE ZADAĆE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Hrvatski sportski savez gluhih</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49.</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Calibri" w:eastAsiaTheme="minorEastAsia" w:hAnsi="Calibri" w:cs="Calibri"/>
        </w:rPr>
      </w:pPr>
      <w:r w:rsidRPr="00BA577F">
        <w:rPr>
          <w:rFonts w:ascii="Calibri" w:eastAsiaTheme="minorEastAsia" w:hAnsi="Calibri" w:cs="Calibri"/>
        </w:rPr>
        <w:lastRenderedPageBreak/>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Hrvatski sportski savez gluhih je krovno sportsko udruženje gluhih osoba u Republici Hrvatskoj u koju se udružuju sportski savezi gluhih osoba te druge udruge čija je djelatnost od značaja za promicanje sporta gluhih osoba, sukladno statutu Hrvatskog sportskog saveza gluhih.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Hrvatski sportski savez gluhih ustrojava se prema načelima sportskog pokreta gluhih i potrebama hrvatskog sporta gluhih osoba.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Hrvatski sportski savez gluhih svojim pravilima određuje ustrojstvo i način rada, članstvo i način ostvarivanja prava i obveza članova, način uporabe i zaštite simbola i obilježja Međunarodnog odbora za sport gluhih i Hrvatskog sportskog saveza gluhih te druga pitanja u vezi s djelokrugom i zadaćama Hrvatskog sportskog saveza gluhih iz članka 50.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 Hrvatski sportski savez gluhih osigurava uvjete za nesmetan razvoj sporta gluhih osoba i pokreta gluhih u Republici Hrvatskoj.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Zadaće Hrvatskog sportskog saveza gluhih</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50.</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Zadaće Hrvatskog sportskog saveza gluhih su: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-poticanje i promicanje sporta gluhih osoba u Republici Hrvatskoj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-sudjelovanje u predlaganju i ostvarivanju mjera za unapređenje i razvoj sporta gluhih osoba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-sudjelovanje u predlaganju i provođenju akata strateškog planiranja iz članka 104. ovoga Zakona i dijela programa javnih potreba u sportu na državnoj razini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-utvrđivanje sustava, uvjeta i organizacija sportskih natjecanja, ako za pojedini sport gluhih osoba u tom sportu nije osnovan nacionalni sportski savez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-utvrđivanje nomenklature sportova gluhih osoba s podjelom na ekipne i pojedinačne sportove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-sudjelovanje u provedbi aktivnosti, pripadajućih pravila i postupaka za borbu protiv dopinga u sportu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-provedba stručnog nadzora nad njihovim radom trenera koji su financirani programima javnih potreba u sportu državne razine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-kontrola i izvještavanje tijela državne uprave nadležnog za sport o učinku razvojnih programa za sportaše i programa za trenere koji su financirani javnim potrebama u sportu na državnoj razini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-dostavljanje podataka u Nacionalni informacijski sustav u sportu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-utvrđivanje i provođenje kategorizacije gluhih sportaša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-sudjelovanje u provedbi zdravstvene skrbi u sportu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-davanje suglasnosti na statute svojih članica koji moraju biti u skladu sa Statutom Hrvatskog sportskog saveza gluhih i ovim Zakonom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-u slučaju pokretanja stečajnog postupka nad nacionalnim sportskim savezom odlukom preuzima skrb o nacionalnoj sportskoj ekipi i brine o zaštiti interesa sportaša i stečenih prava na međunarodnoj razini 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-druge zadaće koje su utvrđene ovim Zakonom, Statutom i aktima Hrvatskog sportskog saveza gluhih.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POGLAVLJE IV.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lastRenderedPageBreak/>
        <w:t xml:space="preserve">HRVATSKI ŠKOLSKI SPORTSKI SAVEZ I NJEGOVE ZADAĆE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Hrvatski školski sportski savez</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51.</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Hrvatski školski sportski savez je krovno sportsko udruženje školskog sporta u Republici Hrvatskoj u koji se udružuju školski sportski savezi u jedinicama područne (regionalne) samouprave i Grada Zagreba, a radi usklađivanja aktivnosti svojih članica i organiziranja natjecanja školskih sportskih društava i školskih sportskih aktivnosti učenika.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Hrvatski školski sportski savez predstavlja hrvatski školski sport na međunarodnim i nacionalnim natjecanjima iz školskog sporta koja se održavaju pod pokroviteljstvom Međunarodnog udruženja školskog sporta.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Hrvatski školski sportski savez može se financirati i iz državnog proračuna tijela državne uprave nadležnog za obrazovanje.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Zadaće Hrvatskog školskog sportskog saveza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52.</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Zadaće Hrvatskog školskog sportskog saveza su: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-utvrđivanje načela i osnovnih uvjeta sustava školskih sportskih natjecanja u Republici Hrvatskoj u suradnji s tijelom državne uprave nadležnim za sport i tijelom državne uprave nadležnim za obrazovanje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-organizacija i provođenje izvannastavnih i izvanškolskih sportskih aktivnosti učenika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-sudjelovanje u predlaganju i provođenju akata strateškog planiranja iz članka 104. ovoga Zakona i dijela programa javnih potreba u sportu na državnoj razini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-davanje suglasnosti na statute svojih članica koji moraju biti u skladu sa Statutom Hrvatskog školskog sportskog saveza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-sudjelovanje u prikupljanju i ažuriranju informacija za Nacionalni informacijski sustav sporta 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-druge zadaće koje su utvrđene ovim Zakonom, Statutom i aktima Hrvatskog školskoga sportskog saveza.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POGLAVLJE V.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HRVATSKI AKADEMSKI SPORTSKI SAVEZ I NJEGOVE ZADAĆE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Hrvatski akademski sportski savez</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53.</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lastRenderedPageBreak/>
        <w:t xml:space="preserve">Hrvatski akademski sportski savez je krovno sportsko udruženje akademskog sporta u Republici Hrvatskoj u koji se udružuju sportski savezi visokih učilišta radi usklađivanja aktivnosti svojih članica, organizacije natjecanja te ostalih sportskih djelatnosti u sustavu akademskog sporta.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Zadaće Hrvatskog akademskog sportskog saveza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54.</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Zadaće Hrvatskog akademskog sportskog saveza su: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-sudjelovanje u predlaganju i provođenju akata strateškog planiranja iz članka 104. ovoga Zakona i dijela programa javnih potreba u sportu na državnoj razini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-sudjelovanje u prikupljanju i ažuriranju informacija potrebnih za učinkovito funkcioniranje Nacionalnog informacijskog sustava sporta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-sudjelovanje u međunarodnim studentskim sportskim pokretima i udruživanje u odgovarajuća međunarodna studentska sportska udruženja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-skrb o pripremama i sudjelovanju na univerzijadi, studentskim svjetskim, europskim i sličnim prvenstvima i igrama te njihovu organiziranju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-davanje suglasnosti na statute svojih članica koji moraju biti u skladu sa Statutom Hrvatskog akademskog sportskog saveza 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-obavljanje drugih zadaća koje su utvrđene ovim Zakonom, statutom i općim aktima Hrvatskog akademskog sportskog saveza.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DIO PETI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SPORTSKO NATJECANJE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Sportsko natjecanje</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55.</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Sportsko natjecanje je organizirano natjecanje sportskih ekipa ili sportaša pojedinaca koje organizira i vodi pravna osoba registrirana za organiziranje i vođenje sportskog natjecanja.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Sportska natjecanja koja provode nacionalni sportski savezi ili njegove članice, provode se sukladno aktu iz članka 37. stavka 5. ovoga Zakona, a kojim se propisuju osnovni elementi sustava natjecanja u različitim uzrasnim kategorijama i rangovima natjecanja od lokalne do nacionalne razine.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 xml:space="preserve">Međunarodna sportska natjecanja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56.</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lastRenderedPageBreak/>
        <w:t xml:space="preserve">(1) Međunarodna sportska natjecanja organiziraju se sukladno odredbama ovoga Zakona te uvjetima i pravilima koje propisuju međunarodna sportska udruženja ako takva postoje za to natjecanje.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Prijedlog za isticanje kandidature za održavanje olimpijskih igara, mediteranskih igara, kao i ostalih međunarodnih višesportskih natjecanja i sportskih priredaba u Republici Hrvatskoj daje Hrvatski olimpijski odbor, a za održavanje svjetskih i europskih prvenstava i kupova u pojedinim sportovima daje nacionalni sportski savez.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Prijedlog za isticanje kandidature za održavanje paraolimpijskih igara, olimpijskih igara gluhih, kao i ostalih međunarodnih višesportskih natjecanja za parasportaše i gluhe osobe u Republici Hrvatskoj daje Hrvatski paraolimpijski odbor odnosno Hrvatski sportski savez gluhih, a za održavanje svjetskih i europskih prvenstava i kupova u pojedinim sportovima daje nacionalni sportski savez uz suglasnost Hrvatskog paraolimpijskog odbora ili Hrvatskog sportskog saveza gluhih.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 Ako za pojedini parasport ili sport gluhih osoba nije osnovan nacionalni sportski savez, prijedloge za održavanje svjetskih i europskih prvenstava i kupova u pojedinim sportovima daje Hrvatski paraolimpijski odbor odnosno Hrvatski sportski savez gluhih.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(5) Prijedlog za održavanje službenih međunarodnih natjecanja u sustavu školskog i akademskog sporta daju Hrvatski školski sportski savez odnosno Hrvatski akademski sportski savez.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(6) Pri isticanju kandidature za održavanje olimpijskih igara, svjetskih i europskih prvenstava te međunarodnih sportskih natjecanja na teritoriju Republike Hrvatske potrebna je prethodna suglasnost tijela državne uprave nadležnog za sport te iznimno Vlade Republike Hrvatske ako je takva suglasnost propisana pravilima međunarodnih sportskih udruženja u čijoj je nadležnosti održavanje predmetnog natjecanja ili ako zahtjev sadrži i zahtjev za financiranjem.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(7) Zahtjev za prethodnu suglasnost iz stavka 6. ovoga članka, potrebno je dostaviti tijelu državne uprave nadležnom za sport najmanje godinu dana prije održavanja natjecanja, uz priložen proračun natjecanja ako zahtjev sadrži i zahtjev za financiranjem.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w:t>
      </w: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Osiguranje sigurnosti i pružanje medicinske pomoći</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57.</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Neposredni organizator sportskih natjecanja, dužan je osigurati sigurnost i pružanje medicinske pomoći na sportskom natjecanju.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Standardi i normativi mjera za osiguranje medicinske pomoći iz stavka 1. ovoga članka propisuju se pravilnikom iz članka 15. stavka 3.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Sudjelovanje stranog državljanina u sportskom natjecanju</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58.</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Strani državljanin može sudjelovati u sportskom natjecanju za domaću pravnu osobu koja obavlja djelatnost sudjelovanja u sportskom natjecanju pod uvjetima koje utvrdi odgovarajući nacionalni sportski savez te sukladno propisima kojima se uređuje boravak i rad stranaca u RH.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lastRenderedPageBreak/>
        <w:t xml:space="preserve">DIO ŠESTI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SPORTSKA GRAĐEVINA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Sportska građevina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59.</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Sportska građevina je uređena i opremljena građevina i površina na kojoj se provode sportske djelatnosti, a koja zadovoljava opće uvjete definirane propisima koji uređuju graditeljstvo i prostorno uređenje.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Sportsko borilište je površina/prostor na kojoj se provode sportske djelatnosti iz članka 3. stavka 3.,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Građevina i površina na kojoj se privremeno obavljaju sportske djelatnosti, je privremena sportska građevina.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 Građevina u kojoj se provodi isključivo sportska djelatnost upravljanja sportskom građevinom i posredovanje u sportu, ne smatra se sportskom građevinom.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(5) Vlada Republike Hrvatske može pojedine sportske građevine proglasiti sportskim građevinama od nacionalnog interesa.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(6) Javne sportske građevine su sportske građevine koje su u vlasništvu Republike Hrvatske ili vlasništvu jedinica lokalne i područne (regionalne) samouprave, kao i one u vlasništvu trgovačkih društava u vlasništvu Republike Hrvatske ili vlasništvu jedinica lokalne i područne (regionalne) samouprave.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Tehnički standardi</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 xml:space="preserve">Članak 60.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Standarde i normative za sportsku građevinu za pojedini sport dostavlja nacionalni sportski savez, na traženje tijela državne uprave nadležnog za sport.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Nacionalni sportski savez za pojedini sport dužan je objaviti  na svojim mrežnim stranicama akt kojim se propisuju standardi i normativi sportske građevine toga sporta.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Tehničke standarde, standarde projektiranja i sigurnosnih normativa izgradnje sportskih građevina pravilnikom propisuje čelnik  ijela državne uprave nadležan za sport uz prethodnu suglasnost čelnika tijela državne uprave nadležnog za graditeljstvo i prostorno uređenje.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Mreža sportskih građevina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61.</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Mreža sportskih građevina obuhvaća postojeće i planirane sportske građevine na području Republike Hrvatske.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lastRenderedPageBreak/>
        <w:t xml:space="preserve">(2) Svaku izmjenu prostornog plana vezanu uz mrežu sportskih građevina, jedinice lokalne i područne (regionalne) samouprave dužne su dostaviti  ijelu državne uprave nadležnom za sport.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Odluku o donošenju mreže sportskih građevina iz stavka 1. ovoga članka, donosi čelnik tijela državne uprave nadležnog za sport.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 Sportske građevine se planiraju temeljem prostornih standarda, normativa te urbanističkih uvjeta za planiranje sportskih građevina propisanim pravilnikom kojega donosi čelnik  ijela državne uprave nadležan za sport uz suglasnost čelnika tijela državne uprave nadležnog za graditeljstvo i prostorno uređenje.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Prenamjena sportskih građevina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62.</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Jedinica lokalne, područne (regionalne) samouprave može samo uz prethodnu suglasnost tijela državne uprave nadležnog za sport, na temelju mreže sportskih građevina, prenamijeniti površinu planiranu za javnu sportsku građevinu, ukloniti ili prenamijeniti javnu sportsku građevinu sukladno prostornim planovima za namjene koje nisu sportske djelatnosti.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Suglasnost iz stavka 1. ovoga članka će se izdati: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-ako je jedinica lokalne i područne (regionalne) samouprave planirala odgovarajuću zamjensku površinu sukladno mreži sportskih građevina ili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-ako investitori prenamjene javne sportske građevine, odnosno vlasnik javne sportske građevine koja se uklanja preuzme obvezu i osigura uvjete izgradnje odgovarajuće zamjenske javne sportske građevine iz podstavka 1. stavka 2. ovoga članka sukladno mreži sportskih građevina.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(3)Iznimno od odredbi stavka 2. ovoga članka, suglasnost se može dati samo ako iz mreže sportskih građevina iz članka 61. ovoga Zakona proizlazi da više ne postoji potreba za određenom građevinom, s obzirom na nepostojanje korisnika te sportske građevine.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(4)Dok se ne ishode akti za građenje sukladno propisima iz područja graditeljstva i prostornoga uređenja za izgradnju zamjenske javne sportske građevine te dostavi dokaz o osiguranim sredstvima za njenu izgradnju, postojeća se sportska građevina ne može ukloniti osim ako isto nije naređeno u postupku koji provodi građevinska inspekcija sukladno propisu kojim se uređuje postupak inspekcijskog nadzora.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Upravljanje sportskom građevinom</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63.</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Upravljanje sportskom građevinom može se Ugovorom povjeriti sportskoj udruzi, sportskom savezu, sportskoj zajednici, ustanovi i trgovačkom društvu registriranom za upravljanje sportskom građevinom.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DIO SEDMI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NACIONALNI INFORMACIJSKI SUSTAV U SPORTU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lastRenderedPageBreak/>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Ustroj i sadržaj Nacionalnog informacijskog sustava u sportu</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64.</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U svrhu sustavnog praćenja stanja u sportu i njegovog dugoročnog razvoja tijelo državne uprave nadležno za sport ustrojava i vodi Nacionalni informacijski sustav u sportu.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Nacionalni informacijski sustav u sportu predstavlja sustav koji predstavlja skup međusobno povezanih elektroničkih registara i evidencija.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Podaci koji se nalaze u Nacionalnom informacijskom sustavu u sportu mogu se učiniti dostupni javnosti u obliku skupa (otvorenih) podataka ili kroz izvještajni sustav, a služe kao podloga za izradu strateških dokumenata iz područja sporta i zdravstveno usmjerenog tjelesnog vježbanja.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 Razmjena podataka s drugim sustavima provodi se sukladno propisima o državnoj informacijskoj infrastrukturi i propisima zaštite podataka te zaštite osobnih podataka.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(5) Način unošenja i pristupa podacima Nacionalnog informacijskog sustava u sportu, kao i detaljniju razradu  sadržaja te vrstu i oblik informacija koje se prikupljaju pravilnikom propisuje čelnik tijela državne uprave nadležnog za sport.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Registri i evidencije</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65.</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Nacionalni informacijski sustav u sportu obuhvaća sljedeće registre i evidencije: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1.Evidencija sportaša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2.Registar kategoriziranih sportaša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3.Registar stručnih kadrova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4.Evidencija pravnih osoba u sportu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5.Evidencija sportskih građevina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6.Evidencija sportskih natjecanja i rezultata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7.Registar samostalne sportske djelatnosti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8.Evidenciju sportskih nagrada, naknada i stipendija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9.Evidenciju financijskog praćenja sportskih programa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10.Evidenciju  programa školovanja, osposobljavanja i usavršavanja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11.Evidencija obrta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12.Evidencija pravnih osoba ovlaštenih za licenciranje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13.Evidencija natječaja i javnih poziva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14.Evidencija sportske inspekcije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15.Evidencija priznavanja inozemnih stručnih kvalifikacija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16.Evidencija zdravstveno usmjerenog tjelesnog vježbanja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17.Evidencija podataka o morfološkim obilježjima, motoričkim i funkcionalnim sposobnostima djece i mladih uključenih u sustav odgoja i obrazovanja.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Obveznici unosa i ažuriranja podataka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lastRenderedPageBreak/>
        <w:t>Članak 66.</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Obveznici unosa i ažuriranja podataka u Evidenciju sportaša su nacionalni sportski savezi, Hrvatski paraolimpijski odbor, Hrvatski sportski savez gluhih, Hrvatski akademski sportski savez, Hrvatski školski sportski savez i sportski klubovi.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Obveznici unosa podataka u Registar kategoriziranih sportaša su Hrvatski olimpijski odbor, Hrvatski paraolimpijski odbor i Hrvatski sportski savez gluhih.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Obveznici unosa podataka u Registar stručnih kadrova i Evidenciju pravnih osoba su Hrvatski olimpijski odbor, Hrvatski paraolimpijski odbor, Hrvatski sportski savez gluhih, Hrvatski akademski sportski savez, Hrvatski školski sportski savez, nacionalni sportski savezi i tijelo državne uprave nadležno za sport.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 Obveznici unosa podataka u Evidenciju sportskih natjecanja i rezultata su Hrvatski olimpijski odbor, Hrvatski paraolimpijski odbor, Hrvatski sportski savez gluhih, Hrvatski akademski sportski savez, Hrvatski školski sportski savez i nacionalni sportski savezi.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(5) Obveznici unosa podataka u Evidenciju sportskih građevina su jedinice lokalne i područne (regionalne) samouprave u čijem je vlasništvu sportska građevina.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(6) Obveznik unosa podataka u Registar samostalne sportske djelatnosti je nadležno upravno tijelo županije, odnosno Grada Zagreba prema prebivalištu fizičke osobe, u čijem je djelokrugu obavljanje povjerenih poslova državne uprave koji se odnosi na sportske djelatnosti.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(7) Obveznik unosa podataka u Evidenciju odobrenih programa školovanja, osposobljavanja i usavršavanja za stručne poslove u sportu je tijelo državne uprave nadležno za obrazovanje.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(8) Obveznik unosa podataka u Evidenciju obrta je tijelo državne uprave nadležno za sport.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(9) Podatke u Evidenciju sportskih nagrada, Evidenciju pravnih osoba ovlaštenih za licenciranje i Evidenciju priznavanja inozemnih stručnih kvalifikacija upisuje tijelo državne uprave nadležno za sport.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(10) Obveznik unosa podataka u Evidenciju natječaja i javnih poziva su jedinice lokalne i područne (regionalne) samouprave, sportske zajednice i tijelo državne uprave nadležno za sport.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(11) Obveznik unosa podataka u Evidenciju financijskog praćenja sportskih programa su Hrvatski olimpijski odbor, Hrvatski paraolimpijski odbor, Hrvatski sportski savez gluhih, Hrvatski akademski sportski savez, Hrvatski školski sportski savez, nacionalni sportski savezi, jedinice lokalne i područne (regionalne) samouprave i tijelo državne uprave nadležno za sport.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(12) Obveznik unosa podataka u Evidenciju znački sportskih inspektora, Evidenciju iskaznica sportskih inspektora i Evidenciju inspekcijskih nadzora (očevidnici) je tijelo državne uprave nadležno za sportske inspekcije.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(13) Obveznik unosa podataka u Evidenciju zdravstveno usmjerenog tjelesnog vježbanja su pravne osobe upisane u Registar iz članka 65., točke 4.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(14) Podatci u Evidenciju podataka o morfološkim obilježjima, motoričkim i funkcionalnim sposobnostima djece i mladih prenose se iz registara koje vodi tijelo državne uprave nadležno za obrazovanje temeljem posebnih propisa.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(15) Zahtjev za upis u registar pravnih osoba u sportu, pravne osobe koje nisu članice krovnog sportskog udruženja ili nacionalnog sportskog saveza podnose tijelu državne uprave za sport.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(16) U slučaju neispunjenja uvjeta za upisa u Registar stručnog kadra i evidenciju pravnih osoba u sportu, tijelo državne uprave nadležno za sport izdaje rješenje kojim se odbija zahtjev za upis.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(17) Protiv rješenja iz stavka 2. ovoga članka žalba nije dopuštena, već se može pokrenuti upravni spor pred nadležnim upravnim sudom.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lastRenderedPageBreak/>
        <w:t xml:space="preserve">DIO OSMI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FINANCIRANJE SPORTA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Prihodi pravnih i fizičkih osoba u sustavu sporta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 xml:space="preserve">Članak 67.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Osnovu financiranja sporta čine prihodi pravnih i fizičkih osoba u sustavu sporta od: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-obavljanja sportske djelatnosti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-članarina koju ostvaruju sportske udruge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-sponzorstava, donacija i gospodarske djelatnosti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-sredstava kojima Republika Hrvatska i jedinice lokalne i područne (regionalne) samouprave financiraju javne potrebe u sportu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-prihodi pravnih i fizičkih osoba u sustavu sporta od obavljanja gospodarske djelatnosti druga sredstva stečena u skladu s ovim Zakonom.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Javne potrebe u sportu</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68.</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Republika Hrvatska potiče vrhunski sport, zdravstveno usmjerenu tjelesnu aktivnost, školski i akademski sport, sport osoba s invaliditetom te sportske aktivnosti djece i mladih kroz financiranje javnih potreba u sportu na državnoj razini.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Javne potrebe u sportu su: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-izgradnja, obnova, održavanje i opremanje sportskih građevina od interesa za razvoj sporta na državnoj ili na razini jedinica lokalne i područne (regionalne) samouprave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-organizacija međunarodnih i nacionalnih sportskih natjecanja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-osiguravanje uvjeta za pripreme i nastup sportaša na međunarodnim natjecanjima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-skrb o sportašima, financiranje nacionalne stipendije te mirovinskog i zdravstvenog osiguranja vrhunskim sportašima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-obavljanje stručnih poslova u sportu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-djelovanje nacionalnih sportskih saveza i krovnih sportskih udruženja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-funkcioniranje Nacionalnog informacijskog sustava u sportu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-školovanje i osposobljavanje stručnih kadrova u sportu, a posebice bivših i sadašnjih vrhunskih sportaša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-očuvanje integriteta sporta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-dodjeljivanje državne nagrade za sport, državnih nagrada za vrhunska sportska postignuća, državnih priznanja osvajačima medalja te državnih priznanja izbornicima i trenerima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-međunarodna sportska suradnja i međunarodne obveze Republike Hrvatske u sportu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-poticanje i organizacija sportsko-rekreativnih programa i natjecanja te utilitarnih sportskih aktivnosti i zdravstveno usmjerene tjelesne aktivnosti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-poticanje razvoja i promocija sporta.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lastRenderedPageBreak/>
        <w:t>Sredstva za financiranje javnih potreba u sportu</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69.</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Sredstva za financiranje javnih potreba u sportu na državnoj razini osiguravaju se u državnom proračunu Republike Hrvatske iz općih prihoda i primitaka, iz prihoda od igara na sreću sukladno propisima kojima se uređuju igre na sreću te iz ostalih izvora financiranja.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Namjena i raspodjela sredstava za financiranje javnih potreba u sportu na državnoj razini pobliže se definira programom javnih potreba u sportu na državnoj razini koji donosi čelnik tijela državne uprave nadležnog za sport, a koji se donosi u skladu s državnim proračunom Republike Hrvatske i mjerama iz akata strateškog planiranja iz članka 104. ovoga Zakona, a najkasnije 30 dana od donošenja državnog proračuna.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Pri izradi programa javnih potreba vodi se računa o usklađenosti izdvajanja iz različitih javnih izvora.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 Dio programa javnih potreba koji se financira putem krovnih sportskih udruženja, predlažu krovna sportska udruženja.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(5) Temeljem programa javnih potreba u sportu na državnoj razini, čelnik tijela državne uprave nadležnog za sport donosi odluku o dodjeli sredstava za provedbu programa javnih potreba u sportu.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(6) Korisnici sredstava su dužni dodijeljena sredstva koristiti namjenski.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(7) Tijelo državne uprave nadležno za sport i korisnici sredstava sklapaju ugovor o financiranju programa javnih potreba u sportu kojim se definiraju prava i obveze korisnika dodijeljenih sredstava.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(8) Uvjet za financiranje programa javnih potreba u sportu je da pravne osobe koje provode programe i projekte koji se financiraju ispune obvezu unosa podataka u Nacionalni informacijski sustav u sportu, koji ujedno služi kao sustav koordinacije izdvajanja iz različitih javnih izvora.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Javne potrebe u sportu na državnoj razini koje se financiraju kroz aktivnosti krovnih sportskih udruženja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70.</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Javne potrebe u sportu na državnoj razini koje se financiraju putem krovnih sportskih udruženja utvrđuju se programom javnih potreba u sportu na državnoj razini iz članka 69. stavka 2.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Aktivnosti koje se financiraju putem Hrvatskog olimpijskog odbora, Hrvatskog paraolimpijskog odbora i Hrvatskog sportskog saveza gluhih su: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-redovni sportski programi nacionalnih sportskih saveza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-priprema i natjecanja nacionalnih selekcija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-organizacija nacionalnih prvenstava, kupova i turnira nacionalne razine u organizaciji nacionalnih sportskih saveza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-olimpijske/paraolimpijske stipendije i olimpijske stipendije gluhih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-stručni rad u sportu, a posebice u nacionalnim selekcijama te licenciranje trenera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-razvojni program za sportaše i stipendije za sportaše u razvojnom programu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lastRenderedPageBreak/>
        <w:t xml:space="preserve">-olimpijski/paraolimpijski program unutar kojega se financiraju nastupi i pripreme sportaša za nastupe na ljetnim i zimskim olimpijskim/paraolimpijskim igrama i olimpijskim igrama gluhih te drugim više sportskim natjecanjima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-program razvoja sporta i sustava selekcije sportskih talenata koje provode nacionalni sportski savezi i krovna sportska udruženja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-provođenje i financiranje znanstvenih i razvojnih projekata, elaborata i studija u funkciji razvoja sporta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-poticanje sporta i olimpizma na svim razinama 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-stručni i administrativni poslovi koje obavljaju tijela i službe krovnih sportskih udruženja i nacionalnih sportskih saveza članica krovnih sportskih udruženja.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Aktivnosti koje se financiraju putem Hrvatskog školskog sportskog saveza, su: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-programi iz područja međunarodne suradnje koji imaju za cilj promoviranje tjelesnog vježbanja i zdravog načina života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-organizacija i provedba službenih natjecanja u sustavu školskog sporta na nacionalnoj razini te sudjelovanje na službenim natjecanjima na međunarodnoj razini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-provedba izvannastavnih i izvanškolskih programa u osnovnim i srednjim školama koji imaju za cilj promoviranje tjelesnog vježbanja i zdravog načina života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-programi razvoja školskog sporta 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-stručni i administrativni poslovi koje obavljaju tijela i službe Hrvatskog školskog sportskog saveza.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 Aktivnosti koje se financiraju putem Hrvatskog akademskog sportskog saveza, su: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-programi iz područja međunarodne suradnje koji imaju za cilj promoviranje tjelesnog vježbanja i zdravog načina života studenata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-organizacija i provedba službenih natjecanja u sustavu akademskog sporta na nacionalnoj razini te sudjelovanje na službenim natjecanjima na međunarodnoj razini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-programi razvoja studentskog sporta 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-stručni i administrativni poslovi koje obavljaju tijela i službe Hrvatskog akademskog sportskog saveza.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(5) Programi koje provode nacionalni sportski savezi sastavni su dio programa javnih potreba krovnih sportskih udruženja, a osnovni kriterij za raspodjelu sredstava je kategorizacija sportova koju donose Hrvatski olimpijski odbor, Hrvatski paraolimpijski odbor i Hrvatski sportski savez gluhih za saveze prema nomenklaturi iz članka 5.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(6) Osim kriterija iz stavka 5. ovoga članka, kriterij za raspodjelu sredstava je pridržavanje pravila dobrog upravljanja u sportu, kao i drugi kriteriji koje svojim općim aktom definiraju HOO, HPO i HSSG za saveze prema nomenklaturi iz članka 5.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(7) Programi, poslovi i djelatnosti koje se odnose na zadaće Hrvatskog akademskog sportskog saveza mogu se financirati i iz sredstava visokih učilišta, odnosno sredstava akademskih organizacija sukladno posebnom propisu.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(8) Krovna sportska udruženja dostavljaju tijelu državne uprave nadležnom za sport prijedlog programa financiranja javnih potreba koje oni provode, na način i u rokovima utvrđenim pravilnikom iz stavka 12. ovoga članka.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(9) Izmjene i dopune programa javnih potreba u sportu i financijskog plana moguće su u okviru ukupnog iznosa, a prethodnu odluku o odobrenju izmjena donosi tijelo državne uprave nadležno za sport.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lastRenderedPageBreak/>
        <w:t xml:space="preserve">(10) Zahtjev za izmjene i dopune programa javnih potreba koji se odnosi na krovno sportsko udruženje može dostaviti tijelu državne uprave nadležnog za sport sukladno Pravilniku iz stavka 12. ovoga članka.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(11) Za izmjene i dopune programa iz stavka 7. ovoga članka manje od 5% godišnje po pojedinoj stavci nije potrebno prethodno odobrenje iz stavka 9. ovoga članka.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(12) Sadržaj programa javnih potreba u sportu, metodologiju i rokove za izradu i dostavu programa javnih potreba u sportu i financijskog plana krovnih sportskih udruženja, način izvršavanja te način i rokove izvještavanja o provedbi ovih programa pravilnikom propisuje čelnik tijela državne uprave nadležnog za sport.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Postupanje u slučaju utvrđenja postojanja stečajnih razloga krovnih sportskih udruženja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71.</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U slučaju utvrđenja postojanja stečajnih razloga krovnog sportskog udruženja, financijska sredstva namijenjena programu financiranja javnih potreba u sportu tijelo državne uprave nadležno za sport izravno doznačuje krajnjim korisnicima, do prestanka postojanja stečajnih razloga krovnog sportskog udruženja.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U slučaju financijskih obveza krovnog sportskog udruženja prema trećim osobama koje je nastalo iz poslovnog odnosa koji nije utvrđen odlukom iz članka 69. stavka 5. ovoga Zakona, koje krovno sportsko udruženje ne može podmiriti iz vlastitih sredstava te zbog kojega je izvršavanje programa financiranja javnih potreba u sportu dovedeno u pitanje, tijelo državne uprave nadležno za sport može izravno doznačiti sredstva krajnjim korisnicima, do prestanka tih financijskih obveza.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U slučajevima iz stavka 1. i 2. ovoga članka, krajnji korisnici javnih potreba u sportu svojim zahtjevima za financiranjem izravno se obraćaju tijelu državne uprave nadležnom za sport u rokovima propisanim pravilnikom iz članka 70. stavka 12.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 xml:space="preserve">Sufinanciranje međunarodnih sportskih natjecanja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72.</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Sufinanciranje međunarodnih sportskih natjecanja utvrđuje se programom javnih potreba u sportu na državnoj razini iz članka 68. stavka 2. ovog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Pravo na sufinanciranje iz stavka 1. ovoga članka ostvaruje se ako su kumulativno ispunjeni sljedeći uvjeti: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-sadržaj, ciljevi i broj sudionika međunarodnog sportskog natjecanja imaju važnost za razvoj i promociju sporta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-osigurana je pokrivenost međunarodnog sportskog natjecanja putem nacionalnih i inozemnih medijskih i ostalih promotivnih komunikacijskih kanala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-međunarodno sportsko natjecanje ima osigurana sredstva za organizaciju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-dostavljen elaborat o sportskoj, društvenoj i ekonomskoj opravdanosti organizacije međunarodnog sportskog natjecanja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lastRenderedPageBreak/>
        <w:t xml:space="preserve">-suglasnost za isticanje kandidature međunarodnog sportskog natjecanja izdana od tijela državne uprave nadležnog za sport u slučaju da je ista propisana ovim Zakonom.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Način dodjele, rokove dostave zahtjeva za sufinanciranje, opravdanost troškova te način izvještavanja o utrošku sredstava za sufinanciranje organizacije međunarodnih sportskih natjecanja iz stavka 1. ovoga članka propisuje se pravilnikom iz članka 70. stavka 12. ovoga Zakona.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Financiranje izgradnje sportskih građevina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73.</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Tijelo državne uprave nadležno za sport može financirati ili sufinancirati izgradnju sportskih građevina za pojedini sport ili skupine sportova.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Financiranje ili sufinanciranje iz stavka 1. ovoga članka utvrđuje se programom javnih potreba u sportu na državnoj razini, a pravo na financiranje ili sufinanciranje se ostvaruje ako su kumulativno ispunjeni sljedeći uvjeti: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-dostavljen elaborat o sportskoj, društvenoj i ekonomskoj opravdanosti izgradnje sportskih građevina ili zahvata iz stavka 1. ovoga članka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-sportska građevina mora biti predviđena mrežom sportskih građevina.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Rokove dostave zahtjeva za financiranje ili sufinanciranje, opravdanost troškova način odabira te način izvještavanja o utrošku sredstava za financiranje ili sufinanciranje iz stavka 1. ovoga članka propisuje se pravilnikom iz članka 70. stavka 12.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Sufinanciranje programa i projekata od interesa lokalne i područne (regionalne) razine iz državnog proračuna Republike Hrvatske</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 xml:space="preserve">Članak 74. </w:t>
      </w:r>
    </w:p>
    <w:p w:rsidR="00BA577F" w:rsidRPr="00BA577F" w:rsidRDefault="00BA577F" w:rsidP="00BA577F">
      <w:pPr>
        <w:spacing w:after="0" w:line="240" w:lineRule="auto"/>
        <w:jc w:val="both"/>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Sukladno aktima strateškog planiranja iz članka 104. ovoga Zakona i programu javnih potreba u sportu na državnoj razini, tijelo državne uprave nadležno za sport može sufinancirati programe i projekte posebno važne za razvoj sporta na razini jedinica lokalne odnosno područne (regionalne) samouprave.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Sredstva za sufinanciranje programa i projekata iz stavka 1. ovoga članka osiguravaju se u državnom proračunu Republike Hrvatske iz općih prihoda i primitaka i iz prihoda od igara na sreću, sukladno propisima kojima se uređuju igre na sreću.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Tijelo državne uprave nadležno za sport može sufinancirati sljedeće programe i projekte: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-provedbe sportskih natjecanja koje imaju za cilj popularizaciju sporta i tjelesnog vježbanja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-programe razvoja sporta od interesa za jedinicu lokalne odnosno područne (regionalne) samouprave 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-programe razvoja sporta od interesa za jedinicu lokalne odnosno područne (regionalne) samouprave putem sportskih zajednica u jedinicama područne (regionalne) samouprave.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 Programi iz stavka 3. podstavka 3. ovoga članka financiraju se isključivo iz dijela prihoda od igara na sreću, sukladno propisima kojima se uređuju igre na sreću i u okviru tih programa se </w:t>
      </w:r>
      <w:r w:rsidRPr="00BA577F">
        <w:rPr>
          <w:rFonts w:ascii="Times New Roman" w:eastAsiaTheme="minorEastAsia" w:hAnsi="Times New Roman" w:cs="Times New Roman"/>
          <w:sz w:val="24"/>
          <w:szCs w:val="24"/>
        </w:rPr>
        <w:lastRenderedPageBreak/>
        <w:t xml:space="preserve">isključivo mogu sufinancirati troškovi stručnog rada i poboljšanja materijalnih uvjeta za provedbu programa za djecu i mlade do 18 godina.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(5) Nakon donošenja državnog proračuna Republike Hrvatske i provedenog javnog natječaja, čelnik tijela državne uprave nadležnog za sport donosi odluku o raspodjeli sredstava iz stavka 3. podstavka 1. i 2. ovoga članka.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(6) Način i rokove podnošenja zahtjeva, postupak vrednovanja sportskih programa i postupak dodjele sredstava iz stavka 3. podstavka 3. ovoga članka i opravdane troškove te način izvršavanja programa, način i rokove izvještavanja o provedbi programa propisuje se pravilnikom iz članka 70. stavka 12.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Javne potrebe u sportu na lokalnoj i područnoj (regionalnoj) razini</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 xml:space="preserve">Članak 75.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Mjerila za osiguranje sredstava za financiranje javnih potreba u sportu na razini lokalne odnosno područne (regionalne) samouprave i odluku o korištenju sredstava donosi predstavničko tijelo jedinice lokalne i područne (regionalne) samouprave.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Javne potrebe u sportu za koje se sredstva mogu osigurati iz proračuna jedinica lokalne i područne (regionalne) samouprave su: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-poticanje razvoja i promocija sporta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-provođenje sportskih aktivnosti djece, mladeži i studenata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-djelovanje sportskih udruga, sportskih zajednica i sportskih saveza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-sportska priprema, domaća i međunarodna natjecanja te opća i posebna zdravstvena zaštita sportaša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-školovanje i osposobljavanje stručnog kadra u sportu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-zapošljavanje osoba za obavljanje stručnih poslova u sportu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-sportska stipendija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-sportsko-rekreacijske aktivnosti građana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-sportske aktivnosti djece s teškoćama u razvoju i osoba s invaliditetom 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-planiranje, izgradnja, održavanje i korištenje sportskih građevina značajnih za jedinicu lokalne i područne (regionalne) samouprave.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Predstavničko tijelo jedinice lokalne i područne (regionalne) samouprave donosi godišnji program javnih potreba u sportu.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 Program javnih potreba u sportu predlažu i provode sportska zajednica te školski i akademski sportski savez u jedinici lokalne i područne (regionalne) samouprave u kojoj su osnovani.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(5) Ako na području jedinice lokalne i područne (regionalne) samouprave nije osnovana sportska zajednica ili školski te akademski sportski savez, o provođenju programa javnih potreba iz ovog članka odlučuje jedinica lokalne i područne (regionalne) samouprave, sukladno ovom Zakonu i općim aktima jedinica lokalne i područne (regionalne) samouprave.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(6) Tijelo jedinica lokalne i područne (regionalne) samouprave nadležna za sport prati i nadzire izvršenje programa financiranja javnih potreba u sportu i prati korištenje i utrošak sredstava za te programe.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(7) Jedinice lokalne i područne (regionalne) samouprave općim aktom detaljnije propisuju kriterije financiranja javnih potreba u sportu, metodologiju i rokove za izradu i dostavu prijedloga programa javnih potreba, način izvršavanja programa javnih potreba, način i rokove izvještavanja </w:t>
      </w:r>
      <w:r w:rsidRPr="00BA577F">
        <w:rPr>
          <w:rFonts w:ascii="Times New Roman" w:eastAsiaTheme="minorEastAsia" w:hAnsi="Times New Roman" w:cs="Times New Roman"/>
          <w:sz w:val="24"/>
          <w:szCs w:val="24"/>
        </w:rPr>
        <w:lastRenderedPageBreak/>
        <w:t xml:space="preserve">o provedbi programa javnih potreba te metodologiju izrade financijskih planova korisnika javnih potreba u sportu.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DIO DEVETI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PRAVA SPORTAŠA, TRENERA I IZBORNIKA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Prava sportaša, trenera i izbornika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76.</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Prava koja sportaš može ostvariti temeljem ovoga Zakona su: pravo na pokriće obveznih doprinosa, pravo na sportsku stipendiju, pravo na nagrade za sportska ostvarenja, pravo na trajnu novčanu naknadu i pravo na pokriće osnovnih troškova za bavljenje sportskom djelatnošću .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Temeljem ovoga Zakona, trener i izbornik može ostvariti pravo na trajnu novčanu naknadu i nagradu za sportska ostvarenja.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Obvezni doprinosi</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77.</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Vrhunski sportaš I. kategorije ima pravo na uplatu obveznih doprinosa iz sredstava državnog proračuna Republike Hrvatske.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Pravo na uplatu obveznih doprinosa odobrava se sportašu iz stavka 1. ovoga članka na vlastiti zahtjev ako ispunjava sljedeće uvjete: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-ima status vrhunskog sportaša I. kategorije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-ima registriranu samostalnu sportsku djelatnost ili ima sklopljen ugovor o radu za djelatnost pripreme i sudjelovanja u sportskom natjecanju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-ima hrvatsko državljanstvo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-ima prebivalište u Republici Hrvatskoj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-ako je ostvario ukupni godišnji dohodak u prethodnoj godini do 24.000,00 Eura neto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-nije pravomoćno osuđen za počinjeno kazneno djelo iz članka 111. stavak 1. i 2.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Sportašu iz stavka 1. ovoga članka prestaje pravo na uplatu obveznih doprinosa: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-na osobni zahtjev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-prestankom odnosno gubitkom statusa vrhunskog sportaša I. kategorije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-ako ostvari ukupni godišnji dohodak u prethodnoj godini viši od 24.000,00 Eura neto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-nakon pravomoćnosti rješenja kojim mu je priznato pravo na invalidsku mirovinu zbog potpunog gubitka radne sposobnosti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-odlaskom na služenje vojnog roka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-prestankom ugovora o radu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-odlaskom na redovni studij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-nakon pravomoćnosti odluke suda  kojom je osuđen na kaznu zatvora za počinjeno kazneno djelo 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lastRenderedPageBreak/>
        <w:t xml:space="preserve">-smrću.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 O priznanju i gubitku prava na uplatu obveznih doprinosa vrhunskim sportašima I. kategorije iz članka 14., rješenjem odlučuje tijelo državne uprave nadležno za sport.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(5) Protiv rješenja iz stavka 4. ovoga članka žalba nije dopuštena, već se može pokrenuti upravni spor pred nadležnim upravnim sudom.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(6) Za sportaše kojima je utvrđeno pravo na uplatu obveznih doprinosa, a imaju sklopljen ugovor o radu, sredstva se isplaćuju na uplatne račune za doprinose.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(7) Prijavu o početku osiguranja za sportaše kojima je utvrđeno pravo na uplatu obveznih doprinosa podnosi poslodavac, a obveznik plaćanja doprinosa je tijelo državne uprave nadležno za sport.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(8) Način dodjele prava na obvezne doprinose propisuje pravilnikom čelnik tijela državne uprave nadležnog za sport.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Ukidanje rješenja kojim je priznato pravo na obvezne doprinose</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78.</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Tijelo državne uprave nadležno za sport će po službenoj dužnosti ukinuti rješenje priznatog prava sportašu iz članka 77. ovoga Zakona ako se utvrdi da više ne ispunjava uvjete iz članka 77. stavka 1. i 2.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Sportaš koji je ostvario pravo iz članka 77. ovoga Zakona, dužan je o promjeni okolnosti koja je utjecala na ostvarivanje prava, obavijestiti tijelo koje je rješenje donijelo, odmah po nastanku okolnosti, a najkasnije u roku od 15 dana od nastupa okolnosti.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Vrhunski sportaš I. kategorije koji nakon što mu je rješenjem priznato pravo na uplatu obveznih doprinosa, obvezan je tijelu državne uprave nadležnom za sport vratiti sredstva s pripadajućim zateznim kamatama uplaćena za doprinose prema ovome Zakonu, ako su doprinosi uplaćivani nakon što su nastupile okolnosti koje utječu na prestanak prava na uplatu obveznih doprinosa, a sportaš je znao ili je morao znati za te okolnosti, a nije o njima obavijestio tijelo državne uprave nadležno za sport u roku od 15 dana od nastanka okolnosti.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 Protiv rješenja iz stavka 1. ovoga članka žalba nije dopuštena, već se može pokrenuti upravni spor pred nadležnim upravnim sudom.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Trajna novčana naknada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79.</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Pravo na trajnu novčanu mjesečnu naknadu ostvaruje sportaš koji je osvojio medalju na olimpijskim igrama/paraolimpijskim igrama/olimpijskim igrama gluhih i svjetskom seniorskom prvenstvu u olimpijskom/paraolimpijskom sportu i disciplini te olimpijskom sportu i disciplini gluhih, kao državno priznanje za poseban doprinos ugledu Republike Hrvatske, ako ima ispunjene sljedeće uvjete: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-hrvatsko državljanstvo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-prebivalište u Republici Hrvatskoj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-navršenih 45 godina života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lastRenderedPageBreak/>
        <w:t xml:space="preserve">-nije pravomoćno osuđen za počinjeno kazneno djelo iz članka 111. stavka 1. i 2.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Trajna novčana mjesečna naknada sportašu iz stavka 1. ovoga članka, u neto iznosu, 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-100% prosječne neto plaće po zaposlenom u pravnim osobama u Republici Hrvatskoj prema objavi Državnog zavoda za statistiku za osvojenu zlatnu medalju na olimpijskim igrama, paraolimpijskim igrama i olimpijskim igrama gluhih koja je utvrđena za prethodnu godinu u odnosu na godinu u kojoj se trajna novčana mjesečna naknada isplaćuje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-80% prosječne neto plaće po zaposlenom u pravnim osobama u Republici Hrvatskoj prema objavi Državnog zavoda za statistiku za osvojenu srebrnu medalju na olimpijskim igrama, paraolimpijskim igrama i olimpijskim igrama gluhih te za osvojenu zlatnu medalju na svjetskim seniorskim prvenstvima u olimpijskom/paraolimpijskom sportu i disciplini te olimpijskom sportu i disciplini gluhih,koja je utvrđena za prethodnu godinu u odnosu na godinu u kojoj se trajna novčana mjesečna nagrada isplaćuje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-60% prosječne neto plaće po zaposlenom u pravnim osobama u Republici Hrvatskoj  prema objavi Državnog zavoda za statistiku za osvojenu brončanu medalju na olimpijskim igrama, paraolimpijskim igrama i olimpijskim igrama gluhih te za osvojenu srebrnu medalju na svjetskim seniorskim prvenstvima u olimpijskom/paraolimpijskom sportu i disciplini te olimpijskom sportu i disciplini gluhih, sportovima i disciplinama koja je utvrđena za prethodnu godinu u odnosu na godinu u kojoj se trajna novčana mjesečna naknada isplaćuje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-40% prosječne neto plaće po zaposlenom u pravnim osobama u Republici Hrvatskoj prema objavi Državnog zavoda za statistiku za osvojenu brončanu medalju na svjetskim seniorskim prvenstvima u olimpijskom/paraolimpijskom sportu i disciplini te olimpijskom sportu i disciplini gluhih, sportovima i disciplinama koja je utvrđena za prethodnu godinu u odnosu na godinu u kojoj se trajna novčana mjesečna naknada isplaćuje.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Pravo na trajnu novčanu mjesečnu naknadu ostvaruje i izbornik u ekipnim sportovima i trener u individualnim sportovima zaslužan za medalju sportaša ili ekipe koja je osvojena na olimpijskim igrama/paraolimpijskim igrama/ olimpijskim igrama gluhih, kao državno priznanje za poseban doprinos ugledu Republike Hrvatske, ako ima ispunjene sljedeće uvjete: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-hrvatsko državljanstvo,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-prebivalište u Republici Hrvatskoj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-navršenih 55 godina života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-nije pravomoćno osuđen za počinjeno kazneno djelo iz članka 111. stavak 1. i 2.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 Trajna novčana mjesečna naknada izborniku odnosno treneru iz stavka 2. ovoga članka, u neto iznosu, 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-100% prosječne neto plaće po zaposlenom u pravnim osobama u Republici Hrvatskoj prema objavi Državnog zavoda za statistiku za zaslugu za osvojenu zlatnu medalju na olimpijskim igrama, paraolimpijskim igrama i olimpijskim igrama gluhih koja je utvrđena za prethodnu godinu u odnosu na godinu u kojoj se trajna novčana mjesečna naknada isplaćuje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-80% prosječne neto plaće po zaposlenom u pravnim osobama u Republici Hrvatskoj  prema objavi Državnog zavoda za statistiku za zaslugu za osvojenu  srebrnu medalju na olimpijskim igrama, paraolimpijskim igrama i olimpijskim igrama gluhih koja je utvrđena za prethodnu godinu u odnosu na godinu u kojoj se trajna novčana mjesečna nagrada isplaćuje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-60% prosječne neto plaće po zaposlenom u pravnim osobama u Republici Hrvatskoj prema objavi Državnog zavoda za statistiku za zaslugu za osvojenu brončanu medalju na olimpijskim igrama, paraolimpijskim igrama i olimpijskim igrama gluhih koja je utvrđena za prethodnu godinu u odnosu na godinu u kojoj se trajna novčana mjesečna naknada isplaćuje.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lastRenderedPageBreak/>
        <w:t xml:space="preserve">(5) Sportaš, izbornik ili trener koji je osvojio više medalja, a koji ispunjava uvjete iz stavka 1. ovoga članka, može ostvariti pravo na trajnu novčanu mjesečnu naknadu samo u iznosu za osvojenu jednu medalju, pri čemu je mjerodavan najviši iznos naknade.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(6)Trajna novčana mjesečna naknada se usklađuje s visinom prosječne neto plaće za mjesec koji slijedi mjesecu u kojem je Državni zavod za statistiku objavio visinu prosječne neto plaće.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(7) O priznanju i gubitku prava na trajnu novčanu mjesečnu naknadu rješenjem odlučuje tijelo državne uprave nadležno za sport.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(8) Protiv rješenja iz stavka 6. ovoga članka žalba nije dopuštena, već se može pokrenuti upravni spor pred nadležnim upravnim sudom.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(9) Pravo na trajnu novčanu mjesečnu naknadu iz stavka 1. i 2. ovoga članka je doživotno, a ukinut će se ako prestane udovoljavati neki od uvjeta propisanih stavkom 1. ili 2. ovoga članka.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(10)Protiv rješenja iz stavka 9. ovoga članka žalba nije dopuštena, već se može pokrenuti upravni spor pred nadležnim upravnim sudom.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(11) Hrvatskom olimpijskom odboru za osvajače medalja na olimpijskim igrama i svjetskim seniorskim prvenstvima u olimpijskim sportovima i disciplinama, zatim Hrvatskom paraolimpijskom odboru za osvajače medalja na paraolimpijskim igrama odnosno Hrvatskom sportskom savezu gluhih za osvajače medalja na olimpijskim igrama gluhih, vode službene evidencije te izdaju uvjerenja o osvojenim medaljama.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(12) U slučaju postojanja više razina (rangova, divizija i sl.) svjetskih i europskih prvenstava pojedinog sporta, naknade iz stavka 1. ili 2. ovoga članka dodjeljuju se samo za svjetska prvenstva najviše razine.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(13) Nadležni nacionalni sportski savez dužan je na zahtjev dostaviti dokaz o tome koji se rang natjecanja u smislu stavka 1. ovoga članka smatra svjetskim i europskim prvenstvom najviše razine sukladno pravilima nadležnog međunarodnog sportskog saveza.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(14)Način dodjele prava na trajnu novčanu naknadu propisuje se pravilnikom iz članka 77. stavka 8. ovoga Zakona.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Nacionalna sportska stipendija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80.</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Vrhunski sportaš  može ostvariti pravo na nacionalnu sportsku stipendiju nakon što rješenje o kategorizaciji postane izvršno, i to na rok dok traje rješenje o kategorizaciji.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Zahtjev se podnosi tijelo državne uprave nadležno za sport, koje donosi rješenje o dodjeli nacionalne sportske stipendije i nacionalnu sportsku stipendiju vrhunskom sportašu isplaćuje.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O iznosu nacionalne sportske stipendije čelnik tijela državne uprave nadležnog za sport donosi odluku za svaku kalendarsku godinu.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 Protiv rješenja iz stavka 2. ovoga članka žalba nije dopuštena, već se može pokrenuti upravni spor pred nadležnim upravnim sudom.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(5) Način dodjele prava propisuje se pravilnikom iz članka 77. stavka 8.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Sportska stipendija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81.</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Calibri" w:eastAsiaTheme="minorEastAsia" w:hAnsi="Calibri" w:cs="Calibri"/>
        </w:rPr>
      </w:pPr>
      <w:r w:rsidRPr="00BA577F">
        <w:rPr>
          <w:rFonts w:ascii="Calibri" w:eastAsiaTheme="minorEastAsia" w:hAnsi="Calibri" w:cs="Calibri"/>
        </w:rPr>
        <w:lastRenderedPageBreak/>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Sportsku stipendiju kategoriziranom sportašu za sportsko usavršavanje može isplaćivati Hrvatski olimpijski odbor, Hrvatski paraolimpijski odbor i Hrvatski sportski savez gluhih.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Sportsku stipendiju kategoriziranom sportašu sukladno općem aktu može isplaćivati jedinica lokalne i područne (regionalne) samouprave, sportska zajednica, sportski savez i sportski klub.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Sportske stipendije iz članka 80. ovoga Zakona i stavka 1.  ovoga članka, ako se isplaćuju iz javnih izvora, međusobno se isključuju.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Obrazovanje po posebnim propisima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82.</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Sportaš može ostvariti pravo na posebne uvjete pohađanja i završetka osnovnog obrazovanja te pohađanja i završetka srednjoškolskog obrazovanja, a visokog obrazovanja samo ako to nije protivno načelima autonomije sveučilišta za kategorizirane sportaše.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Iznimno, sportaš do 12 godina starosti koji ne ostvaruje pravo na kategorizaciju sukladno pravilniku iz članka 14. stavka 14. ovoga Zakona, na temelju potvrde nadležnog nacionalnog sportskog saveza uz suglasnost tijela državne uprave nadležnog za sport, može pohađati osnovno obrazovanje sukladno uvjetima propisanim pravilnikom iz stavka 4. ovoga članka.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Potvrda iz stavka 2. ovoga članka izdaje se za tekuću školsku godinu uz ispunjenje najmanje dva od sljedećih kriterija: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-sudjelovanje na međunarodnim natjecanjima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-ostvareni rezultat od 1. do 10. mjesta na natjecanjima na nacionalnoj razini 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-redovni trening najmanje 1 sat dnevno najmanje 4 puta u tjednu.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 Način ostvarivanja prava iz stavka 1. ovoga članka, pravilnikom propisuje čelnik tijela državne uprave nadležne za sport, uz prethodnu suglasnost čelnika tijela državne uprave nadležnog za obrazovanje.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Troškovi školovanja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83.</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Aktivnom i bivšem vrhunskom sportašu može se odobriti sufinanciranje školarine i troškova školovanja za studij na visokom učilištu u svim zvanjima ili pohađanje programa obrazovanja odraslih u Republici Hrvatskoj za stjecanje stručnih kvalifikacija za rad u sportu ako ima hrvatsko državljanstvo i nije pravomoćno osuđen za počinjeno kazneno djelo.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Odluku o sufinanciranju školarine i troškova školovanja iz stavka 1. ovoga članka donosi čelnik tijela državne uprave nadležnog za sport na temelju javnog poziva sukladno osiguranim sredstvima u državnom proračunu Republike Hrvatske.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 xml:space="preserve">Nagrada za sportsko ostvarenje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84.</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lastRenderedPageBreak/>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Nagrada za sportsko ostvarenje sportaša i trenera je nagrada koja se dodjeljuje za sportska ostvarenja, određena prema pravilniku iz članka 77. stavka 8.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Troškovi bavljenja sportskom djelatnošću</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85.</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Sportaš i trener može ostvariti pravo na pokrivanje osnovnih troškova za bavljenje sportskom djelatnošću, a čine ga pravo na korištenje sportskih građevina, sportske opreme, usluga stručnog rada, pokrivanje troškova za smještaj i prehranu u vrijeme priprema i natjecanja, za pojačanu prehranu i za putne troškove, obrazovanje i usavršavanje, sportsku opremu, a pravo mu može osigurati sportski klub, sportski savez, sportska zajednica i krovna sportska udruženja.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DIO DESETI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DRŽAVNE NAGRADE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Državna nagrada za sport „Franjo Bučar“</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86.</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Državna nagrada za sport „Franjo Bučar“ (u daljnjem tekstu: Državna nagrada)  najviše je priznanje koje Republika Hrvatska  dodjeljuje za iznimna postignuća i doprinos od osobitog značenja za razvoj sporta u Republici Hrvatskoj.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Državna nagrada  dodjeljuje se sportašima, trenerima, ostalim stručnim djelatnicima te drugim osobama zaslužnim za razvoj sporta u Republici Hrvatskoj, a može se dodijeliti i pravnim osobama.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Državna nagrada dodjeljuje se u obliku medalje s likom Franje Bučara, posebne diplome i novčane nagrade.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Odbor Državne nagrade za sport „Franjo Bučar“</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87.</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Odluku o dodjeli Državne nagrade donosi Odbor Državne nagrade za sport „Franjo Bučar“ (u daljnjem tekstu: Odbor Državne nagrade).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Predsjednika i osam članova Odbora Državne nagrade na prijedlog čelnika tijela državne uprave nadležnog za sport imenuje Hrvatski sabor iz redova uglednih sportskih i javnih djelatnika, istaknutih sportaša i drugih istaknutih stručnjaka iz područja sporta na vrijeme od četiri godine.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Odbor Državne nagrade donosi poslovnik o svom radu.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lastRenderedPageBreak/>
        <w:t>Postupak dodjele Državne nagrade za sport „Franjo Bučar“</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88.</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Državna nagrada dodjeljuje se kao godišnja nagrada i nagrada za životno djelo.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Svaka od nagrada iz stavka 1. ovoga članka, istoj osobi se može dodijeliti samo jedanput.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Može se dodijeliti najviše 15 državnih nagrada u istoj godini, od čega najviše tri za životno djelo.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 Uvjet za dobivanje državne nagrade za životno djelo je prethodno dodijeljena godišnja nagrada.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(5) Iznimno, ako se Državna nagrada dodjeljuje posthumno, može se dodijeliti i kada prethodno nije dodijeljena godišnja nagrada.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(6) Dodjela Državne nagrade, od nacionalnog je interesa, a sredstva potrebna za dodjelu Državne nagrade osiguravaju se u državnom proračunu Republike Hrvatske.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(7) Visinu novčanog dijela godišnje nagrade i nagrade za životno djelo odlukom utvrđuje čelnik tijela državne uprave nadležnog za sport.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(8) Izgled medalja i diploma, dodjela Državne nagrade kao i druga pitanja značajna za dodjelu Državne nagrade pravilnikom propisuje čelnik tijela državne uprave nadležnog za sport.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Državna nagrada za vrhunska sportska postignuća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89.</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Državna nagrada za vrhunska sportska postignuća je nagrada koja se dodjeljuje sportašu, sportskoj ekipi i drugom stručnjaku u sustavu sporta, a koje predlaže nacionalni sportski savez.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Državna nagrada za vrhunska sportska postignuća dodjeljuju se za: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-osvojenu medalju na olimpijskim/paraolimpijskim igrama/olimpijskim igrama gluhih te svjetskom i europskom seniorskom prvenstvu u olimpijskom/paraolimpijskom sportu i disciplini/olimpijskom sportu i disciplini za gluhe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-osvojenu zlatnu medalju na svjetskim i europskim seniorskom prvenstvu u neolimpijskom/ neparaolimpijskom sportu/neolimpijskom sportu gluhih koji u Republici Hrvatskoj ima tradiciju dužu od 10 godina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-svjetski rekord oboren na seniorskom natjecanju u olimpijskom sportu/paraolimpijskom sportu/olimpijskom sportu za gluhe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-zlatna medalja, odnosno osvojeno prvo mjesto na svjetskom/europskom seniorskom prvenstvu u neolimpijskoj disciplini olimpijskog sport/neparaolimpijskoj disciplini paraolimpijskog sporta/neolimpijskoj disciplini olimpijskog sporta za gluhe.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Nagrade iz stavka 2. ovoga članka dodjeljuju se samo za svjetska i europska prvenstva najviše razine.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 U slučaju dvojbe, nadležni nacionalni sportski savez dužan je na zahtjev dostaviti dokaz o tome koji se rang natjecanja u smislu stavka 1. ovoga članka smatra svjetskim i europskim prvenstvom najviše razine sukladno pravilima nadležnog međunarodnog sportskog saveza.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(5) Prijedlog za dodjelu državne nagrade podnosi nadležni nacionalni sportski savez član Hrvatskog olimpijskog odbora, odnosno Hrvatski paraolimpijski odbor ili Hrvatski sportski savez gluhih tijelu državne uprave nadležnom za sport u roku od 30 dana od dana završetka natjecanja.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(6) Rješenje o dodjeli državne nagrade donosi tijelo državne uprave nadležno za sport.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lastRenderedPageBreak/>
        <w:t xml:space="preserve">(7) Protiv rješenja iz stavka 6. ovoga članka žalba nije dopuštena već se može pokrenuti upravni spor pred nadležnim upravnim sudom.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Sredstva za nagrade</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90.</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Sredstva za nagrade iz članka 88. ovoga Zakona osiguravaju se u državnom proračunu Republike Hrvatske.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Novčane iznose državnih nagrada za vrhunska sportska postignuća te način i postupak dodjele propisuje se pravilnikom iz članka 88. stavka 8.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Sportski dopust</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91.</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Za obavljanje sportskih djelatnosti, zaposleni mogu ostvariti pravo na sportski dopust.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Ostvarivanje prava na sportski dopust utvrđuju radnik i poslodavac sporazumno.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DIO JEDANAESTI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ODREDBE O SPORTSKOM DIONIČKOM DRUŠTVU I POSTUPKU PREOBLIKOVANJA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Nastanak sportskog dioničkog društva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92.</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Sportsko dioničko društvo može nastati osnivanjem novog društva ili preoblikovanjem sportskog kluba - udruge za natjecanje u sportsko dioničko društvo.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Na nastanak, djelovanje i prestanak sportskog dioničkog društva, primjenjuju se odredbe zakona koji uređuje trgovačka društva, osim kada je drugačije propisano ovim Zakonom.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Temeljni kapital sportskog dioničkog društva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93.</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Temeljni kapital sportskog dioničkog društva utvrđuje ovlašteni revizor nakon provedenog postupka financijske revizije.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 Sportsko dioničko društvo može izdati samo redovne dionice na ime s nominalnim iznosom.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lastRenderedPageBreak/>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Članstvo u sportskom dioničkom društvu</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94.</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Jedna osoba ne može imati dionice u više sportskih dioničkih društava istoga sporta u iznosu višem od 1% ukupnog temeljnog kapitala u bilo kojem od tih sportskih dioničkih društava.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Stavak 1. ovoga članka ne primjenjuje se na Republiku Hrvatsku niti na jedinice lokalne i područne (regionalne) samouprave.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Dionice u sportskom dioničkom društvu izravno, neizravno ili preko povezanih osoba ne mogu imati osobe čiji poslovi i djelatnosti mogu neposredno utjecati na sustav natjecanja u istome sportu, a osobito sportaši, sportski suci, posrednici u sportu te osobe koje su članovi pravnih osoba koje obavljaju djelatnost organiziranja sportskih kladionica.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 Dionice u sportskom dioničkom društvu izravno, neizravno ili preko povezanih osoba ne može imati sportsko dioničko društvo koje obavlja djelatnost sudjelovanja u sportskim natjecanjima istoga sporta.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Povezane osobe</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95.</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Smatra se, u smislu ovoga Zakona, da su fizičke ili pravne osobe povezane: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-ako su ugovorile da usklađeno djeluju u vezi sa stjecanjem dionica izdavatelja ili u vezi s ostvarivanjem prava glasa prema izdavatelju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-ako jedna od njih drži dionice za račun druge ili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-ako jedna od njih izravno ili neizravno kontrolira drugu ili druge pravne osobe.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Smatra se da fizička ili pravna osoba kontrolira pravnu osobu ako ima: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-izravan ili neizravan većinski udio u temeljnom kapitalu te osobe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-izravnu ili neizravnu većinu glasačkih prava u toj osobi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-pravo imenovati ili opozvati većinu članova uprave ili nadzornog odbora, odnosno upravnog odbora ili izvršnog direktora, odnosno drugog tijela koje upravlja ili vodi poslovanje te osobe ili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-na neki drugi način prevladavajući utjecaj na tu osobu.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Smatra se da fizičke osobe djeluju zajednički ako su u krvnom srodstvu u ravnoj liniji, braća i sestre i njihovi potomci, ako su bračni ili izvanbračni drugovi, životni partneri ili neformalni životni partneri ili ako su u odnosu posvojitelj - posvojenik.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Upotreba dobiti sportskog dioničkog društva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96.</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Na upotrebu neto dobiti sportskog dioničkog društva primjenjuju se odredbe sukladno propisu kojim se uređuju trgovačka društva, ako odredbama ovoga Zakona nije drukčije propisano.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lastRenderedPageBreak/>
        <w:t xml:space="preserve">(2) Zakonskim rezervama sportskog dioničkog društva, u smislu ovoga Zakona, uz iznose koji se unose u zakonske rezerve određene općim propisima, smatraju se i posebne zakonske rezerve u koje se mora unositi dio neto dobiti sportskog dioničkog društva.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U posebne zakonske rezerve sportskog dioničkog društva moraju se unositi iznosi u visini najmanje polovice neto dobiti koja preostane nakon što se, sukladno posebnom propisu kojim se uređuju trgovačka društva, podmire gubici iz ranijih godina te zakonske rezerve.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 Posebne zakonske rezerve sportskog dioničkog društva iz stavka 3. ovoga članka smiju se koristiti samo za obavljanje i unapređenje sportske djelatnosti sportske pripreme djece.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Prijenos tražbina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97.</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Republika Hrvatska može posebnim ugovorom o prijenosu u kojem će se utvrditi prava i obveze ugovornih strana prenijeti svoje tražbine prema sportskom klubu - udruzi za natjecanje, na jedinicu lokalne samouprave u kojoj je sjedište sportskog kluba - udruge za natjecanje.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Pravne osobe u kojima Republika Hrvatska ima većinski udio ili većinsko pravo glasa, posebnim ugovorom o prijenosu u kojem će se utvrditi prava i obveze ugovornih strana  mogu prenijeti svoje tražbine prema sportskom klubu - udruzi za natjecanje, koja će se preoblikovati u sportsko dioničko društvo, na jedinicu lokalne samouprave u kojoj je sjedište sportskog kluba - udruge za natjecanje.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Preoblikovanje sportskog kluba - udruge za natjecanje u sportsko dioničko društvo</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98.</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Sportski klub – udruga za natjecanja  može se preoblikovati u sportsko dioničko društvo.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Oblik ne može promijeniti udruga nad kojom je otvoren stečajni postupak, osim u provedbi stečajnog plana.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Preoblikovanje se upisuje u sudski registar.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 Način i rokove provedbe preoblikovanja propisuje pravilnikom čelnik tijela državne uprave za sport.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Povjerenstvo za preoblikovanje</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99.</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Povjerenstvo za preoblikovanje je stručno i savjetodavno tijelo osnovano radi  provedbe postupka preoblikovanja iz članka 98.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Povjerenstvo ima sedam članova koje imenuje čelnik tijela državne uprave nadležnog za sport na sljedeći način: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-šest stalnih članova iz reda stručnjaka iz područja pravnih ili ekonomskih znanosti na temelju provedenog javnog natječaja 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lastRenderedPageBreak/>
        <w:t xml:space="preserve">-jedan član na prijedlog nacionalnog sportskog saveza čiji je član sportski klub na koji se odnosi odluka koju Povjerenstvo treba donijeti.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Mandat članova Povjerenstva traje pet godina.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 Povjerenstvo obavlja sljedeće poslove: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-predlaže davanje suglasnosti na elaborat o preoblikovanju, čelniku tijela državne uprave nadležnog za sport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-predlaže davanje dopuštenja o preoblikovanju čelniku tijela državne uprave nadležnog za sport.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(5) Povjerenstvo ima pravo na naknadu za svoj rad, koja se obračunava po održanoj sjednici, a visina naknade se određuje odlukom o imenovanju.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(6) Način rada Povjerenstva pravilnikom iz članka 98. stavka 4. ovoga Zakona propisuje čelnik tijela državne uprave nadležnog za sport.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DIO DVANAESTI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NACIONALNO VIJEĆE ZA SPORT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Nacionalno vijeće za sport i njegove zadaće</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100.</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Nacionalno vijeće za sport je stručno i savjetodavno tijelo Hrvatskoga sabora koje se brine za razvoj i kvalitetu sporta u Republici Hrvatskoj.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Zadaće Nacionalnog vijeća za sport su: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-raspravlja pitanja važna za razvoj sporta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-davanje mišljenja na nacrte prijedloga propisa koji se odnose na sport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-davanje mišljenja na nacrt prijedloga akata strateškog planiranja iz članak 104.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-davanje mišljenja na program javnih potreba u sportu na državnoj razini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-predlaganje mjera za unaprjeđenje i razvoj sporta u Republici Hrvatskoj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-obavljanje drugih poslova utvrđenih ovim Zakonom i drugim propisima.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Sastav Nacionalnog vijeća za sport</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101.</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Nacionalno vijeće za sport ima predsjednika i deset članova, koje imenuje Hrvatski sabor na razdoblje od četiri godine vodeći računa o zastupljenosti predstavnika s područja cijele Republike Hrvatske i ravnopravnoj spolnoj zastupljenosti i to: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-predsjednika i pet članova na prijedlog čelnika tijela državne uprave nadležnog za sport 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-po jedan član na prijedlog Hrvatskog olimpijskog odbora, Hrvatskog paraolimpijskog odbora, Hrvatskog sportskog saveza gluhih, Hrvatskog akademskog sportskog saveza i Hrvatskog školskog sportskog saveza.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Jedan član Nacionalnog vijeća za sport iz stavka 1. podstavka 1. ovoga članka  je predstavnik kinezioloških fakulteta.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lastRenderedPageBreak/>
        <w:t xml:space="preserve">(3) Kriterij za odabir predsjednika i članova Nacionalnog vijeća za sport je ostvareno sportsko postignuće ili značajan stručni doprinos sustavu sporta.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Izbor i mandat članova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102.</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Članove iz članka 101. stavka 1. podstavka 1. ovoga Zakona tijelo državne uprave nadležno za sport predlaže temeljem javnog poziva.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Članovi Nacionalnog vijeća za sport ne mogu biti dužnosnici koje definira propis koji uređuje sprječavanje sukoba interesa.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Predsjednika ili člana Nacionalnog vijeća za sport Hrvatski sabor može razriješiti dužnosti i prije isteka vremena na koje je imenovan ako: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-sam zatraži razrješenje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-stupi na dužnost koja priječi rad u Nacionalnom vijeću za sport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-ne ispunjava svoje obveze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-izgubi sposobnost obavljanja dužnosti ili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-svojim postupcima povrijedi ugled dužnosti koju obavlja.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 U slučaju razrješenja iz stavka 3. ovoga članka Hrvatski sabor imenuje novog predsjednika ili člana do isteka mandata razriješenog predsjednika ili člana.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(5)  Novi predsjednik ili član imenuje se na temelju prijedloga prikupljenih u javnom pozivu iz stavka 1. ovoga članka.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Program i način rada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103.</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Nacionalno vijeće za sport donosi poslovnik o radu.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Nacionalno vijeće za sport, sve odluke donosi većinom glasova ako je na sjednici prisutna natpolovična većina članova, a u slučaju jednakog broja glasova glas predsjednika je odlučujući.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Nacionalno vijeće za sport održava sjednice najmanje četiri puta godišnje.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 Nacionalno vijeće za sport donosi program rada za mandatno razdoblje te godišnji program rada kojeg potvrđuje čelnik tijela državne uprave nadležnog za sport.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(5) Nacionalno vijeće za sport, za svoj rad odgovara Hrvatskom saboru, kojem podnosi izvještaj najmanje jedanput godišnje.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(6) Administrativne i stručne poslove Nacionalnog vijeća za sport obavlja tijelo državne uprave nadležno za sport.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(7) Nacionalno vijeće za sport ima pravo na naknadu za svoj rad.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DIO TRINAESTI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PROVEDBA ZAKONA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lastRenderedPageBreak/>
        <w:t xml:space="preserve">Strateško planiranje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 xml:space="preserve">Članak 104.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Strateško planiranje razvoja sporta na nacionalnoj razini ostvaruje se donošenjem i provedbom nacionalne strategije razvoja sporta i nacionalnog plana razvoja sporta.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Svi akti strateškog planiranja na lokalnoj (područnoj) i regionalnoj razini moraju, u dijelu koji govori o sportu, biti usklađeni sa strateškim dokumentima iz stavka 1. ovoga članka.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Godišnji program rada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105.</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Krovna sportska udruženja i nacionalni sportski savezi dužni su donijeti godišnji program rada za sljedeću godinu i financijski plan za njegovu provedbu, u skladu s propisom kojim se uređuje financijsko poslovanje i računovodstvo neprofitnih organizacija.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Godišnji program rada mora sadržavati planirane aktivnosti i sredstva za njihovu provedbu, kao i naznaku financira li se aktivnost iz vlastitih sredstava ili iz javnih izvora.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Financijski nadzor i izvještavanje</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106.</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Pravne osobe u sustavu sporta obvezne su izrađivati godišnje financijske izvještaje sukladno odredbama ovoga Zakona te posebnih propisa kojima je uređeno područje financijskog poslovanja i računovodstva te ih javno objavljivati u skladu s propisom kojim se uređuje pravo na pristup informacijama.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Krovna sportska udruženja dužna su tijelu državne uprave nadležnom za sport dostaviti izvještaj o potrošnji proračunskih sredstava u skladu s ovim Zakonom te propisima kojim se uređuje financijsko poslovanje i računovodstvo neprofitnih organizacija.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Krovna sportska udruženja i nacionalni sportski savezi dužni su izvještaj iz stavka 2. ovoga članka unijeti u Nacionalni informacijski sustav u sportu.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Nadzor nad namjenskim trošenjem proračunskih sredstava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 xml:space="preserve">Članak 107.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Nadzor nad namjenskim trošenjem javnih sredstava provodi tijelo državne uprave nadležno za sport odnosno jedinica lokalne područne (regionalne) samouprave za dio javnih sredstava koji isplaćuje.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Tijelo nadležno za provedbu nadzora iz stavka 1. ovoga članka obavlja nadzor na temelju dokumentacije zatražene od nadzirane pravne osobe, izvješća, podataka, materijala i drugih obavijesti.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lastRenderedPageBreak/>
        <w:t xml:space="preserve">(3) Tijelo nadležno za provedbu nadzora iz stavka 1. ovoga članka, može naložiti nadziranoj pravnoj osobi pribavljanje mišljenja neovisnog revizora o namjenskom trošenju javnih sredstava.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 O provedenom nadzoru, tijelo nadležno za provedbu nadzora sastavlja izvješće koje se dostavlja nadziranoj pravnoj osobi.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(5) Temeljem izvješća o provedenom nadzoru, tijelo nadležno za provedbu nadzora, može naložiti otklanjanje nepravilnosti i povrat sredstava.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Inspekcijski nadzor</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 xml:space="preserve">Članak 108.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Inspekcijski nadzor nad provedbom ovoga Zakona i na temelju njega donesenih propisa te općih akata pravnih osoba u sustavu sporta provode sportski inspektori u skladu s posebnim zakonom.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Stručni nadzor</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109.</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Stručni nadzor nad radom stručnih kadrova provode krovna sportska udruženja i nacionalni sportski savezi.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Krovna sportska udruženja općim aktom uređuju postupak provedbe stručnog nadzora te su obvezna izvještavati tijela državne uprave nadležno za sport o rezultatima provedenog nadzora.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Izvješće iz stavka 2. ovoga članka dostavlja se do 31. ožujka tekuće godine za nadzore provedene u protekloj kalendarskoj godini.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Nadzor nad stručnim radom nacionalnih sportskih saveza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110.</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Nadzor nad stručnim radom nacionalnih sportskih saveza provode krovna sportska udruženja.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Kriterij za vrednovanje rada krovnih sportskih udruženja i nacionalnih sportskih saveza su implementacija standarda dobrog upravljanja, prepoznavanje i razvijanje talenata, ravnopravnost spolova, borba protiv dopinga, borba protiv namještanja utakmica i slično, a koriste se u određivanju financiranja pojedinog sporta uz kriterij kategorizacije.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Nadzor iz stavka 1. ovoga članka provodi se periodično, a najmanje jednom u četiri godine.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 O provedenom nadzoru sastavlja se izvješće koje se dostavlja nadziranom savezu i tijelu državne uprave nadležnom za sport.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(5) Temeljem izvješća o provedenom nadzoru, tijelo nadležno za provedbu nadzora, može naložiti otklanjanje nepravilnosti ili prijaviti nepravilnost sportskoj inspekciji.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DIO ČETRNAESTI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lastRenderedPageBreak/>
        <w:t xml:space="preserve">ZAPREKE ZA OBAVLJANJE POSLOVA U SUSTAVU SPORTA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Zapreke za obavljanje poslova u sportu</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111.</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Osoba koja je pravomoćno osuđena za neko od kaznenih djela protiv života i tijela, protiv slobode i prava čovjeka i građanina, protiv Republike Hrvatske, protiv vrijednosti zaštićenih međunarodnim pravom, protiv spolne slobode i spolnog ćudoređa, protiv braka, obitelji i mladeži, protiv imovine, protiv sigurnosti pravnog prometa i poslovanja, protiv pravosuđa, protiv vjerodostojnosti isprava, protiv javnog reda i protiv službene dužnosti, a koje je propisano Kaznenim zakonom („Narodne novine“ broj 110/97., 27/98. – ispravak, 50/00. – Odluka Ustavnog suda Republike Hrvatske, 129/00., 51/01., 111/03., 190/03. – Odluka Ustavnog suda Republike Hrvatske, 105/04., 84/05. – ispravak, 71/06., 110/07., 152/08. i 57/11.), ne može organizirati i voditi sportska natjecanja, obavljati stručne poslove u sportu, sudjelovati u radu skupštine ili drugog tijela sportske udruge ili trgovačkog društva, niti može biti ovlaštena za zastupanje te pravne osobe.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Osoba koja je pravomoćno osuđena za neko od kaznenih djela protiv života i tijela, protiv Republike Hrvatske, protiv pravosuđa, protiv javnog reda, protiv imovine, protiv službene dužnosti, protiv čovječnosti i ljudskog dostojanstva, protiv osobne slobode, protiv spolne slobode, spolnog zlostavljanja i iskorištavanja djeteta, protiv braka, obitelji i djece, protiv zdravlja ljudi, protiv opće sigurnosti, protiv krivotvorenja, a koje je propisano Kaznenim zakonom („Narodne novine“ broj 125/11. i 144/12., 56/15, 61/15, 101/17, 118/18, 126/18, 84/21), ne može organizirati i voditi sportska natjecanja, obavljati stručne poslove u sportu, sudjelovati u radu skupštine ili drugog tijela sportske udruge ili trgovačkog društva, niti može biti ovlaštena za zastupanje te pravne osobe. Pravna osoba dužna je u roku od 3 dana nakon saznanja za pravomoćnu osudu iz stavaka 1. i 2. ovoga članka udaljiti osuđenu osobu od obavljanja sportske djelatnosti.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Pravna osoba dužna je raskinuti ugovor o radu ili drugi ugovor na temelju kojeg osoba iz stavka 1. i 2. ovoga članka obavlja poslove ili sportsku djelatnost u roku od osam dana, odnosno razriješiti je dužnosti u roku od 30 dana od saznanja za pravomoćnu presudu i o tome obavijestiti registarsko tijelo.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 Ako pravna osoba u sustavu sporta kao poslodavac sazna da je protiv osobe koja obavlja sportske djelatnosti, pokrenut i vodi se kazneni postupak za kazneno djelo na štetu djeteta odnosno maloljetnika, udaljit će osobu od obavljanja poslova u sportu u kojima dolazi u kontakt s djecom, odnosno maloljetnicima do obustave kaznenog postupka, odnosno najduže do pravomoćnosti sudske presude.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w:t>
      </w: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Zapreke za obavljanje poslova upravljanja u sportskom klubu</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 xml:space="preserve">Članak 112.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Ista fizička osoba može biti osoba ovlaštena za zastupanje ili osoba ovlaštena za vođenje poslova, član uprave, nadzornog odbora, upravnog odbora ili izvršni direktor samo u jednom sportskom klubu u istom sportu.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lastRenderedPageBreak/>
        <w:t xml:space="preserve">(2) Osoba ovlaštena za zastupanje ili osoba ovlaštena za vođenje poslova, član uprave, član nadzornog odbora, član upravnog odbora ili izvršni direktor sportskog kluba ne može biti osoba: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-koja je pravomoćno kažnjena za kaznena djela ili protiv koje se vodi kazneni postupak propisane člankom 111. stavkom 1. i 2.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-koja je član upravljačkog tijela ili dioničar drugog sportskog kluba u istome sportu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-koja je član tijela, osoba ovlaštena za zastupanje ili osoba ovlaštena za vođenje poslova po odluci ovlaštenog tijela ili na temelju općeg akta sportskog kluba u istome sportu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-koja je profesionalni sportaš u ugovornom odnosu sukladno članku 11. ovoga Zakona s drugim sportskim klubom u istome sportu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-koja je ili je posljednjih godinu dana bila posrednik u istome sportu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-koja ima ili je posljednjih godinu dana imala sklopljen ugovor sa sportašem ili trenerom na temelju kojega ostvaruje pravo na dio prihoda koji proizlaze iz obavljanja djelatnosti sportaša ili trenera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-koja je ovlaštena za zastupanje u pravnoj osobi koja ima sklopljen ugovor sa sportašem ili trenerom na temelju kojega ostvaruje pravo na dio prihoda koji proizlazi iz obavljanja djelatnosti sportaša ili trenera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-koja je ili je posljednjih godinu dana bila član ili član tijela pravne osobe koja obavlja djelatnost organiziranja sportske kladionice ili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-koja s posrednicima u istome sportu i članovima pravnih osoba te članovima tijela pravnih osoba koje obavljaju djelatnost organiziranja sportskih kladionica djeluje zajednički u smislu članka 95. stavak 3.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Zapreke za upravljanje u sportskom savezu u jedinici lokalne ili područne (regionalne) samouprave i sportskoj zajednici</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 xml:space="preserve">Članak 113.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Član tijela, osoba ovlaštena za zastupanje te osoba ovlaštena za vođenje poslova po odluci ovlaštenog tijela ili na temelju općeg akta sportskog saveza u jedinici lokalne ili područne (regionalne) samouprave ili sportske zajednice ne može biti osoba: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-koja je pravomoćno kažnjena za kaznena djela ili protiv koje se vodi kazneni postupak propisane člankom 111. stavkom 1. i 2.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-koja je ili je posljednjih godinu dana bila posrednik u sportu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-koja ima ili je posljednjih godinu dana imala sklopljen ugovor sa sportašem ili trenerom na temelju kojega ostvaruje pravo na dio prihoda koji proizlaze iz obavljanja djelatnosti sportaša ili trenera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-koja je ovlaštena za zastupanje u pravnoj osobi koja ima sklopljen ugovor sa sportašem ili trenerom na temelju kojega ostvaruje pravo na dio prihoda koji proizlazi iz obavljanja djelatnosti sportaša ili trenera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-koja je ili je posljednjih godinu dana bila član ili član tijela pravne osobe koja obavlja djelatnost organiziranja sportske kladionice ili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-koja s posrednicima u istome sportu i članovima pravnih osoba te članovima tijela pravnih osoba koje obavljaju djelatnost organiziranja sportskih kladionica djeluje zajednički u smislu članka 95. stavka 3. ovoga Zakona.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lastRenderedPageBreak/>
        <w:t>Zapreke za upravljanje u nacionalnom sportskom savezu i krovnim sportskim udruženjima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 xml:space="preserve">Članak 114.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Član tijela, osoba ovlaštena za zastupanje te osoba ovlaštena za vođenje poslova po odluci ovlaštenog tijela ili na temelju općeg akta nacionalnog sportskog saveza ili krovnog sportskog udruženja ne može biti osoba koja ispunjava uvjete iz članka 111. stavka 1. i 2. podstavka 2. do 7.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Zapreke za obavljanje poslova organiziranje i vođenje sportskog natjecanja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 xml:space="preserve">Članak 115.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Sudac i delegat u nogometu, košarci, rukometu, odbojci i vaterpolu ili osoba koja je u posljednjih godinu dana sudjelovala u organiziranju i vođenju sportskog natjecanja, u tom sportu ne može biti: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-član upravljačkog tijela sportskog kluba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-osoba koja ima vlasnička prava u sportskom dioničkom društvu 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-osoba ovlaštena za zastupanje sportskog kluba.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w:t>
      </w: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DIO PETNAESTI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PREKRŠAJNE ODREDBE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Prekršaj pravne osobe u sportu</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116.</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Novčanom kaznom od 700,00 do 3000,00 Eura, kaznit će se za prekršaj pravna osoba u sportu ako: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-zaključi ugovor sa sportašem suprotno odredbi članka 11., stavka 1., 3., 5., 6. i 9. (članak 11. stavak 3., 5., 6. i 9.)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-dopusti da u sportskom natjecanju sudjeluje osoba kojoj nije utvrđena zdravstvena sposobnost. (članak 15.)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-ne poštuje pravila tijela nadležnog za borbu protiv dopinga iz članka 16. stavka 1. (članak 16.)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-povjeri obavljanje stručnih poslova u sportu osobi koja za to ne ispunjava uvjete navedene u članku 18., 19., 20. i 21. a kako je propisano člankom 42.  (članak 42.)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-započne obavljati sportsku djelatnost prije nego što bude upisana u registar pravnih osoba u sportu koji vodi tijelo državne uprave nadležno za sport u skladu s člankom 42.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-ne osigura sigurnost i pružanje medicinske pomoći u skladu sa člankom 57.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-ne unosi podatke u Nacionalni informacijski sustav u sportu u skladu s člankom 66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-proračunska sredstva troše nenamjenski (članak 69)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-ako obavljaju poslove suprotno odredbama o zaprekama i ograničenjima iz članka 111., 112., 113.,114. i 115.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lastRenderedPageBreak/>
        <w:t xml:space="preserve">-ne objavi godišnji financijski izvještaj sukladno članku 106., ne uskladi opće akte sa Zakonom kako je propisano člankom 120.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Za prekršaj iz stavka 1. ovoga članka, kaznit će se i odgovorna osoba u pravnoj osobi novčanom kaznom od 650,00 do 2.000,00 Eura.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Prekršaj fizičke osobe</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 xml:space="preserve">Članak 117.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Novčanom kaznom od 650,00 do 2.000,00 Eura, kaznit će se fizička osoba koja obavlja djelatnost u sustavu sporta ako: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-obavlja stručne poslove u sportu a ne ispunjava uvjete iz članka 18., 19., 20. i 21.,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-započne obavljati samostalnu sportsku djelatnost prije upisa u registar samostalnih sportskih djelatnosti, ili nastavi obavljati sportsku djelatnost nakon brisanja iz registra sportskih djelatnosti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-ako ne obavijesti tijelo državne uprave o prestanku okolnosti iz članka 77. stavka 2. ovoga Zakona.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DIO ŠESNAESTI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PRIJELAZNE I ZAVRŠNE ODREDBE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Obavljanje poslova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118.</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Osoba koja je do dana stupanja na snagu ovoga Zakona upisala ili završila program iz članka 10. Zakona o sportu („Narodne novine“ broj 71/06, 150/08, 124/10, 124/11, 86/12, 94/13, 85/15, 19/16, 98/19, 47/20, 77/20 - Uredba), može po završetku programa obavljati poslove instruktora propisane člankom 18.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Osoba koja je do dana stupanja na snagu ovoga Zakona upisala ili završila program iz članka 9. stavka 3. Zakona o sportu („Narodne novine“ broj 71/06, 150/08, 124/10, 124/11, 86/12, 94/13, 85/15, 19/16, 98/19, 47/20, 77/20 - Uredba), može po završetku programa obavljati poslove trenera propisane člankom 19.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Osoba koja je ostvarila pravo na obavljanje regulirane profesije iz područja sporta na temelju odredbe članka 9. stavka 2. Zakona o sportu („Narodne novine“ broj 71/06, 150/08, 124/10, 124/11, 86/12, 94/13, 85/15, 19/16, 98/19, 47/20, 77/20 - Uredba), može obavljati poslove trenera 4. razine iz članka 19.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 Osoba koja je ostvarila pravo na obavljanje regulirane profesije iz područja sporta na temelju odredbe članka 9. stavka 3. i 4. Zakona o sportu („Narodne novine“ broj 71/06, 150/08, 124/10, 124/11, 86/12, 94/13, 85/15, 19/16, 98/19, 47/20, 77/20 - Uredba), može obavljati poslove trenera 3. razine iz članka 19.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(5) Osoba koja je ostvarila pravo na obavljanje regulirane profesije iz područja sporta na temelju odredbe članka 10. Zakona o sportu („Narodne novine“ broj 71/06, 150/08, 124/10, 124/11, 86/12, </w:t>
      </w:r>
      <w:r w:rsidRPr="00BA577F">
        <w:rPr>
          <w:rFonts w:ascii="Times New Roman" w:eastAsiaTheme="minorEastAsia" w:hAnsi="Times New Roman" w:cs="Times New Roman"/>
          <w:sz w:val="24"/>
          <w:szCs w:val="24"/>
        </w:rPr>
        <w:lastRenderedPageBreak/>
        <w:t xml:space="preserve">94/13, 85/15, 19/16, 98/19, 47/20, 77/20 - Uredba), može obavljati poslove u sportu iz članka 18.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(6) Rok za upis pravnih osoba koje djeluju u sustavu sporta a registrirane su temeljem odredbi Zakona o sportu („Narodne novine“ broj 71/06, 150/08, 124/10, 124/11, 86/12, 94/13, 85/15, 19/16, 98/19, 47/20 i 77/20 - Uredba) u registar iz članka 65. je tri mjeseca od dana stupanja na snagu ovoga Zakona.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Prva kategorizacija sportova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 xml:space="preserve">Članak 119.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Kategorizacija sportova koja će biti prvi puta donesena od dana stupanja na snagu ovoga Zakona, predstavlja iznimku od propisanog člankom 5.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Prva kategorizacija sportova iz članka 5. ovoga Zakona donijet će se najkasnije šest mjeseci od donošenja pravilnika iz članka 6. stavka 4.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Do donošenja odluke iz stavka 5. članka 5. ovoga Zakona,  program javnih potreba donijet će se u skladu s Kriterijima za vrednovanje programa nacionalnih sportskih saveza koje je temeljem Zakona o sportu („Narodne novine“ broj 71/06, 150/08, 124/10, 124/11, 86/12, 94/13, 85/15, 19/16, 98/19, 47/20 i 77/20 - Uredba) donio Hrvatski olimpijski odbor.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Obveza usklađivanja općih akata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120.</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Hrvatski olimpijski odbor, Hrvatski paraolimpijski odbor i Hrvatski sportski savez gluhih dužni su u roku od tri mjeseca od dana stupanja na snagu ovoga Zakona donijeti načela i osnovne elemente sustava sportskih natjecanja sukladno ovome Zakonu.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Krovna sportska udruženja dužna su u roku od tri mjeseca od dana stupanja na snagu ovoga Zakona uskladiti svoje akte i poslovanje s odredbama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Nacionalni sportski savezi dužni su u roku od godinu dana od dana stupanja na snagu ovoga Zakona donijeti opće akte usklađene sa odredbama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(4) Županijski sportski savezi i nacionalni sportski savezi, dužni su uskladiti svoje akte i poslovanje s odredbama ovoga Zakona u roku od šest mjeseci od dana stupanja na snagu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(5) Iznimno od obveze usklađivanja iz ovoga članka, sportska dionička društva osnovana prije donošenja ovoga Zakona, ne moraju mijenjati naziv u sportska dionička društva, i mogu koristiti naziv športsko dioničko društvo i skraćenicu š.d.d.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Rok za donošenje podzakonskih akata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 xml:space="preserve">Članak 121.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lastRenderedPageBreak/>
        <w:t xml:space="preserve">(1) Čelnik tijela državne uprave nadležnog za sport će u roku od šest mjeseci od dana stupanja na snagu ovoga Zakona donijeti propise iz članka 6. stavka 4., članka 10. stavka 7., članka 14. stavka 14., članka 15. stavka 3., članka 18. stavka 6., članka 60. stavka 3., članka 61. stavka 4., članka 64. stavka 5., članka 70. stavka 12., članka 77. stavka 8., članka 82. stavka 4., članka 88. stavka 8. i članka 98. stavka 4.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Čelnik  ijela državne uprave nadležan za zdravstvo će u roku od dvanaest mjeseci od dana stupanja na snagu ovoga Zakona donijeti propis iz članka 15. ovoga Zakona.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Postojeći ugovori</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 xml:space="preserve">Članak 122.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Sportski klubovi, obvezni su uskladiti ugovore o stipendiranju i ostale ugovore koji nisu u skladu s odredbama ovoga Zakona, ili ih raskinuti i ponuditi sklapanje odgovarajućeg ugovora u skladu sa Zakonom, najkasnije 1 godinu od dana stupanja na snagu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Obveza iz stavka 1. ovoga članka odnosi se i na osobe kojima je planiranje, programiranje, provođenje i kontrola sportske pripreme u sportskom klubu osnovno zanimanje.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Usklađivanje rješenja za trajne nagrade osvajačima medalja i stipendije</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 xml:space="preserve">Članak 123.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Korisnicima prava na trajne naknade, koji su ta prava ostvarili temelju 81.a stavka 3. Zakona o sportu („Narodne novine“ broj 71/06, 150/08, 124/10, 124/11, 86/12, 94/13, 85/15, 19/16, 98/19, 47/20 i 77/20 - Uredba) osiguravaju se ta prava i nakon toga dana u istom opsegu i usklađuju se prema ovome Zakonu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Sportske stipendije kategoriziranim sportašima  isplaćivat će se prema odredbama članka 7. stavka 3. Zakona o sportu  („Narodne novine“ broj 71/06, 150/08, 124/10, 124/11, 86/12, 94/13, 85/15, 19/16, 98/19, 47/20, 77/20 - Uredba) do donošenja odluke iz članka 80.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Odredbe članka 77. ovoga Zakona, vezane uz doprinose za mirovinsko i zdravstveno osiguranje, počet će se primjenjivati nakon donošenja Pravilnika iz članka 77. stavka 8.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Usklađivanje općih akata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124.</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Do donošenja pravilnika iz članka 70. stavka 12. ovoga Zakona, financiranje izgradnje sportskih građevina će se provoditi prema odredbama Zakona o sportu  („Narodne novine“ broj 71/06, 150/08, 124/10, 124/11, 86/12, 94/13, 85/15, 19/16, 98/19, 47/20, 77/20 - Uredba).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lastRenderedPageBreak/>
        <w:t>Mandat predsjednika i članova Odbora državne nagrade za sport „Franjo Bučar“ i Nacionalnog vijeća za sport</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 xml:space="preserve">Članak 125.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Mandat predsjednika i članova Odbora državne nagrade za sport „Franjo Bučar“ i Povjerenstva za profesionalne športske klubove, imenovanih prema odredbama Zakona o sportu („Narodne novine“ broj 71/06, 150/08, 124/10, 124/11, 86/12, 94/13, 85/15, 19/16, 98/19, 47/20, 77/20 - Uredba), traje do isteka mandata sukladno odredbama toga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Mandat predsjednika i članova Nacionalnog vijeća za sport, imenovanih prema odredbama Zakona o sportu („Narodne novine“ broj 71/06, 150/08, 124/10, 124/11, 86/12, 94/13, 85/15, 19/16, 98/19, 47/20 i 77/20, - Uredba), traje do imenovanja predsjednika i članova Nacionalnog vijeća za sport sukladno odredbama ovoga Zakona.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Primjena propisa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 xml:space="preserve">Članak 126.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(1) Do stupanja na snagu propisa iz članka 121. ovoga Zakona ostaju na snazi propisi koji su doneseni na temelju Zakona o sportu  („Narodne novine“ broj 71/06, 150/08, 124/10, 124/11, 86/12, 94/13, 85/15, 19/16, 98/19, 47/20 i 77/20 - Uredba) i propis donesen na temelju Zakona o reguliranim profesijama i priznavanju inozemnih stručnih kvalifikacija („Narodne novine“ broj 70/19 i 47/20), i to: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-Uredba o dodjeljivanju trajnih novčanih mjesečnih naknada osvajačima medalja na olimpijskim igrama, paraolimpijskim igrama, olimpijskim igrama gluhih i svjetskim seniorskim prvenstvima u olimpijskim sportovima i disciplinama („Narodne novine“ broj 113/13)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-Uredba o kriterijima za dodjeljivanje državnih nagrada za vrhunska sportska postignuća („Narodne novine“ broj 129/17)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-Pravilnik o prostornim standardima, normativima te urbanističko-tehničkim uvjetima za planiranje mreže športskih objekata („Narodne novine“ broj 38/91)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-Pravilnik o sigurnosti na uređenim skijalištima („Narodne novine“ broj 68/91)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-Pravilnik o Registru športskih djelatnosti („Narodne novine“ broj 112/06)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-Pravilnik o načinu osnivanja, zadaćama, djelokrugu i načinu rada školskih športskih saveza („Narodne novine“ broj 136/06)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-Pravilnik o registru profesionalnih športskih klubova („Narodne novine“ broj 11/07)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-Pravilnik o načinu i rokovima podnošenja akata Povjerenstvu za profesionalne športske klubove („Narodne novine“ broj 11/07)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-Pravilnik o djelokrugu i načinu rada Povjerenstva za profesionalne športske klubove („Narodne novine“ broj 11/07)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-Pravilnik o Državnoj nagradi za šport Franjo Bučar („Narodne novine“ broj 30/07)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-Pravilnik o načinu osnivanja, zadaćama, djelokrugu i načinu rada školskih sportskih društava („Narodne novine“ broj 13/14)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-Pravilnik o mjerilima za dodjelu nagrada sportašima za sportska ostvarenja („Narodne novine“ broj 46/14 i 9/17)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lastRenderedPageBreak/>
        <w:t xml:space="preserve">-Pravilnik o postupku pred Vijećem sportske arbitraže Hrvatskog olimpijskog odbora („Narodne novine“ broj 11/15)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-Pravilnik o priznavanju inozemnih stručnih kvalifikacija iz područja športa („Narodne novine“ broj 49/17)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-Pravilnik o metodologiji, rokovima za izradu i dostavu, načinu izvršenja programa javnih potreba, o načinu i rokovima izvještavanja o provedbi programa te o metodologiji izrade financijskih planova javnih potreba u sportu („Narodne novine“ broj 108/17)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-Pravilnik o informacijskom sustavu u sportu („Narodne novine“ broj 25/19).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Opći akti koji važe na temelju odredbi Zakona o sportu  („Narodne novine“ broj 71/06, 150/08, 124/10, 124/11, 86/12, 94/13, 85/15, 19/16, 98/19, 47/20, 77/20 - Uredba) ostaju na snazi do donošenja općih akata na temelju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Do donošenja pravilnika iz članka 15. stavka 3. ovoga Zakona, opću i posebnu zdravstvenu sposobnost će utvrđivati ovlašteni liječnik, odnosno specijalist sportske medicine, specijalist medicine rada i sporta ili liječnici drugih specijalnosti koji imaju završeni poslijediplomski studij iz medicine rada i sporta.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Započeti postupci</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 xml:space="preserve">Članak 127.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Postupci započeti prema odredbama Zakona o sportu  („Narodne novine“ broj 71/06, 150/08, 124/10, 124/11, 86/12, 94/13, 85/15, 19/16, 98/19, 47/20 i 77/20 - Uredba) propisa i općih akata donesenih na temelju toga Zakona, dovršit će se prema odredbama toga Zakona, propisa i općih akata.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Prestanak važenja propisa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 xml:space="preserve">Članak 128.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Danom stupanja na snagu ovoga Zakona prestaje važiti Zakon o sportu  („Narodne novine“ broj 71/06, 150/08, 124/10, 124/11, 86/12, 94/13, 85/15, 19/16, 98/19, 47/20, 77/20 - Uredba).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Stupanje na snagu Zakona</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 xml:space="preserve">Članak 129. </w:t>
      </w:r>
    </w:p>
    <w:p w:rsidR="00BA577F" w:rsidRPr="00BA577F" w:rsidRDefault="00BA577F" w:rsidP="00BA577F">
      <w:pPr>
        <w:spacing w:after="0" w:line="240" w:lineRule="auto"/>
        <w:rPr>
          <w:rFonts w:ascii="Calibri" w:eastAsiaTheme="minorEastAsia" w:hAnsi="Calibri" w:cs="Calibri"/>
        </w:rPr>
      </w:pPr>
      <w:r w:rsidRPr="00BA577F">
        <w:rPr>
          <w:rFonts w:ascii="Calibri" w:eastAsiaTheme="minorEastAsia" w:hAnsi="Calibri" w:cs="Calibri"/>
        </w:rPr>
        <w:t xml:space="preserve">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Ovaj Zakon, objavit će se u „Narodnim novinama“, a stupa na snagu 1. siječnja 2023. godine.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w:t>
      </w: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0"/>
        <w:rPr>
          <w:rFonts w:ascii="Times New Roman" w:eastAsia="Times New Roman" w:hAnsi="Times New Roman" w:cs="Times New Roman"/>
          <w:b/>
          <w:bCs/>
          <w:kern w:val="36"/>
          <w:sz w:val="24"/>
          <w:szCs w:val="24"/>
        </w:rPr>
      </w:pPr>
      <w:r w:rsidRPr="00BA577F">
        <w:rPr>
          <w:rFonts w:ascii="Times New Roman" w:eastAsia="Times New Roman" w:hAnsi="Times New Roman" w:cs="Times New Roman"/>
          <w:b/>
          <w:bCs/>
          <w:kern w:val="36"/>
          <w:sz w:val="24"/>
          <w:szCs w:val="24"/>
        </w:rPr>
        <w:t xml:space="preserve">O B R A Z L O Ž E N J E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 xml:space="preserve">Članak 1.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lastRenderedPageBreak/>
        <w:t xml:space="preserve">Ovim člankom propisuje se predmet Zakona, a to je sustav sporta kroz sportske djelatnosti, osobe u sustavu sporta, financiranje sporta, nadzor i ostala pitanja od značaja za sport. Sportske djelatnosti se definiraju kao djelatnosti od posebnog interesa za Republiku Hrvatsku te se definira dostupnost sporta.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 xml:space="preserve">Članak 2.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utvrđuje se rodno značenje izraza koji se koriste u ovome Zakonu.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 xml:space="preserve">Članak 3.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se definiranju sportske djelatnosti koje se dijele na: sudjelovanje u sportskom natjecanju, sportsku pripremu, sportsku poduku, zdravstveno usmjereno tjelesno vježbanje, organiziranje i vođenje sportskog natjecanja i posredovanje u sportu te se pobliže opisuje svaka od tih djelatnosti. Propisuje se i da se sportskom djelatnošću smatraju i organizirane izvannastavne školske sportske aktivnosti, akademske sportske aktivnosti, upravljački i administrativni poslovi u pravnim osobama u sustavu sporta i upravljanje sportskom građevinom. Osim toga, propisuje se da u slučaju dvojbe je li neka djelatnost sportska djelatnost, u smislu ovoga Zakona, utvrđuje tijelo državne uprave nadležno za sport.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 xml:space="preserve">Članak 4.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utvrđuje se da u obavljanju sportske pripreme, sportske poduke i zdravstveno usmjerenog tjelesnog vježbanja fizičke osobe u sustavu sporta obavljaju stručne poslove u sportu koji se dijele na planiranje i programiranje sportske pripreme; provedbu sportske pripreme; kontrolu sportske pripreme; planiranje i programiranje sportske rekreacije; provedbu sportske rekreacije, kontrolu sportske rekreacije; planiranje, programiranje, provedbu i kontrolu kineziterapijskih postupaka; planiranje, programiranje, provedbu i kontrolu izvannastavnih školskih sportskih aktivnosti; podučavanje osnovnoj tehnici pojedinoga sporta i provedbu sportsko-dijagnostičkih postupaka kao i interpretiranje rezultata sportsko-dijagnostičkih postupaka te se dalje opisuje svaki od navedenih poslova.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5.</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kategorizacija sportova prema nomenklaturi koju propisuje Hrvatski olimpijski odbor, Hrvatski paraolimpijski odbor i Hrvatski sportski savez gluhih te da se sportovi kategoriziraju za svaki sport uvršten u nomenklaturu sportova pojedinog krovnog sportskog udruženja uz podjelu na ekipne i pojedinačne. Odluku o rangiranju sportova i razvrstavanju u kategorije donose Hrvatski olimpijski odbor, Hrvatski paraolimpijski odbor i Hrvatski sportski savez gluhih uz prethodnu suglasnost čelnika tijela nadležnog za sport.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6.</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utvrđuju se kriteriji kategorizacije sportova kao i ključni pokazatelji uspješnosti za čije se određivanje propisuje obveza korištenja podataka iz Nacionalnog informacijskog sustava u </w:t>
      </w:r>
      <w:r w:rsidRPr="00BA577F">
        <w:rPr>
          <w:rFonts w:ascii="Times New Roman" w:eastAsiaTheme="minorEastAsia" w:hAnsi="Times New Roman" w:cs="Times New Roman"/>
          <w:sz w:val="24"/>
          <w:szCs w:val="24"/>
        </w:rPr>
        <w:lastRenderedPageBreak/>
        <w:t xml:space="preserve">sportu. Čelnik tijela nadležnog za sport pravilnikom propisuje način, rokove i postupak kategorizacije sportova.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7.</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da u sustavu sporta u Republici Hrvatskoj djeluje fizička osoba, pravna osoba i školsko sportsko društvo. Fizičke osobe su sportaš, osoba koja obavlja stručne poslove u sportu, službena osoba koje sudjeluje u organiziranju i vođenju sportskog natjecanja,  posrednik u sportu i ostale osobe u sportu dok su pravne osobe sportski klub, udruga sportske rekreacije, sportska zajednica, sportski savez, krovno sportsko udruženje, fitnes centar i ostale pravne osobe registrirane za obavljanje sportskih djelatnosti. Osim toga, propisuje se cilj osnivanja školskog sportskog društva.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8.</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definira se da se osoba koja sudjeluje u sportskoj pripremi i službenom sportskom natjecanju s ciljem postizanja rezultata smatra sportašem.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9.</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definira se da sportaš može biti amater ili profesionalac.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10.</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da je profesionalni sportaš onaj sportaš koji se bavi sportskim djelatnostima sudjelovanja u sportskom natjecanju i sportskoj pripremi kao osnovnim zanimanjem temeljem sklopljenog ugovora o radu, odnosno ima registriranu samostalnu sportsku djelatnost te tko može obavljati samostalnu sportsku djelatnost sudjelovanja na sportskim natjecanjima. Također propisuje se postupak upisa i brisanja iz Registra samostalnih sportskih djelatnosti koji vodi nadležno upravno tijelo županije odnosno Grada Zagreba prema sjedištu pravne, odnosno prebivalištu fizičke osobe, u čijem je djelokrugu obavljanje povjerenih poslova državne uprave koji se odnose na sportske djelatnosti i koji je sastavni dio Nacionalnog informacijskog sustava u sportu te da se o upisu i brisanju osobe u Registar samostalne sportske djelatnosti donosi rješenje. Propisuje se i mogućnost žalbe te da je drugostupanjsko tijelo za rješavanje po žalbama tijelo državne uprave nadležno za sport. Propisuje se i da način i rokove upisa i brisanja te sadržaj i vođenje Registra samostalne sportske djelatnosti pravilnikom propisuje čelnik tijela državne uprave nadležnog za sport.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11.</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da profesionalni sportaš može obavljati sportsku djelatnost temeljem ugovora o radu ili samostalne sportske djelatnosti te da se na njih ne primjenjuju odredbe zakona koji uređuje radne odnose, a koje regulirjau rad na određeno vrijeme, prestanak ugovora o radu, otkazni rok i otpremninu, raspored radnog vremena te odmore i dopuste već se ona uređuju ugovorom o radu. Osim toga, propisuje se i što uređuje i na koji način nacionalni sportski savez te da se ugovor i dodatak ugovoru evidentira i pohranjuje u nacionalnom sportskom savezu te pobliže </w:t>
      </w:r>
      <w:r w:rsidRPr="00BA577F">
        <w:rPr>
          <w:rFonts w:ascii="Times New Roman" w:eastAsiaTheme="minorEastAsia" w:hAnsi="Times New Roman" w:cs="Times New Roman"/>
          <w:sz w:val="24"/>
          <w:szCs w:val="24"/>
        </w:rPr>
        <w:lastRenderedPageBreak/>
        <w:t xml:space="preserve">definiraju ništetne odredbe ugovora. Propisuje se i da se nagrade za ostvareni rezultat smatraju stimulativnim dijelom plaće.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12.</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definira se da je sportaš amater onaj koji sudjeluje u sportskom natjecanju, a nije profesionalni sportaš.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13.</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definira se da je rekreativac osoba koja sudjeluje u organiziranim sportsko-rekreativnim aktivnostima.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14.</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definira se razvrstavanje sportaša u šest kategorija od strane Hrvatskog olimpijskog odbora, Hrvatskog paraolimpijskog odbora i Hrvatskog sportskog saveza gluhih. Propisani su kriteriji za utvrđivanje kategorije te da o tome rješenjem odlučuju Hrvatski olimpijski odbor, Hrvatski paraolimpijski odbor i Hrvatski sportski savez gluhih kojima se za navedeno povjerava javna ovlast. Postupak kategorizacije pokreće se na zahtjev sportaša, a u slučaju žalbe na doneseno rješenje, tijelo državne uprave nadležno za sport je drugostupanjsko tijelo za rješavanje po žalbi.  Način i uvjete razvrstavanja pravilnikom propisuje čelnik tijela državne uprave nadležne za sport na prijedlog Hrvatskog olimpijskog odbora, Hrvatskog paraolimpijskog odbora i Hrvatskog sportskog saveza gluhih.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15.</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utvrđuje se da u sportskom natjecanju i sportskoj pripremi može sudjelovati sportaš za kojeg je utvrđena zdravstvena sposobnost, a da obavljanje zdravstvenih pregleda, vrstu i opseg pregleda za svaki pojedini sport, osobe za koje se utvrđuje zdravstvena sposobnost te zdravstvene preglede sportaša, kao i učenika i studenata koji sudjeluju u natjecanjima u sustavu školskog i akademskog sporta, specijalnost liječnika te organizaciju medicinske pomoći u sportu pravilnikom propisuje čelnik tijela državne uprave nadležan za zdravstvo uz prethodnu suglasnost čelnika tijela državne uprave nadležnog za sport. Osim toga, propisuje da se zdravstvenu sposobnost utvrđuje za vremensko razdoblje koje ne može diti dulje od 24 mjeseca. Također, obveza utvrđivanja zdravstvene sposobnosti za druge osobe u sportu postoji ako je utvrđena propisima nacionalnih sportskih saveza.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16.</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da sportaši ne smiju uzimati doping, kao i da trener, liječnik i druge osobe ne smiju sportašu davati doping. Ako se utvrdi da su sportaš ili trener, liječnik i druge osobe postupale suprotno, osoba i tijelo koje to utvrdi dužni su postupati sukladno pravilima o antidopingu i sukladno ovome Zakonu. Također se propisuje da su sve osobe u sustavu sporta dužne poštivati pravila nacionalnog tijela nadležnog za borbu protiv dopinga.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lastRenderedPageBreak/>
        <w:t>Članak 17.</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da su instruktor, trener i kineziterapeut fizičke osobe koje obavljaju stručne poslove u sportu.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18.</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je instruktor definiran kao osoba koja obavlja poslove provođenja sportske rekreacije i podučavanje tehnici pojedinog sporta. Osim toga, propisano je da je uvjet za obavljanje poslova instruktora završen odgovarajući program stručnog osposobljavanja od najmanje 180 školskih sati uz uvjet upisa najmanje završene razine 4.1. HKO-a. Čelnik tijela državne uprave nadležan za sport pravilnikom propisuje program stručnog osposobljavanja za instruktora.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19.</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definira se da je trener osoba koja priprema i vodi sportaše na natjecanjima te posjeduje važeću licencu prema propisima nacionalnog saveza. Osim toga, propisuju se razine trenera prema stupnju obrazovanja i poslovima koje mogu obavljati. Pravilnikom se određuje obavezni dio sadržaja programa i stručni uvjeti za njegovo provođenje.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 xml:space="preserve">Članak 20.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da stručni kadrovi u sportu mogu obavljati poslove nakon što steknu licencu, a licenciranjem se detaljnije uređuju stručni poslovi te ono uključuje izdavanje, produljivanje i oduzimanje licencije. Osim toga propisuje se da nacionalni sportski savezi ili krovna sportska udruženja mogu uz prethodnu suglasnost tijela državne uprave nadležnog za sport donijeti opći akt o licenciranju. Nadalje, propisuje se i tko može ostvariti pravo na nižu razinu licence od razine propisane za osobe s izbornim modulom iz pojedinog sporta, sportske grane ili sportske rekreacije.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21.</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kineziterapeut je definiran kao osoba koja obavlja poslove planiranja, programiranja i kontrole kineziterapijskih postupaka. Osim toga, propisano je da je uvjet za obavljanje poslova kineziterapeuta završen preddiplomski stručni ili sveučilišni studij kineziologije (stručni ili sveučilišni prvostupnik kineziterapije) ili specijalistički diplomski stručni ili diplomski sveučilišni studij kineziologije sa završenim izbornim modulom iz kineziterapije.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22.</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da se odredbe ovog Zakona koje se odnose na stručne poslove i stručne kadrove u sportu ne primjenjuju na sportove koji na međunarodnoj razini ne prepoznaju stručne poslove instruktora i trenera, a popis tih sportova donosi tijelo državne uprave nadležno sport odlukom.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23.</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lastRenderedPageBreak/>
        <w:t xml:space="preserve">Ovim člankom propisuje da osobe koje obavljaju stručne poslove u sportu mogu obavljati sportsku pripremu, zdravstveno usmjereno tjelesno vježbanje i sportsku poduku obavljajući samostalnu sportsku djelatnost. Također propisuje se postupak upisa i brisanja iz Registra samostalnih sportskih djelatnosti koji vodi nadležno upravno tijelo županije odnosno Grada Zagreba prema sjedištu pravne, odnosno prebivalištu fizičke osobe, u čijem je djelokrugu obavljanje povjerenih poslova državne uprave koji se odnose na sportske djelatnosti i koji je sastavni dio Nacionalnog informacijskog sustava u sportu te da se o upisu i brisanju osobe u Registar samostalne sportske djelatnosti donosi rješenje. Propisuje se i mogućnost žalbe te da je drugostupanjsko tijelo za rješavanje po žalbama tijelo državne uprave nadležno za sport. Propisuje se i da način i rokove upisa i brisanja te sadržaj i vođenje Registra samostalne sportske djelatnosti pravilnikom propisuje čelnik tijela državne uprave nadležnog za sport.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24.</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koje osobe mogu sportske djelatnosti, osim sudjelovanja u sportskom natjecanju, obavljati u obrtu.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25.</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da je službena osoba koja sudjeluje u organiziranju i vođenju sportskog natjecanja osoba koja ispunjava uvjete nacionalnog sportskog saveza te da su to sportski sudac, sportski delegat, sportski povjerenik ili druge osobe utvrđene aktom nacionalnog sportskog saveza.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26.</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definira se da je posrednik u sportu osoba koja je ovlaštena obavljati poslove posredovanja i zastupanja prelaska sportaša i trenera iz sportskog kluba u sportski klub ili poslove posredovanja i zastupanja između sportskih klubova. Osim toga, propisuje i da se uvjeti i način posredovanja utvrđuje općim aktom nacionalnog sportskog saveza te da posrednik ima pravo naplate naknade.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27.</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definira se da je sportski asistent - vodič osoba koja pomaže parasportašu kojemu je pomoć definirana tehničkim pravilima sporta i da uvjete za obavljanje tog posla propisuje Hrvatski paraolimpijski odbor, a da je komunikacijski posrednik u sportu je osoba koja ima odgovarajuće vještine, znanja i sposobnosti u korištenju hrvatskog znakovnog jezika odnosno korištenju ostalih sustava komunikacije gluhih te pomaže gluhom sportašu u izvođenju sportske aktivnosti te da uvjete za obavljanje tog posla propisuje Hrvatski sportski savez gluhih.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28.</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definira se da je sportski klasifikator osoba koja obavlja klasifikacijske preglede i razvrstava parasportaše u sportske klasifikacijske kategorije.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lastRenderedPageBreak/>
        <w:t>Članak 29.</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da nacionalni sportski savez može propisati obvezu člana upravljačkog tijela klubova i saveza, predstavnika kluba na utakmicama, tehničkog tajnika, zdravstvenog djelatnika aktivnog u sportu i drugih, na disciplinsku odgovornost, registraciju, licenciranje i sl.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30.</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da se sportski klub registrira za obavljanje sportske djelatnosti sudjelovanja u sportskom natjecanju, kao sportsko dioničko društvo ili udruga te da može obavljati i druge sportske djelatnosti u skladu sa Zakonom i aktom o osnivanju. Također propisuje se da u nazivu sadrži riječi „sportski klub“ ili ispred riječi „klub“ naziv sporta u kojem obavlja djelatnost. Određuju se i uvjeti kojima sportski klub može obavljanje pojedinih ili svih poslova, osim sudjelovanja u sportskim natjecanjima, povjeriti trgovačkom društvu.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31.</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određuje se da tvrtka sportskog dioničkog društva sadrži riječi „sportsko dioničko društvo“, a skraćena tvrtka naznaku „s.d.d.“.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32.</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izuzeće od primjene odredbi propisa o preuzimanju dioničkih društava o obveznoj ponudi za preuzimanje za pravne osobe u sustavu sporta osnovane kao sportsko dioničko društvo.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33.</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da se udruga sportske rekreacije registrira za sportsku djelatnost sportske rekreacije, a može i za druge sportske djelatnosti osim sudjelovanja u sportskom natjecanju i organizacije i vođenja sportskog natjecanja. Osim toga utvrđuje se da najmanje tri udruge za sportsku rekreaciju u jedinici lokalne i područne (regionalne) samouprave mogu osnovati savez sportske rekreacije te da članovi saveza sportske rekreacije mogu biti i druge pravne i fizičke osobe koje se bave sportskom rekreacijom ili je njihova djelatnost vezana uz sportsku rekreaciju. Nadalje, propisuje da se u Hrvatski savez sportske rekreacije, kao nacionalni sportski savez, udružuju savezi sportske rekreacije jedinica lokalne i područne (regionalne) samouprave.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34.</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osnivanje sportskih zajednica na području jedinice područne (regionalne) samouprave, radi ostvarivanja zajedničkih interesa u sportu, uvjeti njenog osnivanja na području jedinica lokalne samouprave te se određuje mogućnost osnivanja samo jedne sportske zajednice na razini jedinica lokalne i područne (regionalne) samouprave. Osim toga, propisuje se članstvo i zadaće sportske zajednice.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35.</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lastRenderedPageBreak/>
        <w:t xml:space="preserve">Ovim člankom propisuje se da se na nacionalnoj razini i na razini jedinica lokalne i regionalne (područne) samouprave može osnovati samo jedan sportski savez za jedan sport i koje su mu zadaće te kako tijelo državne uprave nadležno za sport u slučaju dvojbe uz prethodno mišljenje Hrvatskog olimpijskog odbora, Hrvatskog paraolimpijskog odbora i Hrvatskog sportskog saveza gluhih utvrđuje što se smatra istim sportom. Osim toga propisuje da sportski savezi osnovani na području jedinica lokalne i područne (regionalne) samouprave donose odluku o organiziranju sportskih natjecanja za ta područja sukladno aktu nacionalnog sportskog saveza.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36.</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tko može biti član gradskog i županijskog sportskog saveza i Sportskog saveza Grada Zagreba.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37.</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da se nacionalni sportski savez osniva ako na području Republike Hrvatske djeluju najmanje tri sportska kluba ili dva sportska saveza u istome sportu te da članovi nacionalnog sportskog saveza mogu biti sportski savezi županija, Grada Zagreba i gradova te sportski klubovi istoga sporta u Republici Hrvatskoj, a da mogu biti i strukovne sportske udruge u istome sportu te udruge u koje se udružuju sportaši i treneri istoga sporta. Osim toga navedeni članak propisuje zadaće nacionalnog sportskog saveza i što se uređuje općim aktom nacionalnog sportskog saveza. Također, propisuje se da nacionalni sportski savez vođenje i organiziranje sportskog natjecanja može povjeriti svojoj članici ili drugoj pravnoj osobi.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38.</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definira se da je fitnes centar prostor za vježbanje unutar kojeg se nalazi teretana i/ili fitnes studio.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39.</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da je Specijalna olimpijada Hrvatske nacionalni sportski savez koji se bavi provođenjem sportsko-rekreativnih aktivnosti osoba s intelektualnim teškoćama.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40.</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da se akademska sportska udruga bavi provođenjem izvannastavnih aktivnosti studenata te se osniva radi usklađivanja aktivnosti akademskih sportskih udruga i provođenja sportskih natjecanja, a akademske sportske udruge udružuju se u akademski sportski savez visokog učilišta. Osim toga, propisuje se da se na razini jednog visokog učilišta može osnovati samo jedan akademski sportski savez, a propisuju se mogući izvori financiranja akademskog sportskog saveza.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 xml:space="preserve">Članak 41.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lastRenderedPageBreak/>
        <w:t xml:space="preserve">Ovim člankom definira se da je strukovna sportska odruga ona u koju se učlanjuju osobe iste struke iz pojedinog sporta, sportske grane ili sportske rekreacije.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42.</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koje pravne osobe iz sustava sporta mogu obavljati koje sportske djelatnosti te koje osobe ne smiju angažirati za obavljanje stručnih poslova u sportu.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43.</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uređuje se da se odredbe zakona kojim se uređuje djelovanje  udruga, ako ovim Zakonom nije drugačije propisano, primjenjuju na ustrojstvo i način poslovanja te ustroj i nadležnost tijela upravljanja pravne osobe u sustavu sporta osnovane kao udruga.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44.</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da se školsko sportsko društvo osniva radi provođenja izvannastavnih školskih sportskih aktivnosti učenika i sudjelovanja u provođenju izvanškolskih sportskih aktivnosti učenika te da nema pravnu osobnost. Ovim člankom propisuje se i da se radi usklađivanja aktivnosti školskih sportskih društava i provođenja sportskih natjecanja, školska sportska društva udružuju u gradske, županijske saveze i Školski sportski savez Grada Zagreba, a u jedinicama lokalne i područne (regionalne) samouprave može se osnovati samo jedan školski sportski savez. Također propisuju se i zadaće školskog sportskog saveza te da se sredstva za rad i aktivnosti školskog sportskog saveza osiguravaju u proračunu jedinice lokalne i područne (regionalne) samouprave te državnom proračunu Republike Hrvatske kroz programe Hrvatskog školskog sportskog saveza.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45.</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da Hrvatski olimpijski odbor, kao krovno sportsko udruženje, svojim općim aktima određuje način uporabe i zaštite simbola i obilježja Međunarodnog olimpijskog odbora i Hrvatskog olimpijskog odbora te druga pitanja u vezi s djelokrugom i zadaćama te da se u njega udružuju nacionalni sportski savezi, sportske zajednice u jedinici područne i regionalne samouprave i udruge čija je djelatnost od značaja za promicanje sporta.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 xml:space="preserve">Članak 46.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definiraju se zadaće Hrvatskog olimpijskog odbora.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47.</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da Hrvatski paraolimpijski odbor, kao krovno sportsko udruženje osoba s invaliditetom, svojim pravilima određuje ustrojstvo i način rada, članstvo i način ostvarivanja prava i obveza članova, način uporabe i zaštite simbola i obilježja Međunarodnog paraolimpijskog odbora i Hrvatskog paraolimpijskog odbora te druga pitanja u vezi s djelokrugom i zadaćama Hrvatskog paraolimpijskog odbora te da se u njega udružuju sportski savezi osoba s </w:t>
      </w:r>
      <w:r w:rsidRPr="00BA577F">
        <w:rPr>
          <w:rFonts w:ascii="Times New Roman" w:eastAsiaTheme="minorEastAsia" w:hAnsi="Times New Roman" w:cs="Times New Roman"/>
          <w:sz w:val="24"/>
          <w:szCs w:val="24"/>
        </w:rPr>
        <w:lastRenderedPageBreak/>
        <w:t xml:space="preserve">invaliditetom te druge udruge čija je djelatnost od značaja za promicanje sporta osoba s invaliditetom.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48.</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definiraju se zadaće Hrvatskog paraolimpijskog odbora.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49.</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da Hrvatski sportski savez gluhih, kao krovno sportsko udruženje svojim pravilima određuje ustrojstvo i način rada, članstvo i način ostvarivanja prava i obveza članova, način uporabe i zaštite simbola i obilježja Međunarodnog odbora za sport gluhih i Hrvatskog sportskog saveza gluhih te druga pitanja u vezi s djelokrugom i zadaćama Hrvatskog sportskog saveza gluhih te da se u njega udružuju sportski savezi gluhih osoba te druge udruge čija je djelatnost od značaja za promicanje sporta gluhih osoba.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 xml:space="preserve">Članak 50.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definiraju se zadaće Hrvatskog sportskog saveza gluhih.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51.</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da Hrvatski školski sportski savez, kao krovno sportsko udruženje školskog sporta predstavlja hrvatski školski sport na međunarodnim i nacionalnim natjecanjima iz školskog sporta koja se održavaju pod pokroviteljstvom Međunarodnog udruženja školskog sporta te da se u njega udružuju školski sportski savezi u jedinicama područne (regionalne) samouprave i Grada Zagreba. Također propisuje i da se Hrvatski školski sportski savez može financirati i iz državnog proračuna tijela državne uprave nadležnog za obrazovanje.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52.</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definiraju se zadaće Hrvatskog školskog sportskog saveza.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53.</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da se u Hrvatski akademski sportski savez, kao krovno sportsko udruženje akademskog sporta udružuju sportski savezi visokih učilišta radi usklađivanja aktivnosti svojih članica, organizacije natjecanja te ostalih sportskih djelatnosti u sustavu akademskog sporta.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54.</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definiraju se zadaće Hrvatskog akademskog sportskog saveza.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55.</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lastRenderedPageBreak/>
        <w:t xml:space="preserve">Ovim člankom definira se sportsko natjecanje kao organizirano natjecanje sportskih ekipa ili sportaša pojedinaca koje organizira i vodi pravna osoba registrirana za organiziranje i vođenje sportskog natjecanja te ukoliko ih provode nacionalni sportski savezi ili njegove članice, provode se sukladno aktu iz članka 36. stavka 5.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56.</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način organizacije međunarodnih sportskih natjecanja te način podnošenja prijedloga za isticanje kandidature za održavanje olimpijskih igara, mediteranskih igara, ostalih međunarodnih višesportskih natjecanja i sportskih priredaba, paraolimpijskih igara, olimpijskih igara gluhih, ostalih međunarodnih višesportskih natjecanja za parasportaše i gluhe osobe te za održavanje službenih međunarodnih natjecanja u sustavu školskog i akademskog sporta.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57.</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da je organizator sportskih natjecanja dužan osigurati sigurnost i pružanje medicinske pomoći na sportskom natjecanju te da se standardi i normativi mjera za osiguranje medicinske pomoći propisuju pravilnikom iz članka 15. stavka 6.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58.</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propisuju se uvjeti sudjelovanja stranog državljanina u sportskom natjecanju te tko se ne smatra stranim državljaninom.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59.</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definira se što se smatra sportskom građevinom te da pojedinu sportsku građevinu Vlada Republike Hrvatske može proglasiti građevinom od nacionalnog interesa. Također, propisuje se što se smatra javnom sportskom građevinom.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60.</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obveza nacionalnim sportskim savezima i način dostave standarda i normativa za sportsku građevinu na traženje tijela državne uprave nadležnog za poslove graditeljstva i prostornog uređenja uz prethodno mišljenje tijela državne uprave nadležnog za sport. Također propisuje se da tehničke standarde, standarde projektiranja i sigurnosnih normativa izgradnje sportskih građevina pravilnikom propisuje čelnik tijela državne uprave nadležan za sport uz prethodno mišljenje čelnika tijela državne uprave nadležnog za poslove graditeljstva i prostornog uređenja.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61.</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sadržaj mreže sportskih građevina te obveza dostave izmjene prostornog plana vezane uz mrežu sportskih građevina tijelu državne uprave nadležnom za sport. </w:t>
      </w:r>
      <w:r w:rsidRPr="00BA577F">
        <w:rPr>
          <w:rFonts w:ascii="Times New Roman" w:eastAsiaTheme="minorEastAsia" w:hAnsi="Times New Roman" w:cs="Times New Roman"/>
          <w:sz w:val="24"/>
          <w:szCs w:val="24"/>
        </w:rPr>
        <w:lastRenderedPageBreak/>
        <w:t xml:space="preserve">Također, propisuje se i donošenje odluke o donošenju mreže sportskih građevina te pravilnika o prostornim standardima, normativima te urbanističkim uvjetima za planiranje sportskih građevina.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 xml:space="preserve">Članak 62.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propisuju se uvjeti i način prenamjene javne sportske građevine za namjene koje nisu sportske djelatnosti.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63.</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da se upravljanje sportskom građevinom može ugovorom povjeriti sportskoj udruzi, sportskom savezu, sportskoj zajednici, ustanovi i trgovačkom društvu registriranom za upravljanje sportskom građevinom.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64.</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da tijelo državne uprave nadležno za sport u svrhu sustavnog praćenja stanja u sportu i njegova dugoročnog razvoja ustrojava Nacionalni informacijski sustav u sportu te propisuje da čelnik tijela državne uprave nadležnog za sport donosi pravilnik kojim se propisuje način unošenja i pristupa podacima Nacionalnog informacijskog sustava u sportu, daljnju razradu sadržaja te vrstu i oblik informacija koje se prikupljaju.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65.</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definiraju se registri i evidencije nacionalnog informacijskog sustava u sportu.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66.</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tko su obveznici unosa i ažuriranja podataka za pojedine registre i evidencije Nacionalnog informacijskog sustava u sportu.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67.</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da osnovu financiranja sporta čine prihodi pravnih i fizičkih osoba u sustavu sporta od obavljanja sportske djelatnosti, članarina, sponzorstava, donacija i gospodarske djelatnosti, sredstava kojima Republika Hrvatska i jedinice lokalne i područne (regionalne) samouprave financiraju javne potrebe u sportu i druga sredstva stečena u skladu sa Zakonom.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68.</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da kroz javne potrebe u sportu Republika Hrvatska potiče vrhunski sport, zdravstveno usmjerenu tjelesnu aktivnost, školski i akademski sport, sport osoba s invaliditetom te sportske aktivnosti djece i mladih kroz financiranje javnih potreba u sportu na državnoj razini. Osim toga, utvrđuje se i koje su to javne potrebe u sportu.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lastRenderedPageBreak/>
        <w:t>Članak 69.</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utvrđuje se da se sredstva za financiranje javnih potreba u sportu na državnoj razini osiguravaju u državnom proračunu Republike Hrvatske iz općih prihoda i primitaka, iz prihoda od igara na sreću sukladno propisima kojima se uređuju igre na sreću te iz ostalih izvora financiranja te da se namjena i raspodjela tih sredstava definira programom javnih potreba u sportu na državnoj razini koji donosi čelnik tijela državne uprave nadležnog za sport. Također, pobliže se definira način donošenja i provedbe programa javnih potreba u sportu, a koji se donosi u skladu s državnim proračunom Republike Hrvatske i mjerama iz akata strateškog planiranja iz članka 104. ovoga Zakona, a najkasnije do 31. prosinca tekuće godine za iduću godinu. Nadalje propisuje se i obveza unosa podataka u Nacionalni informacijski sustav u sportu kao uvjet za financiranje programa javnih potreba u sportu pravnih osoba koje provode programe i projekte koji se financiraju.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70.</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da su javne potrebe u sportu na državnoj razini one koje se financiraju putem krovnih sportskih udruženja te se utvrđuju programom javnih potreba u sportu na državnoj razini. Također definiraju se aktivnosti koje se financiraju putem Hrvatskog olimpijskog odbora, Hrvatskog paraolimpijskog odbora, Hrvatskog sportskog saveza gluhih, Hrvatskog školskog sportskog saveza i Hrvatskog akademskog sportskog saveza. Osim toga, utvrđuje se da su programi koje provode nacionalni sportski savezi sastavni dio programa javnih potreba krovnih sportskih udruženja kao i kriterij za raspodjelu sredstava, način dostave programa kao i postupak izmjene i dopune programa. Sadržaj programa javnih potreba u sportu, metodologiju i rokove za izradu i dostavu programa javnih potreba u sportu i financijskog plana krovnih sportskih udruženja, način izvršavanja te način i rokove izvještavanja o provedbi ovih programa pravilnikom propisuje čelnik tijela državne uprave nadležnog za sport.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71.</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da u slučaju utvrđenja postojanja stečajnih razloga krovnog sportskog udruženja, financijska sredstva namijenjena programu financiranja javnih potreba u sportu tijelo državne uprave nadležno za sport izravno doznačuje krajnjim korisnicima, do prestanka postojanja stečajnih razloga krovnog sportskog udruženja te u kojem slučaju tijelo državne uprave nadležno za sport može izravno doznačiti sredstva krajnjim korisnicima, do prestanka tih financijskih obveza.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72.</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da se sufinanciranje međunarodnih sportskih natjecanja utvrđuje programom javnih potreba u sportu na državnoj razini te tko ima pravo na sufinanciranje. Osim toga utvrđuje se da se pravilnikom iz članka 70. ovoga Zakona propisuje način dodjele, rokovi dostave zahtjeva za sufinanciranje, opravdanost troškova te način izvještavanja o utrošku sredstava za sufinanciranje organizacije međunarodnih sportskih natjecanja.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73.</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lastRenderedPageBreak/>
        <w:t xml:space="preserve">Ovim čankom definirano je da tijelo državne uprave nadležno za sport može financirati ili sufinancirati izgradnju sportskih građevina, što se utvrđuje programom javnih potreba u sportu na državnoj razini, kao i tko ima pravo na financiranje ili sufinanciranje. Nadalje, propisuje se da se rokovi dostave zahtjeva za financiranje ili sufinanciranje, opravdanost troškova, način odabira te način izvještavanja o utrošku sredstava za financiranje ili sufinanciranje članka propisuje pravilnikom iz članka 70.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74.</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utvrđuje se da tijelo državne uprave nadležno za sport može sufinancirati programe i projekte posebno važne za razvoj sporta na razini jedinica lokalne odnosno područne (regionalne) samouprave te da se sredstva osiguravaju u Državnom proračunu Republike Hrvatske iz općih prihoda i primitaka i iz prihoda od igara na sreću kao i programe i projekte koji se mogu sufinancirati. Osim toga propisuje se da se način i rokovi podnošenja zahtjeva, postupak vrednovanja sportskih programa i postupak dodjele sredstava iz stavka 3. podstavka 3. ovoga članka i opravdane troškove te način izvršavanja programa, način i rokove izvještavanja o provedbi programa propisuje pravilnikom iz članka 70.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75.</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definira se da mjerila za osiguranje sredstava za financiranje javnih potreba u sportu na razini lokalne odnosno područne (regionalne) samouprave i odluku o korištenju sredstava donosi jedinica lokalne i područne (regionalne) samouprave kao i javne potrebe u sportu za koje se sredstva mogu osigurati iz proračuna jedinica lokalne i područne (regionalne) samouprave. Nadalje, ovim člankom propisuje se donošenje godišnjeg programa javnih potreba u sportu od strane jedinice lokalne i područne (regionalne) samouprave te se utvrđuje tko predlaže i provodi program javnih potreba u sportu te tko prati i nadzire izvršenje programa financiranja javnih potreba u sportu i prate korištenje i utrošak sredstava za te programe. Također propisuje se da jedinice lokalne i područne (regionalne) samouprave općim aktom detaljnije propisuju kriterije financiranja javnih potreba u sportu, metodologiju i rokove za izradu i dostavu prijedloga programa javnih potreba, način izvršavanja programa javnih potreba, način i rokove izvještavanja o provedbi programa javnih potreba te metodologiju izrade financijskih planova korisnika javnih potreba u sportu.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76.</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definiraju se prava koja sportaš, trener i izbornik mogu ostvariti temeljem ovoga Zakona.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77.</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propisani su uvjeti pod kojima vrhunski sportaš I. kategorije ima pravo na uplatu obveznih doprinosa iz sredstava državnog proračuna Republike Hrvatske, u kojem slučaju prestaje pravo na uplatu obveznih doprinosa, tko i na koji način odlučuje o priznanju i gubitku prava te se propisuje mogućnost žalbe. Definira se i način dodjele prava na obvezne doprinose koji se propisuje pravilnikom kojeg donosi čelnik tijela državne uprave nadležnog za sport.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lastRenderedPageBreak/>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78.</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utvrđuju se kad se rješenje priznatog prava sportašu iz članka 77. ovoga Zakona, može ukinuti po službenoj dužnosti. Također propisane su i obveze sportaša kojem je rješenjem priznato pravo na uplatu obveznih doprinosa.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79.</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utvrđuju se uvjeti i iznos trajne novčane mjesečne naknade sportašu, izborniku u ekipnim sportovima i treneru u individualnim sportovima kao državno priznanje za poseban doprinos ugledu Republike Hrvatske. Osim toga, člankom se utvrđuje da se može ostvariti pravo na trajnu novčanu mjesečnu naknadu samo u iznosu za osvojenu jednu medalju pri čemu je mjerodavan najviši iznos naknade. Također, ovim člankom se utvrđuje tko donosi rješenje o priznanju i gubitku prava na trajnu novčanu mjesečnu naknadu te da protiv rješenja žalba nije dopuštena, ali se može pokrenuti upravni spor i da se pravo stječe doživotno. Način ostvarivanja prava na trajnu novčanu naknadu propisuje se pravilnikom iz članka 77. ovoga Zakona.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80.</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utvrđuje se pravo vrhunskog sportaša na nacionalnu sportsku stipendiju te se propisuje način i uvjeti ostvarivanja prava kao i da o iznosu nacionalne sportske stipendije čelnik tijela državne uprave nadležnog za sport donosi odluku za svaku kalendarsku godinu. Propisuje se i da protiv rješenja nije moguća žalba, ali je moguće pokrenuti upravni spor te da se pravilnikom iz članka 77. propisuje način ostvarivanja prava.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81.</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tko može isplaćivati sportsku stipendiju kategoriziranom sportašu za sportsko usavršavanje.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82.</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pravo sportaša kao i sportaša do 12 godina starosti koji ne ostvaruje pravo na kategorizaciju na posebne uvjete pohađanja i završetka osnovnog obrazovanja te pohađanja i završetka srednjoškolskog obrazovanja, a visokog obrazovanja samo ako to nije protivno načelima autonomije sveučilišta za kategorizirane sportaše. Ovim člankom utvrđuje se i da posebne uvjete pravilnikom propisuje čelnik tijela državne uprave nadležan za obrazovanje, uz prethodnu suglasnost čelnika tijela državne uprave nadležnog za sport.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83.</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se propisuje da se aktivnom i bivšem vrhunskom sportašu može odobriti sufinanciranje školarine i troškova školovanja za studij na visokom učilištu u svim zvanjima ili pohađanje programa obrazovanja odraslih u Republici Hrvatskoj za stjecanje stručnih kvalifikacija za rad u sportu te pod kojim uvjetima. Također se utvrđuje da odluku o sufinanciranju školarine i </w:t>
      </w:r>
      <w:r w:rsidRPr="00BA577F">
        <w:rPr>
          <w:rFonts w:ascii="Times New Roman" w:eastAsiaTheme="minorEastAsia" w:hAnsi="Times New Roman" w:cs="Times New Roman"/>
          <w:sz w:val="24"/>
          <w:szCs w:val="24"/>
        </w:rPr>
        <w:lastRenderedPageBreak/>
        <w:t xml:space="preserve">troškova školovanja donosi čelnik tijela državne uprave nadležnog za sport na temelju javnog poziva sukladno osiguranim sredstvima u državnom proračunu Republike Hrvatske.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84.</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utvrđuje se da je nagrada za sportsko ostvarenje sportaša koja se dodjeljuje sportašima za sportska ostvarenja definirana pravilnikom iz članka 77.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85.</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da sportaš i trener može ostvariti pravo na pokrivanje osnovnih troškova za bavljenje sportskom djelatnošću, što se smatra osnovnim troškovima za bavljenje sportskom djelatnošću i tko mu može osigurati navedeno pravo.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86.</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da je  Državna nagrada za sport „Franjo Bučar“ najviše priznanje koje Republika Hrvatska  dodjeljuje za iznimna postignuća i doprinos od osobitog značenja za razvoj sporta u Republici Hrvatskoj te kome se dodjeljuje i u kojem obliku.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87.</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utvrđuje se da Odluku o dodjeli Državne nagrade donosi Odbor Državne nagrade za sport „Franjo Bučar“, tko su članovi Odbora, tko ih imenuje i na koji rok.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88.</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definira se koliko se Državnih nagrada dodjeljuje, koji su uvjeti za dobivanje te da o visini novčanog dijela Državne nagrade odlučuje čelnik tijela državne uprave nadležnog za sport. Također, utvrđuje se da se pravilnikom kojeg donosi čelnik tijela državne uprave nadležnog za sport određuje izgled medalja i diploma, dodjela Državne nagrade kao i druga pitanja značajna za dodjelu Državne nagrade.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89.</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kome se dodjeljuju državne nagrade za vrhunska sportska postignuća i pod kojim uvjetima te da prijedlog za dodjelu državne nagrade podnosi nadležni nacionalni sportski savez član Hrvatskog olimpijskog odbora, odnosno Hrvatski paraolimpijski odbor ili Hrvatski sportski savez gluhih tijelu državne uprave nadležnom za sport i u kojem roku. Također propisuje se da odluku o dodjeli državnih nagrada donosi tijelo državne uprave nadležno za sport te da nije moguća žalba već se može pokrenuti upravni spor.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90.</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lastRenderedPageBreak/>
        <w:t xml:space="preserve">Ovim člankom propisuje se da se sredstva za državne nagrade za vrhunska sportska postignuća u državnom proračunu Republike Hrvatske te da se novčani iznosi te način i postupak dodjele propisuje pravilnikom iz članka 88.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91.</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definira se da za obavljanje sportskih djelatnosti, zaposleni mogu ostvariti pravo na sportski dopust, a navedeno utvrđuju radnik i poslodavac sporazumno.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92.</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Ovaj članak utvrđuje da sportsko dioničko društvo može nastati osnivanjem novog društva ili preoblikovanjem sportskog kluba - udruge za natjecanje u sportsko dioničko društvo.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93.</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da temeljni kapital sportskog dioničkog društva utvrđuje ovlašteni revizor nakon provedenog postupka financijske revizije te da sportsko dioničko društvo može izdati samo redovne dionice na ime s nominalnim iznosom.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94.</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utvrđuje se da jedna osoba ne može imati dionice u više sportskih dioničkih društava istoga sporta u iznosu višem od 1% ukupnog temeljnog kapitala u bilo kojem od tih sportskih dioničkih društava te da se isto ne primjenjuje na Republiku Hrvatsku niti na jedinice lokalne i područne (regionalne) samouprave. Također propisuje se tko ne može imati dionice u sportskom dioničkom društvu izravno, neizravno ili preko povezanih osoba.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95.</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u smislu ovoga Zakona, definira se kada se smatra da su fizičke ili pravne osobe povezane, kada se smatra da fizička ili pravna osoba kontrolira pravnu osobu te kada se smatra da fizičke osobe djeluju zajednički.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96.</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da se na upotrebu neto dobiti sportskog dioničkog društva primjenjuju odredbe sukladno posebnom propisu kojim se uređuju trgovačka društva, ako odredbama ovoga Zakona nije drukčije propisano, što se smatra zakonskim rezervama, što se mora unositi u posebne zakonske rezerve sportskog dioničkog društva te kada se smiju koristiti.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97.</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definira se način prijenosa tražbine Republike Hrvatske prema sportskom klubu - udruzi za natjecanje, na jedinicu lokalne samouprave u kojoj je sjedište sportskog kluba - udruge </w:t>
      </w:r>
      <w:r w:rsidRPr="00BA577F">
        <w:rPr>
          <w:rFonts w:ascii="Times New Roman" w:eastAsiaTheme="minorEastAsia" w:hAnsi="Times New Roman" w:cs="Times New Roman"/>
          <w:sz w:val="24"/>
          <w:szCs w:val="24"/>
        </w:rPr>
        <w:lastRenderedPageBreak/>
        <w:t xml:space="preserve">za natjecanje, kao i pravne osobe u kojima Republika Hrvatska ima većinski udio ili većinsko pravo glasa.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98.</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utvrđuje se da se sportski klub - udruga za natjecanja  može preoblikovati u sportsko dioničko društvo te da oblik ne može promijeniti udruga nad kojom je otvoren stečajni postupak, osim u provedbi stečajnog plana, a preoblikovanje se upisuje u sudski registar.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99.</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definira se Povjerenstvo za preoblikovanje kao stručno i savjetodavno tijelo osnovano radi  provedbe postupka preoblikovanja te sastav, mandat i poslovi Povjerenstva kao i pravo na naknadu koja se određuje odlukom o imenovanju. Ovim člankom propisuje se i da se način rada Povjerenstva uređuje pravilnikom iz članka 98. stavka 2. ovoga Zakona kojeg propisuje čelnik tijela državne uprave nadležnog za sport.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100.</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se propisuje da je Nacionalno vijeće za sport stručno i savjetodavno tijelo Vlade Republike Hrvatske koje se brine za razvoj i kvalitetu sporta u Republici Hrvatskoj kao i njegove zadaće.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101.</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se utvrđuje sastav članova Nacionalnog vijeća za sport.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102.</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način izbora i mandat članova Nacionalnog vijeća za sport te slučajeve pod kojima ih Vlada Republike Hrvatske može razriješiti dužnosti. Također propisuje se i da u slučaju razrješenja Vlada Republike Hrvatske imenuje novog predsjednika ili člana.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103.</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definira se da Nacionalno vijeće za sport donosi poslovnik o radu, način glasanja, način održavanja sjednica, donosi program rada za mandatno razdoblje te godišnji program rada kojeg potvrđuje čelnik tijela državne uprave nadležnog za sport te da za svoj rad odgovara Vladi Republike Hrvatske, kojoj podnosi izvještaj najmanje jedanput godišnje, a da administrativne i stručne poslove Nacionalnog vijeća za sport obavlja tijelo državne uprave nadležno za sport.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104.</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donošenje i provedba nacionalne strategije razvoja sporta i nacionalnog plana razvoja sporta kao i da svi akti strateškog planiranja na lokalnoj (područnoj) i </w:t>
      </w:r>
      <w:r w:rsidRPr="00BA577F">
        <w:rPr>
          <w:rFonts w:ascii="Times New Roman" w:eastAsiaTheme="minorEastAsia" w:hAnsi="Times New Roman" w:cs="Times New Roman"/>
          <w:sz w:val="24"/>
          <w:szCs w:val="24"/>
        </w:rPr>
        <w:lastRenderedPageBreak/>
        <w:t xml:space="preserve">regionalnoj razini moraju, u dijelu koji govori o sportu, biti usklađeni nacionalnom strategijom razvoja sporta i nacionalnim planom razvoja sporta.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105.</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obveza donošenja godišnjeg programa rada za sljedeću godinu i financijski plan za njegovu provedbu, od strane krovnih sportskih udruženja i nacionalnih sportskih saveza te što mora sadržavati godišnji program rada.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106.</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Pravne osobe u sustavu sporta obvezne su izrađivati godišnje financijske izvještaje sukladno odredbama ovoga Zakona te posebnih propisa kojima je uređeno područje financijskog poslovanja i računovodstva te ih javno objavljivati u skladu s propisom kojim se uređuje pravo na pristup informacijama.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(2) Krovna sportska udruženja dužna su tijelu državne uprave nadležnom za sport dostaviti izvještaj o potrošnji proračunskih sredstava u skladu s ovim Zakonom te propisima kojima se uređuje financijsko poslovanje i računovodstvo neprofitnih.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(3) Krovna sportska udruženja i nacionalni sportski savezi dužni su izvještaj iz stavka 2. ovoga članka unijeti u Nacionalni informacijski sustav u sportu.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107.</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da nadzor nad namjenskim trošenjem javnih sredstava provodi tijelo državne uprave nadležno za sport odnosno jedinica lokalne područne (regionalne) samouprave za dio javnih sredstava koji isplaćuje na temelju dokumentacije zatražene od nadzirane pravne osobe, izvješća, podataka, materijala i drugih obavijesti te da se o provedenom nadzoru sastavlja izvješće. Propisuje se i da temeljem izvješća o provedenom nadzoru, tijelo nadležno za provedbu nadzora, može naložiti otklanjanje nepravilnosti i povrat sredstava.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108.</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utvrđuje se da inspekcijski nadzor nad provedbom ovoga Zakona i na temelju njega donesenih propisa te općih akata pravnih osoba u sustavu sporta provode sportski inspektori u skladu s posebnim zakonom.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109.</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utvrđuje se obveza stručnog nadzora nad radom stručnih kadrova te da ga provode krovna sportska udruženja i nacionalni sportski savezi koji općim aktom uređuju postupak provedbe stručnog nadzora. Također propisuje se obveza izvještavanja tijela državne uprave nadležnog za sport o rezultatima provedenog nadzora te vremenski rok dostave izvješća.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110.</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lastRenderedPageBreak/>
        <w:t xml:space="preserve">Ovim člankom propisuje se nadzor nad stručnim radom nacionalnih sportskih saveza te da ga provode krovna sportska udruženja kao i kriteriji za vrednovanje rada krovnih sportskih udruženja i nacionalnih sportskih saveza. Osim toga propisuje se i vremenski rok za provedbu nadzora te daljnje postupanje.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111.</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propisuju se pravne posljedice pravomoćne osude i kaznenoga postupka za fizičke i pravne osobe u sustavu sporta.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112.</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se propisuje da ista fizička osoba može biti osoba ovlaštena za zastupanje ili osoba ovlaštena za vođenje poslova, član uprave, nadzornog odbora, upravnog odbora ili izvršni direktor samo u jednom sportskom klubu u istom sportu kao i tko to ne može biti.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113.</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koja osoba ne može biti član tijela, osoba ovlaštena za zastupanje te osoba ovlaštena za vođenje poslova po odluci ovlaštenog tijela ili na temelju općeg akta sportskog saveza u jedinici lokalne ili područne (regionalne) samouprave ili sportske zajednice.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114.</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tko  ne može biti osoba koja ispunjava uvjete iz članka 111. stavka 1. i 2. podstavka 2. do 7.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115.</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definiraju se osobe koje ne mogu biti članovi upravljačkog tijela sportskog kluba, osobe koja ima vlasnička prava u sportskom dioničkom društvu i osobe ovlaštene za zastupanje sportskog kluba.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116.</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utvrđuju se prekršaji i novčane kazne za pravne osobe.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117.</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utvrđuju se prekršaji i novčane kazne za fizičku osobu koja obavlja djelatnost u sustavu sporta.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118.</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propisuju se prava osobama koje su do dana stupanja na snagu ovoga Zakona upisale ili završile programe osposobljavanja ili usavršavanja za stručne poslove u sportu, osobama </w:t>
      </w:r>
      <w:r w:rsidRPr="00BA577F">
        <w:rPr>
          <w:rFonts w:ascii="Times New Roman" w:eastAsiaTheme="minorEastAsia" w:hAnsi="Times New Roman" w:cs="Times New Roman"/>
          <w:sz w:val="24"/>
          <w:szCs w:val="24"/>
        </w:rPr>
        <w:lastRenderedPageBreak/>
        <w:t xml:space="preserve">kojima je priznato pravo na obavljanje regulirane profesije iz područja sporta na temelju odredbe članka 9. stavka 2. Zakona o sportu („Narodne novine“ broj 71/06, 150/08, 124/10, 124/11, 86/12, 94/13, 85/15, 19/16, 98/19, 47/20, 77/20 - Uredba), osobama kojima je priznato pravo na obavljanje regulirane profesije iz područja sporta na temelju odredbe članka 9. stavka 3. i 4. Zakona o sportu („Narodne novine“ broj 71/06, 150/08, 124/10, 124/11, 86/12, 94/13, 85/15, 19/16, 98/19, 47/20, 77/20 - Uredba), i osobama kojima je priznato pravo na obavljanje regulirane profesije iz područja sporta na temelju odredbe članka 10. Zakona o sportu („Narodne novine“ broj 71/06, 150/08, 124/10, 124/11, 86/12, 94/13, 85/15, 19/16, 98/19, 47/20, 77/20 - Uredba).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119.</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utvrđuje se da kategorizacija sportova koja će biti prvi puta donesena od dana stupanja na snagu ovoga Zakona, predstavlja iznimku od propisanog člankom 5. ovoga Zakona te rok za njeno donošenje.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120.</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utvrđuju se rokovi za usklađivanje akata krovnih sportskih udruženja, nacionalnih sportskih saveza i županijskih sportskih saveza s odredbama ovoga Zakona kao i iznimka za mijenjanje naziva za sportska dionička društva.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121.</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utvrđuju se rokovi za donošenje propisa iz članka 6., 14., 15., 18., 43., 57., 61., 64., 70., 77., 82., 88. i 97.,  ovoga Zakona.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122.</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definira se vremenski rok za usklađivanje ili raskinuće ugovora o stipendiranju i ostalih ugovora koji nisu u skladu s odredbama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123.</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definira se da se korisnicima prava na trajne naknade, koji su ta prava ostvarili temelju 81.a stavka 3. Zakona o sportu („Narodne novine“ broj 71/06, 150/08, 124/10, 124/11, 86/12, 94/13, 85/15, 19/16, 98/19, 47/20, 77/20 - Uredba) osiguravaju se ta prava i nakon toga dana u istom opsegu i usklađuju se prema ovome Zakonu te da će se sportske stipendije kategoriziranim športašima  isplaćivat prema odredbama članka 7. stavka 3. Zakona o sportu („Narodne novine“ broj 71/06, 150/08, 124/10, 124/11, 86/12, 94/13, 85/15, 19/16, 98/19, 47/20, 77/20 - Uredba) do donošenja odluke iz članka 80. ovoga Zakona.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124.</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rok dokad će se financiranje izgradnje sportskih građevina provoditi prema odredbama Zakona o sportu („Narodne novine“ broj 71/06, 150/08, 124/10, 124/11, 86/12, 94/13, 85/15, 19/16, 98/19, 47/20, 77/20 - Uredba).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lastRenderedPageBreak/>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125.</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utvrđuje se rok za trajanje mandata predsjednika i članova Odbora državne nagrade za šport „Franjo Bučar“, članova Nacionalnog vijeća za sport i Povjerenstva za profesionalne športske klubove, imenovanih prema odredbama Zakona o sportu („Narodne novine“ broj 71/06, 150/08, 124/10, 124/11, 86/12, 94/13, 85/15, 19/16, 98/19, 47/20, 77/20 - Uredba).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126.</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utvrđuje se koji propisi doneseni na temelju Zakona o sportu („Narodne novine“ broj 71/06, 150/08, 124/10, 124/11, 86/12, 94/13, 85/15, 19/16, 98/19, 47/20, 77/20 - Uredba)  i propis donesen na temelju Zakona o reguliranim profesijama i priznavanju inozemnih stručnih kvalifikacija („Narodne novine“ broj 70/19 i 47/20) ostaju na snazi do stupanja na snagu propisa iz članka 121. ovoga Zakona. Nadalje propisuje se i da opći akti koji važe na temelju odredbi Zakona o sportu („Narodne novine“ broj 71/06, 150/08, 124/10, 124/11, 86/12, 94/13, 85/15, 19/16, 98/19, 47/20 i 77/20 - Uredba) ostaju na snazi do donošenja općih akata na temelju ovoga Zakona, osim odredbi suprotnih odredbama ovoga Zakona.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127.</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da će se postupci započeti prema odredbama Zakona o sportu („Narodne novine“ broj 71/06, 150/08, 124/10, 124/11, 86/12, 94/13, 85/15, 19/16, 98/19, 47/20, 77/20 - Uredba), propisa i općih akata donesenih na temelju toga Zakona, dovršit prema odredbama toga Zakona, propisa i općih akata.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128.</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jc w:val="both"/>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da danom stupanja na snagu ovoga Zakona prestaje važiti Zakon o sportu („Narodne novine“ broj 71/06, 150/08, 124/10, 124/11, 86/12, 94/13, 85/15, 19/16, 98/19, 47/20, 77/20 - Uredba).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BA577F" w:rsidRPr="00BA577F" w:rsidRDefault="00BA577F" w:rsidP="00BA577F">
      <w:pPr>
        <w:spacing w:beforeAutospacing="1" w:after="0" w:line="240" w:lineRule="auto"/>
        <w:outlineLvl w:val="1"/>
        <w:rPr>
          <w:rFonts w:ascii="Times New Roman" w:eastAsia="Times New Roman" w:hAnsi="Times New Roman" w:cs="Times New Roman"/>
          <w:b/>
          <w:bCs/>
          <w:sz w:val="24"/>
          <w:szCs w:val="24"/>
        </w:rPr>
      </w:pPr>
      <w:r w:rsidRPr="00BA577F">
        <w:rPr>
          <w:rFonts w:ascii="Times New Roman" w:eastAsia="Times New Roman" w:hAnsi="Times New Roman" w:cs="Times New Roman"/>
          <w:color w:val="2F5496"/>
          <w:sz w:val="24"/>
          <w:szCs w:val="24"/>
        </w:rPr>
        <w:t>Članak 129.</w:t>
      </w:r>
      <w:r w:rsidRPr="00BA577F">
        <w:rPr>
          <w:rFonts w:ascii="Times New Roman" w:eastAsia="Times New Roman" w:hAnsi="Times New Roman" w:cs="Times New Roman"/>
          <w:b/>
          <w:bCs/>
          <w:sz w:val="24"/>
          <w:szCs w:val="24"/>
        </w:rPr>
        <w:t xml:space="preserve">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Ovim člankom propisuje se da ovaj Zakon stupa na snagu 1. siječnja 2023. godine. </w:t>
      </w:r>
    </w:p>
    <w:p w:rsidR="00BA577F" w:rsidRPr="00BA577F" w:rsidRDefault="00BA577F" w:rsidP="00BA577F">
      <w:pPr>
        <w:spacing w:after="0" w:line="240" w:lineRule="auto"/>
        <w:rPr>
          <w:rFonts w:ascii="Times New Roman" w:eastAsiaTheme="minorEastAsia" w:hAnsi="Times New Roman" w:cs="Times New Roman"/>
          <w:sz w:val="24"/>
          <w:szCs w:val="24"/>
        </w:rPr>
      </w:pPr>
      <w:r w:rsidRPr="00BA577F">
        <w:rPr>
          <w:rFonts w:ascii="Times New Roman" w:eastAsiaTheme="minorEastAsia" w:hAnsi="Times New Roman" w:cs="Times New Roman"/>
          <w:sz w:val="24"/>
          <w:szCs w:val="24"/>
        </w:rPr>
        <w:t xml:space="preserve">  </w:t>
      </w:r>
    </w:p>
    <w:p w:rsidR="001F0C02" w:rsidRDefault="001F0C02">
      <w:bookmarkStart w:id="0" w:name="_GoBack"/>
      <w:bookmarkEnd w:id="0"/>
    </w:p>
    <w:sectPr w:rsidR="001F0C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77F"/>
    <w:rsid w:val="001F0C02"/>
    <w:rsid w:val="00BA5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61F27-5289-4A4D-B0A9-796C3A933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link w:val="Naslov1Char"/>
    <w:uiPriority w:val="9"/>
    <w:qFormat/>
    <w:rsid w:val="00BA577F"/>
    <w:pPr>
      <w:spacing w:before="100" w:beforeAutospacing="1" w:after="100" w:afterAutospacing="1" w:line="240" w:lineRule="auto"/>
      <w:outlineLvl w:val="0"/>
    </w:pPr>
    <w:rPr>
      <w:rFonts w:ascii="Times New Roman" w:eastAsiaTheme="minorEastAsia" w:hAnsi="Times New Roman" w:cs="Times New Roman"/>
      <w:b/>
      <w:bCs/>
      <w:kern w:val="36"/>
      <w:sz w:val="48"/>
      <w:szCs w:val="48"/>
    </w:rPr>
  </w:style>
  <w:style w:type="paragraph" w:styleId="Naslov2">
    <w:name w:val="heading 2"/>
    <w:basedOn w:val="Normal"/>
    <w:link w:val="Naslov2Char"/>
    <w:uiPriority w:val="9"/>
    <w:qFormat/>
    <w:rsid w:val="00BA577F"/>
    <w:pPr>
      <w:spacing w:before="100" w:beforeAutospacing="1" w:after="100" w:afterAutospacing="1" w:line="240" w:lineRule="auto"/>
      <w:outlineLvl w:val="1"/>
    </w:pPr>
    <w:rPr>
      <w:rFonts w:ascii="Times New Roman" w:eastAsiaTheme="minorEastAsia" w:hAnsi="Times New Roman" w:cs="Times New Roman"/>
      <w:b/>
      <w:bCs/>
      <w:sz w:val="36"/>
      <w:szCs w:val="3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BA577F"/>
    <w:rPr>
      <w:rFonts w:ascii="Times New Roman" w:eastAsiaTheme="minorEastAsia" w:hAnsi="Times New Roman" w:cs="Times New Roman"/>
      <w:b/>
      <w:bCs/>
      <w:kern w:val="36"/>
      <w:sz w:val="48"/>
      <w:szCs w:val="48"/>
    </w:rPr>
  </w:style>
  <w:style w:type="character" w:customStyle="1" w:styleId="Naslov2Char">
    <w:name w:val="Naslov 2 Char"/>
    <w:basedOn w:val="Zadanifontodlomka"/>
    <w:link w:val="Naslov2"/>
    <w:uiPriority w:val="9"/>
    <w:rsid w:val="00BA577F"/>
    <w:rPr>
      <w:rFonts w:ascii="Times New Roman" w:eastAsiaTheme="minorEastAsia" w:hAnsi="Times New Roman" w:cs="Times New Roman"/>
      <w:b/>
      <w:bCs/>
      <w:sz w:val="36"/>
      <w:szCs w:val="36"/>
    </w:rPr>
  </w:style>
  <w:style w:type="numbering" w:customStyle="1" w:styleId="Bezpopisa1">
    <w:name w:val="Bez popisa1"/>
    <w:next w:val="Bezpopisa"/>
    <w:uiPriority w:val="99"/>
    <w:semiHidden/>
    <w:unhideWhenUsed/>
    <w:rsid w:val="00BA577F"/>
  </w:style>
  <w:style w:type="paragraph" w:customStyle="1" w:styleId="msonormal0">
    <w:name w:val="msonormal"/>
    <w:basedOn w:val="Normal"/>
    <w:rsid w:val="00BA577F"/>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title">
    <w:name w:val="title"/>
    <w:basedOn w:val="Normal"/>
    <w:rsid w:val="00BA577F"/>
    <w:pPr>
      <w:spacing w:after="0" w:line="240" w:lineRule="auto"/>
    </w:pPr>
    <w:rPr>
      <w:rFonts w:ascii="Times New Roman" w:eastAsiaTheme="minorEastAsia" w:hAnsi="Times New Roman" w:cs="Times New Roman"/>
      <w:sz w:val="36"/>
      <w:szCs w:val="36"/>
    </w:rPr>
  </w:style>
  <w:style w:type="paragraph" w:customStyle="1" w:styleId="normal0">
    <w:name w:val="normal0"/>
    <w:basedOn w:val="Normal"/>
    <w:rsid w:val="00BA577F"/>
    <w:pPr>
      <w:spacing w:after="0" w:line="240" w:lineRule="auto"/>
    </w:pPr>
    <w:rPr>
      <w:rFonts w:ascii="Times New Roman" w:eastAsiaTheme="minorEastAsia" w:hAnsi="Times New Roman" w:cs="Times New Roman"/>
      <w:sz w:val="24"/>
      <w:szCs w:val="24"/>
    </w:rPr>
  </w:style>
  <w:style w:type="paragraph" w:customStyle="1" w:styleId="normal-000003">
    <w:name w:val="normal-000003"/>
    <w:basedOn w:val="Normal"/>
    <w:rsid w:val="00BA577F"/>
    <w:pPr>
      <w:spacing w:after="0" w:line="240" w:lineRule="auto"/>
      <w:jc w:val="both"/>
    </w:pPr>
    <w:rPr>
      <w:rFonts w:ascii="Times New Roman" w:eastAsiaTheme="minorEastAsia" w:hAnsi="Times New Roman" w:cs="Times New Roman"/>
      <w:sz w:val="24"/>
      <w:szCs w:val="24"/>
    </w:rPr>
  </w:style>
  <w:style w:type="paragraph" w:customStyle="1" w:styleId="normal-000006">
    <w:name w:val="normal-000006"/>
    <w:basedOn w:val="Normal"/>
    <w:rsid w:val="00BA577F"/>
    <w:pPr>
      <w:spacing w:after="0" w:line="240" w:lineRule="auto"/>
    </w:pPr>
    <w:rPr>
      <w:rFonts w:ascii="Calibri" w:eastAsiaTheme="minorEastAsia" w:hAnsi="Calibri" w:cs="Calibri"/>
    </w:rPr>
  </w:style>
  <w:style w:type="paragraph" w:customStyle="1" w:styleId="normal-000009">
    <w:name w:val="normal-000009"/>
    <w:basedOn w:val="Normal"/>
    <w:rsid w:val="00BA577F"/>
    <w:pPr>
      <w:spacing w:after="0" w:line="240" w:lineRule="auto"/>
      <w:jc w:val="both"/>
    </w:pPr>
    <w:rPr>
      <w:rFonts w:ascii="Times New Roman" w:eastAsiaTheme="minorEastAsia" w:hAnsi="Times New Roman" w:cs="Times New Roman"/>
      <w:sz w:val="24"/>
      <w:szCs w:val="24"/>
    </w:rPr>
  </w:style>
  <w:style w:type="paragraph" w:customStyle="1" w:styleId="normal-000011">
    <w:name w:val="normal-000011"/>
    <w:basedOn w:val="Normal"/>
    <w:rsid w:val="00BA577F"/>
    <w:pPr>
      <w:spacing w:after="0" w:line="240" w:lineRule="auto"/>
    </w:pPr>
    <w:rPr>
      <w:rFonts w:ascii="Times New Roman" w:eastAsiaTheme="minorEastAsia" w:hAnsi="Times New Roman" w:cs="Times New Roman"/>
      <w:sz w:val="24"/>
      <w:szCs w:val="24"/>
    </w:rPr>
  </w:style>
  <w:style w:type="paragraph" w:customStyle="1" w:styleId="normal-000013">
    <w:name w:val="normal-000013"/>
    <w:basedOn w:val="Normal"/>
    <w:rsid w:val="00BA577F"/>
    <w:pPr>
      <w:spacing w:after="0" w:line="240" w:lineRule="auto"/>
    </w:pPr>
    <w:rPr>
      <w:rFonts w:ascii="Calibri" w:eastAsiaTheme="minorEastAsia" w:hAnsi="Calibri" w:cs="Calibri"/>
    </w:rPr>
  </w:style>
  <w:style w:type="paragraph" w:customStyle="1" w:styleId="normal-000015">
    <w:name w:val="normal-000015"/>
    <w:basedOn w:val="Normal"/>
    <w:rsid w:val="00BA577F"/>
    <w:pPr>
      <w:spacing w:after="0" w:line="240" w:lineRule="auto"/>
      <w:jc w:val="both"/>
    </w:pPr>
    <w:rPr>
      <w:rFonts w:ascii="Calibri" w:eastAsiaTheme="minorEastAsia" w:hAnsi="Calibri" w:cs="Calibri"/>
    </w:rPr>
  </w:style>
  <w:style w:type="paragraph" w:customStyle="1" w:styleId="normal-000006-000004">
    <w:name w:val="normal-000006-000004"/>
    <w:basedOn w:val="Normal"/>
    <w:rsid w:val="00BA577F"/>
    <w:pPr>
      <w:spacing w:after="120" w:line="240" w:lineRule="auto"/>
    </w:pPr>
    <w:rPr>
      <w:rFonts w:ascii="Calibri" w:eastAsiaTheme="minorEastAsia" w:hAnsi="Calibri" w:cs="Calibri"/>
    </w:rPr>
  </w:style>
  <w:style w:type="character" w:customStyle="1" w:styleId="000000">
    <w:name w:val="000000"/>
    <w:basedOn w:val="Zadanifontodlomka"/>
    <w:rsid w:val="00BA577F"/>
    <w:rPr>
      <w:rFonts w:ascii="Times New Roman" w:hAnsi="Times New Roman" w:cs="Times New Roman" w:hint="default"/>
      <w:b/>
      <w:bCs/>
      <w:sz w:val="24"/>
      <w:szCs w:val="24"/>
    </w:rPr>
  </w:style>
  <w:style w:type="character" w:customStyle="1" w:styleId="defaultparagraphfont">
    <w:name w:val="defaultparagraphfont"/>
    <w:basedOn w:val="Zadanifontodlomka"/>
    <w:rsid w:val="00BA577F"/>
    <w:rPr>
      <w:rFonts w:ascii="Times New Roman" w:hAnsi="Times New Roman" w:cs="Times New Roman" w:hint="default"/>
      <w:b/>
      <w:bCs/>
      <w:sz w:val="36"/>
      <w:szCs w:val="36"/>
    </w:rPr>
  </w:style>
  <w:style w:type="character" w:customStyle="1" w:styleId="000001">
    <w:name w:val="000001"/>
    <w:basedOn w:val="Zadanifontodlomka"/>
    <w:rsid w:val="00BA577F"/>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BA577F"/>
    <w:rPr>
      <w:rFonts w:ascii="Times New Roman" w:hAnsi="Times New Roman" w:cs="Times New Roman" w:hint="default"/>
      <w:b w:val="0"/>
      <w:bCs w:val="0"/>
      <w:sz w:val="24"/>
      <w:szCs w:val="24"/>
    </w:rPr>
  </w:style>
  <w:style w:type="character" w:customStyle="1" w:styleId="defaultparagraphfont-000002">
    <w:name w:val="defaultparagraphfont-000002"/>
    <w:basedOn w:val="Zadanifontodlomka"/>
    <w:rsid w:val="00BA577F"/>
    <w:rPr>
      <w:rFonts w:ascii="Times New Roman" w:hAnsi="Times New Roman" w:cs="Times New Roman" w:hint="default"/>
      <w:b/>
      <w:bCs/>
      <w:sz w:val="24"/>
      <w:szCs w:val="24"/>
    </w:rPr>
  </w:style>
  <w:style w:type="character" w:customStyle="1" w:styleId="defaultparagraphfont-000004">
    <w:name w:val="defaultparagraphfont-000004"/>
    <w:basedOn w:val="Zadanifontodlomka"/>
    <w:rsid w:val="00BA577F"/>
    <w:rPr>
      <w:rFonts w:ascii="Times New Roman" w:hAnsi="Times New Roman" w:cs="Times New Roman" w:hint="default"/>
      <w:b w:val="0"/>
      <w:bCs w:val="0"/>
      <w:sz w:val="24"/>
      <w:szCs w:val="24"/>
    </w:rPr>
  </w:style>
  <w:style w:type="character" w:customStyle="1" w:styleId="defaultparagraphfont-000005">
    <w:name w:val="defaultparagraphfont-000005"/>
    <w:basedOn w:val="Zadanifontodlomka"/>
    <w:rsid w:val="00BA577F"/>
    <w:rPr>
      <w:rFonts w:ascii="Times New Roman" w:hAnsi="Times New Roman" w:cs="Times New Roman" w:hint="default"/>
      <w:b w:val="0"/>
      <w:bCs w:val="0"/>
      <w:color w:val="2F5496"/>
      <w:sz w:val="24"/>
      <w:szCs w:val="24"/>
    </w:rPr>
  </w:style>
  <w:style w:type="character" w:customStyle="1" w:styleId="zadanifontodlomka-000001">
    <w:name w:val="zadanifontodlomka-000001"/>
    <w:basedOn w:val="Zadanifontodlomka"/>
    <w:rsid w:val="00BA577F"/>
    <w:rPr>
      <w:rFonts w:ascii="Times New Roman" w:hAnsi="Times New Roman" w:cs="Times New Roman" w:hint="default"/>
      <w:b/>
      <w:bCs/>
      <w:sz w:val="24"/>
      <w:szCs w:val="24"/>
    </w:rPr>
  </w:style>
  <w:style w:type="character" w:customStyle="1" w:styleId="000007">
    <w:name w:val="000007"/>
    <w:basedOn w:val="Zadanifontodlomka"/>
    <w:rsid w:val="00BA577F"/>
    <w:rPr>
      <w:rFonts w:ascii="Calibri" w:hAnsi="Calibri" w:cs="Calibri" w:hint="default"/>
      <w:b w:val="0"/>
      <w:bCs w:val="0"/>
      <w:sz w:val="22"/>
      <w:szCs w:val="22"/>
    </w:rPr>
  </w:style>
  <w:style w:type="character" w:customStyle="1" w:styleId="zadanifontodlomka-000002">
    <w:name w:val="zadanifontodlomka-000002"/>
    <w:basedOn w:val="Zadanifontodlomka"/>
    <w:rsid w:val="00BA577F"/>
    <w:rPr>
      <w:rFonts w:ascii="Calibri" w:hAnsi="Calibri" w:cs="Calibri" w:hint="default"/>
      <w:b w:val="0"/>
      <w:bCs w:val="0"/>
      <w:sz w:val="22"/>
      <w:szCs w:val="22"/>
    </w:rPr>
  </w:style>
  <w:style w:type="character" w:customStyle="1" w:styleId="000003">
    <w:name w:val="000003"/>
    <w:basedOn w:val="Zadanifontodlomka"/>
    <w:rsid w:val="00BA577F"/>
    <w:rPr>
      <w:b w:val="0"/>
      <w:bCs w:val="0"/>
      <w:sz w:val="24"/>
      <w:szCs w:val="24"/>
    </w:rPr>
  </w:style>
  <w:style w:type="character" w:customStyle="1" w:styleId="defaultparagraphfont-000019">
    <w:name w:val="defaultparagraphfont-000019"/>
    <w:basedOn w:val="Zadanifontodlomka"/>
    <w:rsid w:val="00BA577F"/>
    <w:rPr>
      <w:rFonts w:ascii="Calibri" w:hAnsi="Calibri" w:cs="Calibri" w:hint="default"/>
      <w:b w:val="0"/>
      <w:bCs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85</Pages>
  <Words>30557</Words>
  <Characters>174179</Characters>
  <Application>Microsoft Office Word</Application>
  <DocSecurity>0</DocSecurity>
  <Lines>1451</Lines>
  <Paragraphs>408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Biserka Vrbek</dc:creator>
  <cp:keywords/>
  <dc:description/>
  <cp:lastModifiedBy>Biserka Vrbek</cp:lastModifiedBy>
  <cp:revision>1</cp:revision>
  <dcterms:created xsi:type="dcterms:W3CDTF">2022-07-30T10:48:00Z</dcterms:created>
  <dcterms:modified xsi:type="dcterms:W3CDTF">2022-07-30T10:50:00Z</dcterms:modified>
</cp:coreProperties>
</file>